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AD" w:rsidRDefault="000B15AD" w:rsidP="00CD0F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14E00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p w:rsidR="000B15AD" w:rsidRDefault="000B15AD" w:rsidP="00CD0F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главы города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Когалыма</w:t>
      </w:r>
      <w:proofErr w:type="spellEnd"/>
    </w:p>
    <w:p w:rsidR="000B15AD" w:rsidRDefault="000B15AD" w:rsidP="00CD0F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 М.А.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Рудиков</w:t>
      </w:r>
      <w:proofErr w:type="spellEnd"/>
    </w:p>
    <w:p w:rsidR="000B15AD" w:rsidRDefault="000B15AD" w:rsidP="00DC13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«___» ______________ 2019г.</w:t>
      </w:r>
    </w:p>
    <w:p w:rsidR="000B15AD" w:rsidRDefault="000B15AD" w:rsidP="00DC132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УТВЕРЖДАЮ:</w:t>
      </w:r>
    </w:p>
    <w:p w:rsidR="000B15AD" w:rsidRDefault="000B15AD" w:rsidP="00CD0F6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города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Когалыма</w:t>
      </w:r>
      <w:proofErr w:type="spellEnd"/>
    </w:p>
    <w:p w:rsidR="000B15AD" w:rsidRDefault="000B15AD" w:rsidP="00CD0F6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 Н.Н. Пальчиков</w:t>
      </w:r>
    </w:p>
    <w:p w:rsidR="000B15AD" w:rsidRDefault="000B15AD" w:rsidP="00CD0F6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«___» ______________ 2019г.</w:t>
      </w:r>
    </w:p>
    <w:p w:rsidR="000B15AD" w:rsidRDefault="000B15AD" w:rsidP="00DC13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B15AD" w:rsidSect="00AF45D6">
          <w:pgSz w:w="16838" w:h="11906" w:orient="landscape"/>
          <w:pgMar w:top="720" w:right="720" w:bottom="720" w:left="720" w:header="709" w:footer="709" w:gutter="0"/>
          <w:cols w:num="2" w:space="5498"/>
          <w:docGrid w:linePitch="360"/>
        </w:sectPr>
      </w:pPr>
    </w:p>
    <w:p w:rsidR="000B15AD" w:rsidRDefault="000B15AD" w:rsidP="00116E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15AD" w:rsidRDefault="000B15AD" w:rsidP="00116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</w:t>
      </w:r>
      <w:r w:rsidR="00591EF4">
        <w:rPr>
          <w:rFonts w:ascii="Times New Roman" w:hAnsi="Times New Roman" w:cs="Times New Roman"/>
          <w:b/>
          <w:bCs/>
          <w:sz w:val="28"/>
          <w:szCs w:val="28"/>
        </w:rPr>
        <w:t xml:space="preserve"> (дополнительный)</w:t>
      </w:r>
    </w:p>
    <w:p w:rsidR="00A828FA" w:rsidRDefault="000B15AD" w:rsidP="00A82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Уборки снега с территории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Когалыма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декабрь 2019г.</w:t>
      </w:r>
    </w:p>
    <w:p w:rsidR="00C068A8" w:rsidRDefault="00C068A8" w:rsidP="00A82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AE2" w:rsidRDefault="002F1AE2" w:rsidP="00A828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733"/>
        <w:gridCol w:w="1922"/>
        <w:gridCol w:w="2126"/>
        <w:gridCol w:w="3366"/>
        <w:gridCol w:w="2021"/>
      </w:tblGrid>
      <w:tr w:rsidR="000B15AD" w:rsidRPr="00E63980" w:rsidTr="00591781">
        <w:tc>
          <w:tcPr>
            <w:tcW w:w="675" w:type="dxa"/>
          </w:tcPr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63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63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63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3" w:type="dxa"/>
          </w:tcPr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убираемых территорий</w:t>
            </w:r>
          </w:p>
        </w:tc>
        <w:tc>
          <w:tcPr>
            <w:tcW w:w="1922" w:type="dxa"/>
          </w:tcPr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уборки </w:t>
            </w:r>
          </w:p>
        </w:tc>
        <w:tc>
          <w:tcPr>
            <w:tcW w:w="2126" w:type="dxa"/>
          </w:tcPr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и количество спецтехники ед.</w:t>
            </w:r>
          </w:p>
        </w:tc>
        <w:tc>
          <w:tcPr>
            <w:tcW w:w="3366" w:type="dxa"/>
          </w:tcPr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предприятия</w:t>
            </w:r>
          </w:p>
        </w:tc>
        <w:tc>
          <w:tcPr>
            <w:tcW w:w="2021" w:type="dxa"/>
          </w:tcPr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B15AD" w:rsidRPr="00E63980" w:rsidTr="00220948">
        <w:trPr>
          <w:trHeight w:val="70"/>
        </w:trPr>
        <w:tc>
          <w:tcPr>
            <w:tcW w:w="675" w:type="dxa"/>
          </w:tcPr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733" w:type="dxa"/>
          </w:tcPr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B15AD" w:rsidRPr="00E63980" w:rsidRDefault="00591EF4" w:rsidP="00E63980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0B15AD" w:rsidRPr="00E639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-микрорайон</w:t>
            </w:r>
          </w:p>
          <w:p w:rsidR="000B15AD" w:rsidRPr="00E63980" w:rsidRDefault="000B15AD" w:rsidP="00E63980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Бакинская – </w:t>
            </w:r>
            <w:r w:rsidR="00591EF4">
              <w:rPr>
                <w:rFonts w:ascii="Times New Roman" w:hAnsi="Times New Roman" w:cs="Times New Roman"/>
                <w:sz w:val="26"/>
                <w:szCs w:val="26"/>
              </w:rPr>
              <w:t>49, 55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91EF4">
              <w:rPr>
                <w:rFonts w:ascii="Times New Roman" w:hAnsi="Times New Roman" w:cs="Times New Roman"/>
                <w:sz w:val="26"/>
                <w:szCs w:val="26"/>
              </w:rPr>
              <w:t>Бакинская – 37, 39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91EF4">
              <w:rPr>
                <w:rFonts w:ascii="Times New Roman" w:hAnsi="Times New Roman" w:cs="Times New Roman"/>
                <w:sz w:val="26"/>
                <w:szCs w:val="26"/>
              </w:rPr>
              <w:t>Бакинская – 41, 51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91EF4">
              <w:rPr>
                <w:rFonts w:ascii="Times New Roman" w:hAnsi="Times New Roman" w:cs="Times New Roman"/>
                <w:sz w:val="26"/>
                <w:szCs w:val="26"/>
              </w:rPr>
              <w:t>Бакинская – 57, 53, 47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91EF4">
              <w:rPr>
                <w:rFonts w:ascii="Times New Roman" w:hAnsi="Times New Roman" w:cs="Times New Roman"/>
                <w:sz w:val="26"/>
                <w:szCs w:val="26"/>
              </w:rPr>
              <w:t>Ленинградская – 21, 19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91EF4">
              <w:rPr>
                <w:rFonts w:ascii="Times New Roman" w:hAnsi="Times New Roman" w:cs="Times New Roman"/>
                <w:sz w:val="26"/>
                <w:szCs w:val="26"/>
              </w:rPr>
              <w:t>Ленинградская – 17, 13, 15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91EF4">
              <w:rPr>
                <w:rFonts w:ascii="Times New Roman" w:hAnsi="Times New Roman" w:cs="Times New Roman"/>
                <w:sz w:val="26"/>
                <w:szCs w:val="26"/>
              </w:rPr>
              <w:t>Ленинградская – 11,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91EF4">
              <w:rPr>
                <w:rFonts w:ascii="Times New Roman" w:hAnsi="Times New Roman" w:cs="Times New Roman"/>
                <w:sz w:val="26"/>
                <w:szCs w:val="26"/>
              </w:rPr>
              <w:t>Ленинградская – 5, 9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91EF4">
              <w:rPr>
                <w:rFonts w:ascii="Times New Roman" w:hAnsi="Times New Roman" w:cs="Times New Roman"/>
                <w:sz w:val="26"/>
                <w:szCs w:val="26"/>
              </w:rPr>
              <w:t>Ленинградская – 1, 3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91EF4">
              <w:rPr>
                <w:rFonts w:ascii="Times New Roman" w:hAnsi="Times New Roman" w:cs="Times New Roman"/>
                <w:sz w:val="26"/>
                <w:szCs w:val="26"/>
              </w:rPr>
              <w:t>Бакинская – 63, 65, 67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15AD" w:rsidRPr="00E63980" w:rsidRDefault="000B15AD" w:rsidP="00591E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91EF4">
              <w:rPr>
                <w:rFonts w:ascii="Times New Roman" w:hAnsi="Times New Roman" w:cs="Times New Roman"/>
                <w:sz w:val="26"/>
                <w:szCs w:val="26"/>
              </w:rPr>
              <w:t>Бакинская – 59, 61</w:t>
            </w:r>
          </w:p>
        </w:tc>
        <w:tc>
          <w:tcPr>
            <w:tcW w:w="1922" w:type="dxa"/>
          </w:tcPr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B15AD" w:rsidRPr="00E63980" w:rsidRDefault="00591EF4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0B15AD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  <w:r w:rsidR="000B15AD"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B15AD" w:rsidRPr="00E63980" w:rsidRDefault="00591EF4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0B15AD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  <w:r w:rsidR="000B15AD"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B15AD" w:rsidRPr="00E63980" w:rsidRDefault="00591EF4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0B15AD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  <w:r w:rsidR="000B15AD"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B15AD" w:rsidRPr="00E63980" w:rsidRDefault="00591EF4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B15AD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  <w:r w:rsidR="000B15AD"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B15AD" w:rsidRPr="00E63980" w:rsidRDefault="00591EF4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B15AD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  <w:r w:rsidR="000B15AD"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B15AD" w:rsidRPr="00E63980" w:rsidRDefault="00591EF4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B15AD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  <w:r w:rsidR="000B15AD"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B15AD" w:rsidRPr="00E63980" w:rsidRDefault="00591EF4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0B15AD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  <w:r w:rsidR="000B15AD"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B15AD" w:rsidRPr="00E63980" w:rsidRDefault="00591EF4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B15AD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  <w:r w:rsidR="000B15AD"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B15AD" w:rsidRPr="00E63980" w:rsidRDefault="00591EF4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0B15AD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  <w:r w:rsidR="000B15AD"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B15AD" w:rsidRPr="00E63980" w:rsidRDefault="00591EF4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0B15AD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  <w:r w:rsidR="000B15AD"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B15AD" w:rsidRPr="00E63980" w:rsidRDefault="00591EF4" w:rsidP="0059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B15AD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  <w:r w:rsidR="000B15AD" w:rsidRPr="00E6398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2126" w:type="dxa"/>
          </w:tcPr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МКСМ-1000 – </w:t>
            </w:r>
            <w:r w:rsidR="00591E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66" w:type="dxa"/>
          </w:tcPr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1781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МБУ</w:t>
            </w:r>
          </w:p>
          <w:p w:rsidR="000B15AD" w:rsidRPr="00E63980" w:rsidRDefault="000B15AD" w:rsidP="005917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Коммунспецавт</w:t>
            </w:r>
            <w:r w:rsidR="0059178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техника</w:t>
            </w:r>
            <w:proofErr w:type="spellEnd"/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21" w:type="dxa"/>
          </w:tcPr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0B15AD" w:rsidRPr="00E63980" w:rsidRDefault="000B15AD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5797" w:rsidRPr="00E63980" w:rsidTr="00591781">
        <w:tc>
          <w:tcPr>
            <w:tcW w:w="675" w:type="dxa"/>
          </w:tcPr>
          <w:p w:rsidR="00175797" w:rsidRPr="00E63980" w:rsidRDefault="00175797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33" w:type="dxa"/>
          </w:tcPr>
          <w:p w:rsidR="00175797" w:rsidRDefault="00175797" w:rsidP="00591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75797" w:rsidRDefault="00175797" w:rsidP="00591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10-микрорайон</w:t>
            </w:r>
          </w:p>
          <w:p w:rsidR="00175797" w:rsidRDefault="00175797" w:rsidP="00591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75797" w:rsidRDefault="00175797" w:rsidP="00591EF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591EF4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Сибирская – 1 3;</w:t>
            </w:r>
          </w:p>
          <w:p w:rsidR="00175797" w:rsidRDefault="00175797" w:rsidP="00591EF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Сопочинского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15, 11;</w:t>
            </w:r>
          </w:p>
          <w:p w:rsidR="00175797" w:rsidRDefault="00175797" w:rsidP="00591EF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Сопочинского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13, 7;</w:t>
            </w:r>
          </w:p>
          <w:p w:rsidR="00175797" w:rsidRDefault="00175797" w:rsidP="00591EF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пр. Солнечный – 19, 21;</w:t>
            </w:r>
          </w:p>
          <w:p w:rsidR="00175797" w:rsidRDefault="00175797" w:rsidP="00591EF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пр. Солнечный – 13, 15, 17;</w:t>
            </w:r>
          </w:p>
          <w:p w:rsidR="00175797" w:rsidRDefault="00175797" w:rsidP="00591EF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пр. Солнечный – 9, 7, 3;</w:t>
            </w:r>
          </w:p>
          <w:p w:rsidR="00175797" w:rsidRPr="00175797" w:rsidRDefault="00175797" w:rsidP="00591EF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пр. Солнечный – 5; ул. Ст.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- 16</w:t>
            </w:r>
          </w:p>
        </w:tc>
        <w:tc>
          <w:tcPr>
            <w:tcW w:w="1922" w:type="dxa"/>
          </w:tcPr>
          <w:p w:rsidR="00175797" w:rsidRDefault="00175797" w:rsidP="0021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797" w:rsidRDefault="00175797" w:rsidP="0021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797" w:rsidRDefault="00175797" w:rsidP="0021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797" w:rsidRDefault="00175797" w:rsidP="00175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20.12.2019</w:t>
            </w:r>
          </w:p>
          <w:p w:rsidR="00175797" w:rsidRPr="00175797" w:rsidRDefault="00175797" w:rsidP="0021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23.12.2019</w:t>
            </w:r>
          </w:p>
          <w:p w:rsidR="00175797" w:rsidRDefault="00175797" w:rsidP="0021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24.12.2019</w:t>
            </w:r>
          </w:p>
          <w:p w:rsidR="00175797" w:rsidRDefault="00175797" w:rsidP="0021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25.12.2019</w:t>
            </w:r>
          </w:p>
          <w:p w:rsidR="00175797" w:rsidRDefault="00175797" w:rsidP="0021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26.12.2019</w:t>
            </w:r>
          </w:p>
          <w:p w:rsidR="00175797" w:rsidRDefault="00175797" w:rsidP="0021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27.12.2019</w:t>
            </w:r>
          </w:p>
          <w:p w:rsidR="00175797" w:rsidRPr="00E63980" w:rsidRDefault="00175797" w:rsidP="0021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30.12.2019</w:t>
            </w:r>
          </w:p>
        </w:tc>
        <w:tc>
          <w:tcPr>
            <w:tcW w:w="2126" w:type="dxa"/>
          </w:tcPr>
          <w:p w:rsidR="00175797" w:rsidRPr="00E63980" w:rsidRDefault="00175797" w:rsidP="0068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797" w:rsidRPr="00E63980" w:rsidRDefault="00175797" w:rsidP="0068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797" w:rsidRPr="00E63980" w:rsidRDefault="00175797" w:rsidP="0068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797" w:rsidRPr="00E63980" w:rsidRDefault="00175797" w:rsidP="00686A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797" w:rsidRPr="00E63980" w:rsidRDefault="00175797" w:rsidP="00686A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175797" w:rsidRPr="00E63980" w:rsidRDefault="00175797" w:rsidP="00686A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МКСМ-1000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66" w:type="dxa"/>
          </w:tcPr>
          <w:p w:rsidR="00175797" w:rsidRPr="00E63980" w:rsidRDefault="00175797" w:rsidP="00686A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797" w:rsidRPr="00E63980" w:rsidRDefault="00175797" w:rsidP="00686A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797" w:rsidRPr="00E63980" w:rsidRDefault="00175797" w:rsidP="00686A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797" w:rsidRPr="00E63980" w:rsidRDefault="00175797" w:rsidP="00686A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797" w:rsidRDefault="00175797" w:rsidP="0068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МБУ</w:t>
            </w:r>
          </w:p>
          <w:p w:rsidR="00175797" w:rsidRPr="00E63980" w:rsidRDefault="00175797" w:rsidP="00686A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«</w:t>
            </w:r>
            <w:proofErr w:type="spellStart"/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Коммунспецавт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техника</w:t>
            </w:r>
            <w:proofErr w:type="spellEnd"/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21" w:type="dxa"/>
          </w:tcPr>
          <w:p w:rsidR="00175797" w:rsidRPr="00E63980" w:rsidRDefault="00175797" w:rsidP="0068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797" w:rsidRPr="00E63980" w:rsidRDefault="00175797" w:rsidP="0068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797" w:rsidRPr="00E63980" w:rsidRDefault="00175797" w:rsidP="0068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797" w:rsidRPr="00E63980" w:rsidRDefault="00175797" w:rsidP="00175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980"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</w:t>
            </w:r>
            <w:r w:rsidRPr="00E639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ных проездов будет производиться дополнительной спецтехникой по мере возможности</w:t>
            </w:r>
          </w:p>
          <w:p w:rsidR="00175797" w:rsidRPr="00E63980" w:rsidRDefault="00175797" w:rsidP="0068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5797" w:rsidRPr="00E63980" w:rsidTr="00591781">
        <w:tc>
          <w:tcPr>
            <w:tcW w:w="675" w:type="dxa"/>
          </w:tcPr>
          <w:p w:rsidR="00175797" w:rsidRPr="00E63980" w:rsidRDefault="00175797" w:rsidP="00E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5733" w:type="dxa"/>
          </w:tcPr>
          <w:p w:rsidR="00175797" w:rsidRDefault="00175797" w:rsidP="009D2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Внутриквартальный проезд 10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микрорайон</w:t>
            </w:r>
          </w:p>
          <w:p w:rsidR="00175797" w:rsidRDefault="00175797" w:rsidP="009D296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ул.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Сибирская 3 до пр.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Сопочинского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7</w:t>
            </w:r>
          </w:p>
          <w:p w:rsidR="00175797" w:rsidRPr="00591781" w:rsidRDefault="00175797" w:rsidP="0017579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2" w:type="dxa"/>
          </w:tcPr>
          <w:p w:rsidR="00175797" w:rsidRDefault="00175797" w:rsidP="009D2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797" w:rsidRDefault="00175797" w:rsidP="009D2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2126" w:type="dxa"/>
          </w:tcPr>
          <w:p w:rsidR="00175797" w:rsidRDefault="00175797" w:rsidP="009D29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17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Автогрейдер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Pr="005917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</w:t>
            </w:r>
          </w:p>
          <w:p w:rsidR="00175797" w:rsidRPr="00591781" w:rsidRDefault="00175797" w:rsidP="009D29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МКСМ-1000 – 1 </w:t>
            </w:r>
          </w:p>
        </w:tc>
        <w:tc>
          <w:tcPr>
            <w:tcW w:w="3366" w:type="dxa"/>
          </w:tcPr>
          <w:p w:rsidR="00175797" w:rsidRPr="00591781" w:rsidRDefault="00175797" w:rsidP="009D29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МБУ </w:t>
            </w:r>
            <w:r w:rsidRPr="00591781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proofErr w:type="spellStart"/>
            <w:r w:rsidRPr="00591781">
              <w:rPr>
                <w:rFonts w:ascii="Times New Roman" w:hAnsi="Times New Roman" w:cs="Times New Roman"/>
                <w:bCs/>
                <w:sz w:val="26"/>
                <w:szCs w:val="26"/>
              </w:rPr>
              <w:t>Коммунспецавтотехника</w:t>
            </w:r>
            <w:proofErr w:type="spellEnd"/>
            <w:r w:rsidRPr="00591781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021" w:type="dxa"/>
          </w:tcPr>
          <w:p w:rsidR="00175797" w:rsidRPr="00E63980" w:rsidRDefault="00175797" w:rsidP="003C7E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15AD" w:rsidRDefault="000B15AD" w:rsidP="002E28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15AD" w:rsidRDefault="000B15AD" w:rsidP="002E28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15AD" w:rsidRDefault="000B15AD" w:rsidP="002E28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15AD" w:rsidRDefault="000B15AD" w:rsidP="002E28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E0689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</w:p>
    <w:p w:rsidR="000B15AD" w:rsidRPr="005E0689" w:rsidRDefault="000B15AD" w:rsidP="002E2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5AD" w:rsidRPr="005E0689" w:rsidRDefault="000B15AD" w:rsidP="002E28A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Приведенные сроки уборки возможны при выходе на линию для этих целей ежедневно следующего количества спецтехники:</w:t>
      </w:r>
    </w:p>
    <w:p w:rsidR="000B15AD" w:rsidRPr="005E0689" w:rsidRDefault="00175797" w:rsidP="006E44C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Автогрейдера – 1 ед., МКСМ-1000 – 1</w:t>
      </w:r>
      <w:r w:rsidR="000B15AD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0B15AD" w:rsidRPr="005E0689" w:rsidRDefault="000B15AD" w:rsidP="006E44C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Сроки и протяженность уборки территории подлежат корректировке в зависимости от погодно-климатических условий.</w:t>
      </w:r>
    </w:p>
    <w:p w:rsidR="000B15AD" w:rsidRPr="005E0689" w:rsidRDefault="000B15AD" w:rsidP="0012712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При наличии удовлетворительного состояния автодорог будет привлекаться снегоуборочная техника с участка ДРС.</w:t>
      </w:r>
    </w:p>
    <w:p w:rsidR="000B15AD" w:rsidRPr="005E0689" w:rsidRDefault="000B15AD" w:rsidP="0012712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Ответственный от МБУ «</w:t>
      </w:r>
      <w:proofErr w:type="spellStart"/>
      <w:r w:rsidRPr="005E0689">
        <w:rPr>
          <w:rFonts w:ascii="Times New Roman" w:hAnsi="Times New Roman" w:cs="Times New Roman"/>
          <w:sz w:val="28"/>
          <w:szCs w:val="28"/>
        </w:rPr>
        <w:t>Коммунспецавтотехника</w:t>
      </w:r>
      <w:proofErr w:type="spellEnd"/>
      <w:r w:rsidRPr="005E0689">
        <w:rPr>
          <w:rFonts w:ascii="Times New Roman" w:hAnsi="Times New Roman" w:cs="Times New Roman"/>
          <w:sz w:val="28"/>
          <w:szCs w:val="28"/>
        </w:rPr>
        <w:t>» главный специал</w:t>
      </w:r>
      <w:r>
        <w:rPr>
          <w:rFonts w:ascii="Times New Roman" w:hAnsi="Times New Roman" w:cs="Times New Roman"/>
          <w:sz w:val="28"/>
          <w:szCs w:val="28"/>
        </w:rPr>
        <w:t xml:space="preserve">ист ДРС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тел. 32-97</w:t>
      </w:r>
      <w:r w:rsidRPr="005E0689">
        <w:rPr>
          <w:rFonts w:ascii="Times New Roman" w:hAnsi="Times New Roman" w:cs="Times New Roman"/>
          <w:sz w:val="28"/>
          <w:szCs w:val="28"/>
        </w:rPr>
        <w:t>2.</w:t>
      </w:r>
    </w:p>
    <w:p w:rsidR="000B15AD" w:rsidRPr="005E0689" w:rsidRDefault="000B15AD" w:rsidP="0012712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Ответственные от ООО «УК» в микрорайонах:</w:t>
      </w:r>
    </w:p>
    <w:p w:rsidR="000B15AD" w:rsidRPr="005E0689" w:rsidRDefault="000B15AD" w:rsidP="001E4E2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301A18">
        <w:rPr>
          <w:rFonts w:ascii="Times New Roman" w:hAnsi="Times New Roman" w:cs="Times New Roman"/>
          <w:b/>
          <w:bCs/>
          <w:sz w:val="28"/>
          <w:szCs w:val="28"/>
        </w:rPr>
        <w:t xml:space="preserve">5; </w:t>
      </w:r>
      <w:r w:rsidR="00175797">
        <w:rPr>
          <w:rFonts w:ascii="Times New Roman" w:hAnsi="Times New Roman" w:cs="Times New Roman"/>
          <w:b/>
          <w:bCs/>
          <w:sz w:val="28"/>
          <w:szCs w:val="28"/>
        </w:rPr>
        <w:t>10-</w:t>
      </w:r>
      <w:r w:rsidRPr="00301A18">
        <w:rPr>
          <w:rFonts w:ascii="Times New Roman" w:hAnsi="Times New Roman" w:cs="Times New Roman"/>
          <w:b/>
          <w:bCs/>
          <w:sz w:val="28"/>
          <w:szCs w:val="28"/>
        </w:rPr>
        <w:t>микрорайоны</w:t>
      </w:r>
      <w:r>
        <w:rPr>
          <w:rFonts w:ascii="Times New Roman" w:hAnsi="Times New Roman" w:cs="Times New Roman"/>
          <w:sz w:val="28"/>
          <w:szCs w:val="28"/>
        </w:rPr>
        <w:t xml:space="preserve"> – ООО «Жильё»; ООО «Перспектива</w:t>
      </w:r>
      <w:r w:rsidRPr="005E0689">
        <w:rPr>
          <w:rFonts w:ascii="Times New Roman" w:hAnsi="Times New Roman" w:cs="Times New Roman"/>
          <w:sz w:val="28"/>
          <w:szCs w:val="28"/>
        </w:rPr>
        <w:t>» - М.В. Нагорная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 xml:space="preserve">тел. </w:t>
      </w:r>
      <w:r>
        <w:rPr>
          <w:rFonts w:ascii="Times New Roman" w:hAnsi="Times New Roman" w:cs="Times New Roman"/>
          <w:sz w:val="28"/>
          <w:szCs w:val="28"/>
        </w:rPr>
        <w:t>2-01-89</w:t>
      </w:r>
    </w:p>
    <w:p w:rsidR="000B15AD" w:rsidRDefault="000B15AD" w:rsidP="001E4E2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0B15AD" w:rsidRDefault="000B15AD" w:rsidP="001E4E2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0B15AD" w:rsidRDefault="000B15AD" w:rsidP="001E4E2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0B15AD" w:rsidRPr="005E0689" w:rsidRDefault="000B15AD" w:rsidP="001E4E2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0B15AD" w:rsidRPr="005E0689" w:rsidRDefault="000B15AD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5AD" w:rsidRDefault="000B15AD" w:rsidP="005A69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689">
        <w:rPr>
          <w:rFonts w:ascii="Times New Roman" w:hAnsi="Times New Roman" w:cs="Times New Roman"/>
          <w:b/>
          <w:bCs/>
          <w:sz w:val="28"/>
          <w:szCs w:val="28"/>
        </w:rPr>
        <w:t>Директор МБУ «</w:t>
      </w:r>
      <w:proofErr w:type="spellStart"/>
      <w:r w:rsidRPr="005E0689">
        <w:rPr>
          <w:rFonts w:ascii="Times New Roman" w:hAnsi="Times New Roman" w:cs="Times New Roman"/>
          <w:b/>
          <w:bCs/>
          <w:sz w:val="28"/>
          <w:szCs w:val="28"/>
        </w:rPr>
        <w:t>Коммунспецавтотехника</w:t>
      </w:r>
      <w:proofErr w:type="spellEnd"/>
      <w:r w:rsidRPr="005E068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E06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E06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E06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E0689">
        <w:rPr>
          <w:rFonts w:ascii="Times New Roman" w:hAnsi="Times New Roman" w:cs="Times New Roman"/>
          <w:b/>
          <w:bCs/>
          <w:sz w:val="28"/>
          <w:szCs w:val="28"/>
        </w:rPr>
        <w:tab/>
        <w:t>В.Г. Буланый</w:t>
      </w:r>
    </w:p>
    <w:p w:rsidR="000B15AD" w:rsidRPr="005E0689" w:rsidRDefault="000B15AD" w:rsidP="005E0689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sectPr w:rsidR="000B15AD" w:rsidRPr="005E0689" w:rsidSect="00116E7F">
      <w:type w:val="continuous"/>
      <w:pgSz w:w="16838" w:h="11906" w:orient="landscape"/>
      <w:pgMar w:top="567" w:right="851" w:bottom="567" w:left="851" w:header="709" w:footer="709" w:gutter="0"/>
      <w:cols w:space="54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200E"/>
    <w:multiLevelType w:val="hybridMultilevel"/>
    <w:tmpl w:val="AFACEE0C"/>
    <w:lvl w:ilvl="0" w:tplc="F0E873B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4A99"/>
    <w:multiLevelType w:val="hybridMultilevel"/>
    <w:tmpl w:val="23AE3C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153C04"/>
    <w:multiLevelType w:val="hybridMultilevel"/>
    <w:tmpl w:val="5E46F926"/>
    <w:lvl w:ilvl="0" w:tplc="B95C879E">
      <w:start w:val="1"/>
      <w:numFmt w:val="decimal"/>
      <w:lvlText w:val="%1"/>
      <w:lvlJc w:val="left"/>
      <w:pPr>
        <w:ind w:left="108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1E4"/>
    <w:rsid w:val="00025207"/>
    <w:rsid w:val="00036E06"/>
    <w:rsid w:val="00064B6D"/>
    <w:rsid w:val="00066A84"/>
    <w:rsid w:val="00082674"/>
    <w:rsid w:val="000B15AD"/>
    <w:rsid w:val="000E15D1"/>
    <w:rsid w:val="000F038B"/>
    <w:rsid w:val="000F3A12"/>
    <w:rsid w:val="00114E00"/>
    <w:rsid w:val="00116E7F"/>
    <w:rsid w:val="00127127"/>
    <w:rsid w:val="00175797"/>
    <w:rsid w:val="00186F76"/>
    <w:rsid w:val="001B4071"/>
    <w:rsid w:val="001B4B26"/>
    <w:rsid w:val="001E2225"/>
    <w:rsid w:val="001E4E27"/>
    <w:rsid w:val="002135F7"/>
    <w:rsid w:val="00220948"/>
    <w:rsid w:val="0022392D"/>
    <w:rsid w:val="002353DC"/>
    <w:rsid w:val="002A33A0"/>
    <w:rsid w:val="002E28A3"/>
    <w:rsid w:val="002F040F"/>
    <w:rsid w:val="002F1AE2"/>
    <w:rsid w:val="003019E1"/>
    <w:rsid w:val="00301A18"/>
    <w:rsid w:val="0039088C"/>
    <w:rsid w:val="003A4FE0"/>
    <w:rsid w:val="003E6476"/>
    <w:rsid w:val="004947E3"/>
    <w:rsid w:val="004A4962"/>
    <w:rsid w:val="004D25B2"/>
    <w:rsid w:val="00503A55"/>
    <w:rsid w:val="00515A25"/>
    <w:rsid w:val="0057523F"/>
    <w:rsid w:val="00590D60"/>
    <w:rsid w:val="00591781"/>
    <w:rsid w:val="00591EF4"/>
    <w:rsid w:val="00594A25"/>
    <w:rsid w:val="005A49E1"/>
    <w:rsid w:val="005A693E"/>
    <w:rsid w:val="005B31A3"/>
    <w:rsid w:val="005C6125"/>
    <w:rsid w:val="005E0689"/>
    <w:rsid w:val="005E29D1"/>
    <w:rsid w:val="006029AA"/>
    <w:rsid w:val="006A7E73"/>
    <w:rsid w:val="006E44C1"/>
    <w:rsid w:val="0080321F"/>
    <w:rsid w:val="0085013F"/>
    <w:rsid w:val="00872A6D"/>
    <w:rsid w:val="00874DFF"/>
    <w:rsid w:val="00890A27"/>
    <w:rsid w:val="008A5465"/>
    <w:rsid w:val="008D6101"/>
    <w:rsid w:val="008E7EDE"/>
    <w:rsid w:val="008F0BFA"/>
    <w:rsid w:val="00904648"/>
    <w:rsid w:val="00960567"/>
    <w:rsid w:val="009631E4"/>
    <w:rsid w:val="00981272"/>
    <w:rsid w:val="00985487"/>
    <w:rsid w:val="009A549B"/>
    <w:rsid w:val="00A26FEB"/>
    <w:rsid w:val="00A576E0"/>
    <w:rsid w:val="00A64E1B"/>
    <w:rsid w:val="00A828FA"/>
    <w:rsid w:val="00AB4163"/>
    <w:rsid w:val="00AC6907"/>
    <w:rsid w:val="00AC7DAA"/>
    <w:rsid w:val="00AF45D6"/>
    <w:rsid w:val="00B05390"/>
    <w:rsid w:val="00B17599"/>
    <w:rsid w:val="00B45B44"/>
    <w:rsid w:val="00B64659"/>
    <w:rsid w:val="00BA45F5"/>
    <w:rsid w:val="00BC3E26"/>
    <w:rsid w:val="00BE4307"/>
    <w:rsid w:val="00C024EC"/>
    <w:rsid w:val="00C068A8"/>
    <w:rsid w:val="00C20908"/>
    <w:rsid w:val="00C32AA1"/>
    <w:rsid w:val="00C4181E"/>
    <w:rsid w:val="00C647FB"/>
    <w:rsid w:val="00C64EC4"/>
    <w:rsid w:val="00C65988"/>
    <w:rsid w:val="00C741DE"/>
    <w:rsid w:val="00C74E96"/>
    <w:rsid w:val="00C84A18"/>
    <w:rsid w:val="00C92F7D"/>
    <w:rsid w:val="00CA0886"/>
    <w:rsid w:val="00CA1B68"/>
    <w:rsid w:val="00CC4767"/>
    <w:rsid w:val="00CD0F66"/>
    <w:rsid w:val="00CD6BC1"/>
    <w:rsid w:val="00CE288A"/>
    <w:rsid w:val="00D14AD1"/>
    <w:rsid w:val="00D914E2"/>
    <w:rsid w:val="00DC1100"/>
    <w:rsid w:val="00DC1322"/>
    <w:rsid w:val="00E30A67"/>
    <w:rsid w:val="00E63980"/>
    <w:rsid w:val="00E83E74"/>
    <w:rsid w:val="00E92B44"/>
    <w:rsid w:val="00EE4343"/>
    <w:rsid w:val="00F92B0C"/>
    <w:rsid w:val="00F96C9C"/>
    <w:rsid w:val="00FA1DE8"/>
    <w:rsid w:val="00FB0418"/>
    <w:rsid w:val="00FD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4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132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6476"/>
    <w:pPr>
      <w:ind w:left="720"/>
    </w:pPr>
  </w:style>
  <w:style w:type="paragraph" w:styleId="a5">
    <w:name w:val="Balloon Text"/>
    <w:basedOn w:val="a"/>
    <w:link w:val="a6"/>
    <w:uiPriority w:val="99"/>
    <w:semiHidden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0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285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7</cp:revision>
  <cp:lastPrinted>2019-12-02T15:49:00Z</cp:lastPrinted>
  <dcterms:created xsi:type="dcterms:W3CDTF">2019-10-31T05:12:00Z</dcterms:created>
  <dcterms:modified xsi:type="dcterms:W3CDTF">2019-12-02T15:49:00Z</dcterms:modified>
</cp:coreProperties>
</file>