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FE" w:rsidRDefault="002E3CF4" w:rsidP="001D1AFE">
      <w:pPr>
        <w:ind w:right="-181"/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-38.4pt;width:49.15pt;height:60.75pt;z-index:251658240">
            <v:imagedata r:id="rId5" o:title=""/>
          </v:shape>
          <o:OLEObject Type="Embed" ProgID="MSPhotoEd.3" ShapeID="_x0000_s1026" DrawAspect="Content" ObjectID="_1512392040" r:id="rId6"/>
        </w:object>
      </w:r>
    </w:p>
    <w:p w:rsidR="002E3CF4" w:rsidRDefault="002E3CF4" w:rsidP="002E3CF4">
      <w:pPr>
        <w:jc w:val="center"/>
        <w:rPr>
          <w:b/>
          <w:caps/>
          <w:color w:val="000080"/>
          <w:sz w:val="30"/>
          <w:szCs w:val="32"/>
        </w:rPr>
      </w:pPr>
    </w:p>
    <w:p w:rsidR="002E3CF4" w:rsidRDefault="002E3CF4" w:rsidP="002E3CF4">
      <w:pPr>
        <w:jc w:val="center"/>
        <w:rPr>
          <w:b/>
          <w:caps/>
          <w:color w:val="000080"/>
          <w:sz w:val="30"/>
          <w:szCs w:val="32"/>
        </w:rPr>
      </w:pPr>
      <w:r w:rsidRPr="00C6612A">
        <w:rPr>
          <w:b/>
          <w:caps/>
          <w:color w:val="000080"/>
          <w:sz w:val="30"/>
          <w:szCs w:val="32"/>
        </w:rPr>
        <w:t>ПРИКАЗ</w:t>
      </w:r>
    </w:p>
    <w:p w:rsidR="002E3CF4" w:rsidRPr="0005641A" w:rsidRDefault="002E3CF4" w:rsidP="002E3CF4">
      <w:pPr>
        <w:jc w:val="center"/>
        <w:rPr>
          <w:b/>
          <w:caps/>
          <w:color w:val="000080"/>
          <w:sz w:val="16"/>
          <w:szCs w:val="16"/>
        </w:rPr>
      </w:pPr>
    </w:p>
    <w:p w:rsidR="002E3CF4" w:rsidRPr="00C6612A" w:rsidRDefault="002E3CF4" w:rsidP="002E3CF4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</w:t>
      </w:r>
      <w:r w:rsidRPr="00C6612A">
        <w:rPr>
          <w:b/>
          <w:caps/>
          <w:color w:val="000080"/>
          <w:sz w:val="28"/>
          <w:szCs w:val="32"/>
        </w:rPr>
        <w:t xml:space="preserve"> финансов</w:t>
      </w:r>
    </w:p>
    <w:p w:rsidR="002E3CF4" w:rsidRDefault="002E3CF4" w:rsidP="002E3CF4">
      <w:pPr>
        <w:jc w:val="center"/>
        <w:rPr>
          <w:b/>
          <w:color w:val="000080"/>
          <w:sz w:val="28"/>
          <w:szCs w:val="28"/>
        </w:rPr>
      </w:pPr>
      <w:r w:rsidRPr="00C6612A">
        <w:rPr>
          <w:b/>
          <w:color w:val="000080"/>
          <w:sz w:val="28"/>
          <w:szCs w:val="28"/>
        </w:rPr>
        <w:t>Администраци</w:t>
      </w:r>
      <w:r>
        <w:rPr>
          <w:b/>
          <w:color w:val="000080"/>
          <w:sz w:val="28"/>
          <w:szCs w:val="28"/>
        </w:rPr>
        <w:t>и</w:t>
      </w:r>
      <w:r w:rsidRPr="00C6612A">
        <w:rPr>
          <w:b/>
          <w:color w:val="000080"/>
          <w:sz w:val="28"/>
          <w:szCs w:val="28"/>
        </w:rPr>
        <w:t xml:space="preserve"> города Когалыма </w:t>
      </w:r>
    </w:p>
    <w:p w:rsidR="00A364DD" w:rsidRDefault="00A364DD" w:rsidP="001D1AFE"/>
    <w:p w:rsidR="00A364DD" w:rsidRDefault="00A364DD" w:rsidP="001D1AFE"/>
    <w:p w:rsidR="00A364DD" w:rsidRPr="00301D21" w:rsidRDefault="00A364DD" w:rsidP="001D1AFE"/>
    <w:p w:rsidR="00807883" w:rsidRDefault="00807883" w:rsidP="00807883">
      <w:pPr>
        <w:jc w:val="center"/>
        <w:rPr>
          <w:b/>
          <w:color w:val="3366FF"/>
          <w:sz w:val="20"/>
          <w:szCs w:val="20"/>
        </w:rPr>
      </w:pPr>
    </w:p>
    <w:p w:rsidR="00807883" w:rsidRPr="001D1AFE" w:rsidRDefault="00B874F7" w:rsidP="00807883">
      <w:pPr>
        <w:ind w:right="-181"/>
        <w:rPr>
          <w:rFonts w:ascii="Courier New" w:hAnsi="Courier New" w:cs="Courier New"/>
          <w:sz w:val="26"/>
          <w:szCs w:val="26"/>
        </w:rPr>
      </w:pPr>
      <w:r w:rsidRPr="001D1AFE">
        <w:rPr>
          <w:sz w:val="28"/>
          <w:szCs w:val="28"/>
        </w:rPr>
        <w:t>От «0</w:t>
      </w:r>
      <w:r w:rsidR="002A3813">
        <w:rPr>
          <w:sz w:val="28"/>
          <w:szCs w:val="28"/>
        </w:rPr>
        <w:t>7</w:t>
      </w:r>
      <w:r w:rsidR="00807883" w:rsidRPr="001D1AFE">
        <w:rPr>
          <w:sz w:val="28"/>
          <w:szCs w:val="28"/>
        </w:rPr>
        <w:t xml:space="preserve">» </w:t>
      </w:r>
      <w:r w:rsidR="002A3813">
        <w:rPr>
          <w:sz w:val="28"/>
          <w:szCs w:val="28"/>
        </w:rPr>
        <w:t>декабря</w:t>
      </w:r>
      <w:r w:rsidR="00807883" w:rsidRPr="001D1AFE">
        <w:rPr>
          <w:sz w:val="28"/>
          <w:szCs w:val="28"/>
        </w:rPr>
        <w:t xml:space="preserve"> 201</w:t>
      </w:r>
      <w:r w:rsidR="00D06B07">
        <w:rPr>
          <w:sz w:val="28"/>
          <w:szCs w:val="28"/>
        </w:rPr>
        <w:t>5</w:t>
      </w:r>
      <w:r w:rsidR="00807883" w:rsidRPr="001D1AFE">
        <w:rPr>
          <w:sz w:val="28"/>
          <w:szCs w:val="28"/>
        </w:rPr>
        <w:t xml:space="preserve"> г.                                                 </w:t>
      </w:r>
      <w:r w:rsidR="00DB16DE">
        <w:rPr>
          <w:sz w:val="28"/>
          <w:szCs w:val="28"/>
        </w:rPr>
        <w:t xml:space="preserve">                          </w:t>
      </w:r>
      <w:r w:rsidR="002D74DC">
        <w:rPr>
          <w:sz w:val="28"/>
          <w:szCs w:val="28"/>
        </w:rPr>
        <w:t xml:space="preserve">       </w:t>
      </w:r>
      <w:r w:rsidR="002A3813">
        <w:rPr>
          <w:sz w:val="28"/>
          <w:szCs w:val="28"/>
        </w:rPr>
        <w:t xml:space="preserve"> №91</w:t>
      </w:r>
      <w:r w:rsidR="00807883" w:rsidRPr="001D1AFE">
        <w:rPr>
          <w:sz w:val="28"/>
          <w:szCs w:val="28"/>
        </w:rPr>
        <w:t>-О</w:t>
      </w:r>
      <w:r w:rsidR="00807883" w:rsidRPr="001D1AFE">
        <w:rPr>
          <w:b/>
          <w:sz w:val="28"/>
          <w:szCs w:val="28"/>
        </w:rPr>
        <w:t xml:space="preserve">       </w:t>
      </w:r>
    </w:p>
    <w:p w:rsidR="00807883" w:rsidRDefault="00807883" w:rsidP="00807883">
      <w:pPr>
        <w:shd w:val="clear" w:color="auto" w:fill="FFFFFF"/>
        <w:rPr>
          <w:color w:val="000000"/>
          <w:spacing w:val="2"/>
          <w:sz w:val="26"/>
          <w:szCs w:val="26"/>
        </w:rPr>
      </w:pPr>
    </w:p>
    <w:p w:rsidR="002A3813" w:rsidRDefault="00434FE6" w:rsidP="00DB16DE">
      <w:pPr>
        <w:shd w:val="clear" w:color="auto" w:fill="FFFFFF"/>
        <w:ind w:right="-6"/>
        <w:rPr>
          <w:color w:val="000000"/>
          <w:spacing w:val="2"/>
          <w:sz w:val="26"/>
          <w:szCs w:val="26"/>
        </w:rPr>
      </w:pPr>
      <w:r w:rsidRPr="00434FE6">
        <w:rPr>
          <w:color w:val="000000"/>
          <w:spacing w:val="2"/>
          <w:sz w:val="26"/>
          <w:szCs w:val="26"/>
        </w:rPr>
        <w:t xml:space="preserve">О </w:t>
      </w:r>
      <w:r w:rsidR="002A3813">
        <w:rPr>
          <w:color w:val="000000"/>
          <w:spacing w:val="2"/>
          <w:sz w:val="26"/>
          <w:szCs w:val="26"/>
        </w:rPr>
        <w:t>внесении изменений в приказ</w:t>
      </w:r>
    </w:p>
    <w:p w:rsidR="002A3813" w:rsidRDefault="002A3813" w:rsidP="00DB16DE">
      <w:pPr>
        <w:shd w:val="clear" w:color="auto" w:fill="FFFFFF"/>
        <w:ind w:right="-6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Комитета финансов Администрации </w:t>
      </w:r>
    </w:p>
    <w:p w:rsidR="00DB16DE" w:rsidRDefault="002A3813" w:rsidP="00DB16DE">
      <w:pPr>
        <w:shd w:val="clear" w:color="auto" w:fill="FFFFFF"/>
        <w:ind w:right="-6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Города Когалыма от 06.05.2015 №30-О</w:t>
      </w:r>
      <w:r w:rsidR="00434FE6" w:rsidRPr="00434FE6">
        <w:rPr>
          <w:color w:val="000000"/>
          <w:spacing w:val="2"/>
          <w:sz w:val="26"/>
          <w:szCs w:val="26"/>
        </w:rPr>
        <w:t xml:space="preserve"> </w:t>
      </w:r>
    </w:p>
    <w:p w:rsidR="00DB16DE" w:rsidRPr="00434FE6" w:rsidRDefault="00DB16DE" w:rsidP="00DB16DE">
      <w:pPr>
        <w:shd w:val="clear" w:color="auto" w:fill="FFFFFF"/>
        <w:ind w:right="-6"/>
        <w:rPr>
          <w:b/>
          <w:color w:val="000000"/>
          <w:spacing w:val="2"/>
          <w:sz w:val="26"/>
          <w:szCs w:val="26"/>
        </w:rPr>
      </w:pPr>
    </w:p>
    <w:p w:rsidR="007F2E8F" w:rsidRPr="001B2202" w:rsidRDefault="002D74DC" w:rsidP="007F2E8F">
      <w:pPr>
        <w:ind w:firstLine="708"/>
        <w:jc w:val="both"/>
        <w:rPr>
          <w:sz w:val="26"/>
          <w:szCs w:val="26"/>
        </w:rPr>
      </w:pPr>
      <w:r w:rsidRPr="002D74DC">
        <w:rPr>
          <w:color w:val="000000"/>
          <w:spacing w:val="4"/>
          <w:sz w:val="26"/>
          <w:szCs w:val="26"/>
        </w:rPr>
        <w:t>В соответствии с Бюджетн</w:t>
      </w:r>
      <w:r>
        <w:rPr>
          <w:color w:val="000000"/>
          <w:spacing w:val="4"/>
          <w:sz w:val="26"/>
          <w:szCs w:val="26"/>
        </w:rPr>
        <w:t>ым</w:t>
      </w:r>
      <w:r w:rsidRPr="002D74DC">
        <w:rPr>
          <w:color w:val="000000"/>
          <w:spacing w:val="4"/>
          <w:sz w:val="26"/>
          <w:szCs w:val="26"/>
        </w:rPr>
        <w:t xml:space="preserve"> кодекс</w:t>
      </w:r>
      <w:r>
        <w:rPr>
          <w:color w:val="000000"/>
          <w:spacing w:val="4"/>
          <w:sz w:val="26"/>
          <w:szCs w:val="26"/>
        </w:rPr>
        <w:t>ом</w:t>
      </w:r>
      <w:r w:rsidRPr="002D74DC">
        <w:rPr>
          <w:color w:val="000000"/>
          <w:spacing w:val="4"/>
          <w:sz w:val="26"/>
          <w:szCs w:val="26"/>
        </w:rPr>
        <w:t xml:space="preserve"> Российской Федерации, в целях реализации </w:t>
      </w:r>
      <w:r w:rsidR="0001394A">
        <w:rPr>
          <w:sz w:val="26"/>
          <w:szCs w:val="26"/>
        </w:rPr>
        <w:t>постановления Администрации города Когалыма от 31.12</w:t>
      </w:r>
      <w:r w:rsidR="00FD65F8" w:rsidRPr="001B2202">
        <w:rPr>
          <w:sz w:val="26"/>
          <w:szCs w:val="26"/>
        </w:rPr>
        <w:t>.201</w:t>
      </w:r>
      <w:r w:rsidR="0001394A">
        <w:rPr>
          <w:sz w:val="26"/>
          <w:szCs w:val="26"/>
        </w:rPr>
        <w:t xml:space="preserve">4 №3621 </w:t>
      </w:r>
      <w:r w:rsidR="00FD65F8" w:rsidRPr="001B2202">
        <w:rPr>
          <w:sz w:val="26"/>
          <w:szCs w:val="26"/>
        </w:rPr>
        <w:t>«</w:t>
      </w:r>
      <w:r w:rsidR="0001394A" w:rsidRPr="0001394A">
        <w:rPr>
          <w:sz w:val="26"/>
          <w:szCs w:val="26"/>
        </w:rPr>
        <w:t>Об утверждении Порядка формирования,</w:t>
      </w:r>
      <w:r w:rsidR="0001394A">
        <w:rPr>
          <w:sz w:val="26"/>
          <w:szCs w:val="26"/>
        </w:rPr>
        <w:t xml:space="preserve"> </w:t>
      </w:r>
      <w:r w:rsidR="0001394A" w:rsidRPr="0001394A">
        <w:rPr>
          <w:sz w:val="26"/>
          <w:szCs w:val="26"/>
        </w:rPr>
        <w:t>ведения и утверждения ведомственных</w:t>
      </w:r>
      <w:r w:rsidR="0001394A">
        <w:rPr>
          <w:sz w:val="26"/>
          <w:szCs w:val="26"/>
        </w:rPr>
        <w:t xml:space="preserve"> </w:t>
      </w:r>
      <w:r w:rsidR="0001394A" w:rsidRPr="0001394A">
        <w:rPr>
          <w:sz w:val="26"/>
          <w:szCs w:val="26"/>
        </w:rPr>
        <w:t>перечней муниципальных услуг и работ,</w:t>
      </w:r>
      <w:r w:rsidR="0001394A">
        <w:rPr>
          <w:sz w:val="26"/>
          <w:szCs w:val="26"/>
        </w:rPr>
        <w:t xml:space="preserve"> </w:t>
      </w:r>
      <w:r w:rsidR="0001394A" w:rsidRPr="0001394A">
        <w:rPr>
          <w:sz w:val="26"/>
          <w:szCs w:val="26"/>
        </w:rPr>
        <w:t>оказываемых и выполняемых муниципальными учреждениями</w:t>
      </w:r>
      <w:r w:rsidR="0001394A">
        <w:rPr>
          <w:sz w:val="26"/>
          <w:szCs w:val="26"/>
        </w:rPr>
        <w:t xml:space="preserve"> </w:t>
      </w:r>
      <w:r w:rsidR="0001394A" w:rsidRPr="0001394A">
        <w:rPr>
          <w:sz w:val="26"/>
          <w:szCs w:val="26"/>
        </w:rPr>
        <w:t>города Когалыма</w:t>
      </w:r>
      <w:r w:rsidR="00FD65F8" w:rsidRPr="001B2202">
        <w:rPr>
          <w:sz w:val="26"/>
          <w:szCs w:val="26"/>
        </w:rPr>
        <w:t xml:space="preserve">», </w:t>
      </w:r>
    </w:p>
    <w:p w:rsidR="00434FE6" w:rsidRDefault="00FD65F8" w:rsidP="007F2E8F">
      <w:pPr>
        <w:jc w:val="both"/>
        <w:rPr>
          <w:sz w:val="26"/>
          <w:szCs w:val="26"/>
        </w:rPr>
      </w:pPr>
      <w:r w:rsidRPr="001B2202">
        <w:rPr>
          <w:sz w:val="26"/>
          <w:szCs w:val="26"/>
        </w:rPr>
        <w:t>ПРИКАЗЫВАЮ:</w:t>
      </w:r>
    </w:p>
    <w:p w:rsidR="007F2E8F" w:rsidRPr="00434FE6" w:rsidRDefault="007F2E8F" w:rsidP="007F2E8F">
      <w:pPr>
        <w:jc w:val="both"/>
        <w:rPr>
          <w:sz w:val="26"/>
          <w:szCs w:val="26"/>
        </w:rPr>
      </w:pPr>
    </w:p>
    <w:p w:rsidR="002A3813" w:rsidRPr="002A3813" w:rsidRDefault="002A3813" w:rsidP="00CD4B37">
      <w:pPr>
        <w:shd w:val="clear" w:color="auto" w:fill="FFFFFF"/>
        <w:ind w:right="-6" w:firstLine="709"/>
        <w:jc w:val="both"/>
        <w:rPr>
          <w:color w:val="000000"/>
          <w:spacing w:val="4"/>
          <w:sz w:val="26"/>
          <w:szCs w:val="26"/>
        </w:rPr>
      </w:pPr>
      <w:r w:rsidRPr="002A3813">
        <w:rPr>
          <w:color w:val="000000"/>
          <w:spacing w:val="4"/>
          <w:sz w:val="26"/>
          <w:szCs w:val="26"/>
        </w:rPr>
        <w:t>1. Внести</w:t>
      </w:r>
      <w:r>
        <w:rPr>
          <w:color w:val="000000"/>
          <w:spacing w:val="4"/>
          <w:sz w:val="26"/>
          <w:szCs w:val="26"/>
        </w:rPr>
        <w:t xml:space="preserve"> в приказ Комитета финансов от 06</w:t>
      </w:r>
      <w:r w:rsidRPr="002A3813">
        <w:rPr>
          <w:color w:val="000000"/>
          <w:spacing w:val="4"/>
          <w:sz w:val="26"/>
          <w:szCs w:val="26"/>
        </w:rPr>
        <w:t>.</w:t>
      </w:r>
      <w:r>
        <w:rPr>
          <w:color w:val="000000"/>
          <w:spacing w:val="4"/>
          <w:sz w:val="26"/>
          <w:szCs w:val="26"/>
        </w:rPr>
        <w:t>05</w:t>
      </w:r>
      <w:r w:rsidRPr="002A3813">
        <w:rPr>
          <w:color w:val="000000"/>
          <w:spacing w:val="4"/>
          <w:sz w:val="26"/>
          <w:szCs w:val="26"/>
        </w:rPr>
        <w:t>.201</w:t>
      </w:r>
      <w:r>
        <w:rPr>
          <w:color w:val="000000"/>
          <w:spacing w:val="4"/>
          <w:sz w:val="26"/>
          <w:szCs w:val="26"/>
        </w:rPr>
        <w:t>5</w:t>
      </w:r>
      <w:r w:rsidRPr="002A3813">
        <w:rPr>
          <w:color w:val="000000"/>
          <w:spacing w:val="4"/>
          <w:sz w:val="26"/>
          <w:szCs w:val="26"/>
        </w:rPr>
        <w:t xml:space="preserve"> №</w:t>
      </w:r>
      <w:r>
        <w:rPr>
          <w:color w:val="000000"/>
          <w:spacing w:val="4"/>
          <w:sz w:val="26"/>
          <w:szCs w:val="26"/>
        </w:rPr>
        <w:t>30</w:t>
      </w:r>
      <w:r w:rsidRPr="002A3813">
        <w:rPr>
          <w:color w:val="000000"/>
          <w:spacing w:val="4"/>
          <w:sz w:val="26"/>
          <w:szCs w:val="26"/>
        </w:rPr>
        <w:t>-О «</w:t>
      </w:r>
      <w:r w:rsidR="00CD4B37" w:rsidRPr="00434FE6">
        <w:rPr>
          <w:color w:val="000000"/>
          <w:spacing w:val="2"/>
          <w:sz w:val="26"/>
          <w:szCs w:val="26"/>
        </w:rPr>
        <w:t xml:space="preserve">О назначении </w:t>
      </w:r>
      <w:r w:rsidR="00CD4B37">
        <w:rPr>
          <w:color w:val="000000"/>
          <w:spacing w:val="2"/>
          <w:sz w:val="26"/>
          <w:szCs w:val="26"/>
        </w:rPr>
        <w:t>о</w:t>
      </w:r>
      <w:r w:rsidR="00CD4B37" w:rsidRPr="00434FE6">
        <w:rPr>
          <w:color w:val="000000"/>
          <w:spacing w:val="2"/>
          <w:sz w:val="26"/>
          <w:szCs w:val="26"/>
        </w:rPr>
        <w:t>тветственных лиц</w:t>
      </w:r>
      <w:r w:rsidRPr="002A3813">
        <w:rPr>
          <w:color w:val="000000"/>
          <w:spacing w:val="4"/>
          <w:sz w:val="26"/>
          <w:szCs w:val="26"/>
        </w:rPr>
        <w:t>» (далее – приказ) следующие изменения:</w:t>
      </w:r>
    </w:p>
    <w:p w:rsidR="002A3813" w:rsidRDefault="002A3813" w:rsidP="00CD4B37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8"/>
        <w:jc w:val="both"/>
        <w:rPr>
          <w:color w:val="000000"/>
          <w:spacing w:val="4"/>
          <w:sz w:val="26"/>
          <w:szCs w:val="26"/>
        </w:rPr>
      </w:pPr>
      <w:r w:rsidRPr="002A3813">
        <w:rPr>
          <w:color w:val="000000"/>
          <w:spacing w:val="4"/>
          <w:sz w:val="26"/>
          <w:szCs w:val="26"/>
        </w:rPr>
        <w:t xml:space="preserve">1.1. Приложение к приказу </w:t>
      </w:r>
      <w:r w:rsidR="00CD4B37">
        <w:rPr>
          <w:color w:val="000000"/>
          <w:spacing w:val="4"/>
          <w:sz w:val="26"/>
          <w:szCs w:val="26"/>
        </w:rPr>
        <w:t>изложить в редакции</w:t>
      </w:r>
      <w:r w:rsidRPr="002A3813">
        <w:rPr>
          <w:color w:val="000000"/>
          <w:spacing w:val="4"/>
          <w:sz w:val="26"/>
          <w:szCs w:val="26"/>
        </w:rPr>
        <w:t>, согласно приложению.</w:t>
      </w:r>
    </w:p>
    <w:p w:rsidR="00CD4B37" w:rsidRDefault="00CD4B37" w:rsidP="00CD4B37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8"/>
        <w:jc w:val="both"/>
        <w:rPr>
          <w:color w:val="000000"/>
          <w:spacing w:val="4"/>
          <w:sz w:val="26"/>
          <w:szCs w:val="26"/>
        </w:rPr>
      </w:pPr>
    </w:p>
    <w:p w:rsidR="00CD4B37" w:rsidRDefault="00CD4B37" w:rsidP="00CD4B37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2. </w:t>
      </w:r>
      <w:r w:rsidRPr="00CD4B37">
        <w:rPr>
          <w:color w:val="000000"/>
          <w:spacing w:val="4"/>
          <w:sz w:val="26"/>
          <w:szCs w:val="26"/>
        </w:rPr>
        <w:t xml:space="preserve">Копию настоящего приказа </w:t>
      </w:r>
      <w:r w:rsidR="00A364DD">
        <w:rPr>
          <w:color w:val="000000"/>
          <w:spacing w:val="4"/>
          <w:sz w:val="26"/>
          <w:szCs w:val="26"/>
        </w:rPr>
        <w:t>направить</w:t>
      </w:r>
      <w:r w:rsidRPr="00CD4B37">
        <w:rPr>
          <w:color w:val="000000"/>
          <w:spacing w:val="4"/>
          <w:sz w:val="26"/>
          <w:szCs w:val="26"/>
        </w:rPr>
        <w:t xml:space="preserve"> в </w:t>
      </w:r>
      <w:r w:rsidR="00A87574">
        <w:rPr>
          <w:color w:val="000000"/>
          <w:spacing w:val="4"/>
          <w:sz w:val="26"/>
          <w:szCs w:val="26"/>
        </w:rPr>
        <w:t xml:space="preserve">управление по общим вопросам Администрации города Когалыма </w:t>
      </w:r>
      <w:r w:rsidRPr="00CD4B37">
        <w:rPr>
          <w:color w:val="000000"/>
          <w:spacing w:val="4"/>
          <w:sz w:val="26"/>
          <w:szCs w:val="26"/>
        </w:rPr>
        <w:t xml:space="preserve">и </w:t>
      </w:r>
      <w:r w:rsidR="00A87574" w:rsidRPr="002D74DC">
        <w:rPr>
          <w:color w:val="000000"/>
          <w:spacing w:val="4"/>
          <w:sz w:val="26"/>
          <w:szCs w:val="26"/>
        </w:rPr>
        <w:t>муниципально</w:t>
      </w:r>
      <w:r w:rsidR="00A87574">
        <w:rPr>
          <w:color w:val="000000"/>
          <w:spacing w:val="4"/>
          <w:sz w:val="26"/>
          <w:szCs w:val="26"/>
        </w:rPr>
        <w:t>е</w:t>
      </w:r>
      <w:r w:rsidR="00A87574" w:rsidRPr="002D74DC">
        <w:rPr>
          <w:color w:val="000000"/>
          <w:spacing w:val="4"/>
          <w:sz w:val="26"/>
          <w:szCs w:val="26"/>
        </w:rPr>
        <w:t xml:space="preserve"> казенно</w:t>
      </w:r>
      <w:r w:rsidR="00A87574">
        <w:rPr>
          <w:color w:val="000000"/>
          <w:spacing w:val="4"/>
          <w:sz w:val="26"/>
          <w:szCs w:val="26"/>
        </w:rPr>
        <w:t>е</w:t>
      </w:r>
      <w:r w:rsidR="00A87574" w:rsidRPr="002D74DC">
        <w:rPr>
          <w:color w:val="000000"/>
          <w:spacing w:val="4"/>
          <w:sz w:val="26"/>
          <w:szCs w:val="26"/>
        </w:rPr>
        <w:t xml:space="preserve"> учреждени</w:t>
      </w:r>
      <w:r w:rsidR="00A87574">
        <w:rPr>
          <w:color w:val="000000"/>
          <w:spacing w:val="4"/>
          <w:sz w:val="26"/>
          <w:szCs w:val="26"/>
        </w:rPr>
        <w:t>е</w:t>
      </w:r>
      <w:r w:rsidR="00A87574" w:rsidRPr="002D74DC">
        <w:rPr>
          <w:color w:val="000000"/>
          <w:spacing w:val="4"/>
          <w:sz w:val="26"/>
          <w:szCs w:val="26"/>
        </w:rPr>
        <w:t xml:space="preserve"> «Управление обеспечения деятельности органов местного самоуправления»</w:t>
      </w:r>
      <w:r w:rsidRPr="00CD4B37">
        <w:rPr>
          <w:color w:val="000000"/>
          <w:spacing w:val="4"/>
          <w:sz w:val="26"/>
          <w:szCs w:val="26"/>
        </w:rPr>
        <w:t>.</w:t>
      </w:r>
    </w:p>
    <w:p w:rsidR="00CD4B37" w:rsidRDefault="00CD4B37" w:rsidP="00CD4B37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8"/>
        <w:jc w:val="both"/>
        <w:rPr>
          <w:color w:val="000000"/>
          <w:spacing w:val="4"/>
          <w:sz w:val="26"/>
          <w:szCs w:val="26"/>
        </w:rPr>
      </w:pPr>
    </w:p>
    <w:p w:rsidR="00434FE6" w:rsidRPr="00A364DD" w:rsidRDefault="00FD65F8" w:rsidP="00A364D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4"/>
          <w:sz w:val="26"/>
          <w:szCs w:val="26"/>
        </w:rPr>
      </w:pPr>
      <w:r w:rsidRPr="00A364DD">
        <w:rPr>
          <w:color w:val="000000"/>
          <w:spacing w:val="4"/>
          <w:sz w:val="26"/>
          <w:szCs w:val="26"/>
        </w:rPr>
        <w:t xml:space="preserve">Контроль за исполнением данного приказа возложить на заместителя председателя Комитета финансов </w:t>
      </w:r>
      <w:proofErr w:type="spellStart"/>
      <w:r w:rsidRPr="00A364DD">
        <w:rPr>
          <w:color w:val="000000"/>
          <w:spacing w:val="4"/>
          <w:sz w:val="26"/>
          <w:szCs w:val="26"/>
        </w:rPr>
        <w:t>Л.В.Скорикову</w:t>
      </w:r>
      <w:proofErr w:type="spellEnd"/>
      <w:r w:rsidRPr="00A364DD">
        <w:rPr>
          <w:color w:val="000000"/>
          <w:spacing w:val="4"/>
          <w:sz w:val="26"/>
          <w:szCs w:val="26"/>
        </w:rPr>
        <w:t>.</w:t>
      </w:r>
    </w:p>
    <w:p w:rsidR="00743783" w:rsidRPr="00743783" w:rsidRDefault="00743783" w:rsidP="00743783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8"/>
        <w:jc w:val="both"/>
        <w:rPr>
          <w:color w:val="000000"/>
          <w:spacing w:val="4"/>
          <w:sz w:val="26"/>
          <w:szCs w:val="26"/>
        </w:rPr>
      </w:pPr>
    </w:p>
    <w:p w:rsidR="0001394A" w:rsidRDefault="0001394A" w:rsidP="00434FE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</w:p>
    <w:p w:rsidR="007F2E8F" w:rsidRPr="001B2202" w:rsidRDefault="007F2E8F" w:rsidP="007F2E8F">
      <w:pPr>
        <w:rPr>
          <w:sz w:val="26"/>
          <w:szCs w:val="26"/>
        </w:rPr>
      </w:pPr>
    </w:p>
    <w:p w:rsidR="007F2E8F" w:rsidRPr="001B2202" w:rsidRDefault="007F2E8F" w:rsidP="007F2E8F">
      <w:pPr>
        <w:rPr>
          <w:sz w:val="26"/>
          <w:szCs w:val="26"/>
        </w:rPr>
      </w:pPr>
      <w:r w:rsidRPr="001B2202">
        <w:rPr>
          <w:sz w:val="26"/>
          <w:szCs w:val="26"/>
        </w:rPr>
        <w:t xml:space="preserve">Председатель Комитета финансов </w:t>
      </w:r>
    </w:p>
    <w:p w:rsidR="00606329" w:rsidRDefault="007F2E8F" w:rsidP="00743783">
      <w:pPr>
        <w:rPr>
          <w:sz w:val="26"/>
          <w:szCs w:val="26"/>
        </w:rPr>
      </w:pPr>
      <w:r w:rsidRPr="001B2202">
        <w:rPr>
          <w:sz w:val="26"/>
          <w:szCs w:val="26"/>
        </w:rPr>
        <w:t>Администрации города Когалыма</w:t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  <w:t xml:space="preserve"> </w:t>
      </w:r>
      <w:r w:rsidR="00E12F53">
        <w:rPr>
          <w:sz w:val="26"/>
          <w:szCs w:val="26"/>
        </w:rPr>
        <w:t xml:space="preserve"> </w:t>
      </w:r>
      <w:r w:rsidRPr="001B2202">
        <w:rPr>
          <w:sz w:val="26"/>
          <w:szCs w:val="26"/>
        </w:rPr>
        <w:tab/>
        <w:t xml:space="preserve"> М.Г. Рыбачок</w:t>
      </w: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2E3CF4" w:rsidRDefault="002E3CF4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p w:rsidR="007F2E8F" w:rsidRDefault="002D74DC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  <w:bookmarkStart w:id="0" w:name="_GoBack"/>
      <w:bookmarkEnd w:id="0"/>
      <w:r>
        <w:rPr>
          <w:color w:val="000000"/>
          <w:spacing w:val="4"/>
          <w:sz w:val="26"/>
          <w:szCs w:val="26"/>
        </w:rPr>
        <w:lastRenderedPageBreak/>
        <w:t>П</w:t>
      </w:r>
      <w:r w:rsidR="007F2E8F">
        <w:rPr>
          <w:color w:val="000000"/>
          <w:spacing w:val="4"/>
          <w:sz w:val="26"/>
          <w:szCs w:val="26"/>
        </w:rPr>
        <w:t xml:space="preserve">риложение </w:t>
      </w:r>
      <w:r>
        <w:rPr>
          <w:color w:val="000000"/>
          <w:spacing w:val="4"/>
          <w:sz w:val="26"/>
          <w:szCs w:val="26"/>
        </w:rPr>
        <w:t>№1</w:t>
      </w: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1B2202">
        <w:rPr>
          <w:color w:val="000000"/>
          <w:spacing w:val="4"/>
          <w:sz w:val="26"/>
          <w:szCs w:val="26"/>
        </w:rPr>
        <w:t xml:space="preserve">к Приказу </w:t>
      </w:r>
      <w:r w:rsidRPr="001B2202">
        <w:rPr>
          <w:sz w:val="26"/>
          <w:szCs w:val="26"/>
        </w:rPr>
        <w:t xml:space="preserve">Комитета финансов </w:t>
      </w: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1B2202">
        <w:rPr>
          <w:sz w:val="26"/>
          <w:szCs w:val="26"/>
        </w:rPr>
        <w:t>Администрации города Когалыма</w:t>
      </w: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  <w:r w:rsidRPr="001B2202">
        <w:rPr>
          <w:sz w:val="26"/>
          <w:szCs w:val="26"/>
        </w:rPr>
        <w:t xml:space="preserve"> </w:t>
      </w:r>
      <w:r w:rsidRPr="001B2202">
        <w:rPr>
          <w:color w:val="000000"/>
          <w:spacing w:val="4"/>
          <w:sz w:val="26"/>
          <w:szCs w:val="26"/>
        </w:rPr>
        <w:t xml:space="preserve"> от 0</w:t>
      </w:r>
      <w:r w:rsidR="00076479">
        <w:rPr>
          <w:color w:val="000000"/>
          <w:spacing w:val="4"/>
          <w:sz w:val="26"/>
          <w:szCs w:val="26"/>
        </w:rPr>
        <w:t>7</w:t>
      </w:r>
      <w:r w:rsidRPr="001B2202">
        <w:rPr>
          <w:color w:val="000000"/>
          <w:spacing w:val="4"/>
          <w:sz w:val="26"/>
          <w:szCs w:val="26"/>
        </w:rPr>
        <w:t xml:space="preserve"> </w:t>
      </w:r>
      <w:r w:rsidR="00076479">
        <w:rPr>
          <w:color w:val="000000"/>
          <w:spacing w:val="4"/>
          <w:sz w:val="26"/>
          <w:szCs w:val="26"/>
        </w:rPr>
        <w:t>декабря</w:t>
      </w:r>
      <w:r w:rsidRPr="001B2202">
        <w:rPr>
          <w:color w:val="000000"/>
          <w:spacing w:val="4"/>
          <w:sz w:val="26"/>
          <w:szCs w:val="26"/>
        </w:rPr>
        <w:t xml:space="preserve"> 201</w:t>
      </w:r>
      <w:r w:rsidR="0001394A">
        <w:rPr>
          <w:color w:val="000000"/>
          <w:spacing w:val="4"/>
          <w:sz w:val="26"/>
          <w:szCs w:val="26"/>
        </w:rPr>
        <w:t>5</w:t>
      </w:r>
      <w:r w:rsidRPr="001B2202">
        <w:rPr>
          <w:color w:val="000000"/>
          <w:spacing w:val="4"/>
          <w:sz w:val="26"/>
          <w:szCs w:val="26"/>
        </w:rPr>
        <w:t xml:space="preserve"> г. №</w:t>
      </w:r>
      <w:r w:rsidR="00076479">
        <w:rPr>
          <w:color w:val="000000"/>
          <w:spacing w:val="4"/>
          <w:sz w:val="26"/>
          <w:szCs w:val="26"/>
        </w:rPr>
        <w:t>91</w:t>
      </w:r>
      <w:r w:rsidRPr="001B2202">
        <w:rPr>
          <w:color w:val="000000"/>
          <w:spacing w:val="4"/>
          <w:sz w:val="26"/>
          <w:szCs w:val="26"/>
        </w:rPr>
        <w:t xml:space="preserve">-0  </w:t>
      </w: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6"/>
          <w:szCs w:val="26"/>
        </w:rPr>
      </w:pPr>
      <w:r w:rsidRPr="001B2202">
        <w:rPr>
          <w:color w:val="000000"/>
          <w:spacing w:val="4"/>
          <w:sz w:val="26"/>
          <w:szCs w:val="26"/>
        </w:rPr>
        <w:t>Список</w:t>
      </w:r>
    </w:p>
    <w:p w:rsidR="007F2E8F" w:rsidRDefault="00434FE6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34FE6">
        <w:rPr>
          <w:color w:val="000000"/>
          <w:spacing w:val="4"/>
          <w:sz w:val="26"/>
          <w:szCs w:val="26"/>
        </w:rPr>
        <w:t>должностных лиц</w:t>
      </w:r>
      <w:r w:rsidR="00743783">
        <w:rPr>
          <w:color w:val="000000"/>
          <w:spacing w:val="4"/>
          <w:sz w:val="26"/>
          <w:szCs w:val="26"/>
        </w:rPr>
        <w:t xml:space="preserve"> Комитета финансов</w:t>
      </w:r>
      <w:r w:rsidR="00327E01">
        <w:rPr>
          <w:color w:val="000000"/>
          <w:spacing w:val="4"/>
          <w:sz w:val="26"/>
          <w:szCs w:val="26"/>
        </w:rPr>
        <w:t>,</w:t>
      </w:r>
      <w:r w:rsidRPr="00434FE6">
        <w:rPr>
          <w:color w:val="000000"/>
          <w:spacing w:val="4"/>
          <w:sz w:val="26"/>
          <w:szCs w:val="26"/>
        </w:rPr>
        <w:t xml:space="preserve"> </w:t>
      </w:r>
      <w:r w:rsidR="00327E01" w:rsidRPr="00327E01">
        <w:rPr>
          <w:color w:val="000000"/>
          <w:spacing w:val="4"/>
          <w:sz w:val="26"/>
          <w:szCs w:val="26"/>
        </w:rPr>
        <w:t>ответственных за согласование предложений о внесении изменений в базовые (отраслевые) перечни государственных</w:t>
      </w:r>
      <w:r w:rsidR="00327E01">
        <w:rPr>
          <w:color w:val="000000"/>
          <w:spacing w:val="4"/>
          <w:sz w:val="26"/>
          <w:szCs w:val="26"/>
        </w:rPr>
        <w:t xml:space="preserve"> и  муниципальных услуг и работ</w:t>
      </w:r>
    </w:p>
    <w:p w:rsidR="007F2E8F" w:rsidRPr="003F20E3" w:rsidRDefault="007F2E8F" w:rsidP="007F2E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409"/>
        <w:gridCol w:w="4395"/>
      </w:tblGrid>
      <w:tr w:rsidR="00327E01" w:rsidRPr="003F20E3" w:rsidTr="00302C46">
        <w:trPr>
          <w:trHeight w:hRule="exact" w:val="97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E01" w:rsidRPr="003F20E3" w:rsidRDefault="00327E01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E01" w:rsidRPr="003F20E3" w:rsidRDefault="00327E01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E01" w:rsidRDefault="00327E01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327E01" w:rsidRDefault="00327E01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  <w:p w:rsidR="00327E01" w:rsidRDefault="00327E01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27E01" w:rsidRPr="003F20E3" w:rsidRDefault="00327E01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должностидолжности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C46" w:rsidRDefault="00327E01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  отдела</w:t>
            </w:r>
            <w:r w:rsidR="00302C46">
              <w:rPr>
                <w:sz w:val="26"/>
                <w:szCs w:val="26"/>
              </w:rPr>
              <w:t xml:space="preserve"> </w:t>
            </w:r>
          </w:p>
          <w:p w:rsidR="00327E01" w:rsidRPr="003F20E3" w:rsidRDefault="00302C46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>Комитета финансов Администрации города Когалыма</w:t>
            </w:r>
          </w:p>
        </w:tc>
      </w:tr>
      <w:tr w:rsidR="00327E01" w:rsidRPr="003F20E3" w:rsidTr="00302C46">
        <w:trPr>
          <w:trHeight w:hRule="exact" w:val="183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E01" w:rsidRPr="003F20E3" w:rsidRDefault="003707E4" w:rsidP="003707E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E01" w:rsidRPr="003F20E3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 Олег Васильевич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E01" w:rsidRPr="003F20E3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отдел </w:t>
            </w:r>
          </w:p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планирования и финансирования расходов </w:t>
            </w:r>
          </w:p>
          <w:p w:rsid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>органов местного</w:t>
            </w:r>
          </w:p>
          <w:p w:rsidR="00327E01" w:rsidRPr="003F20E3" w:rsidRDefault="003707E4" w:rsidP="00302C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 самоуправления и иных вопросов местного значения </w:t>
            </w:r>
          </w:p>
        </w:tc>
      </w:tr>
      <w:tr w:rsidR="003707E4" w:rsidRPr="003F20E3" w:rsidTr="00302C46">
        <w:trPr>
          <w:trHeight w:hRule="exact" w:val="19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Default="003707E4" w:rsidP="003707E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Default="00076479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Пилипцова Диана Викторовна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отдел </w:t>
            </w:r>
          </w:p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планирования и финансирования расходов </w:t>
            </w:r>
          </w:p>
          <w:p w:rsid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>органов местного</w:t>
            </w:r>
          </w:p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 самоуправления и иных вопросов местного значения </w:t>
            </w:r>
          </w:p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707E4" w:rsidRPr="003F20E3" w:rsidTr="00302C46">
        <w:trPr>
          <w:trHeight w:hRule="exact" w:val="1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Default="003707E4" w:rsidP="003707E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Слета Ирина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отдел планирования и финансирования расходов </w:t>
            </w:r>
          </w:p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отраслей социальной сферы </w:t>
            </w:r>
          </w:p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707E4" w:rsidRPr="003F20E3" w:rsidTr="00302C46">
        <w:trPr>
          <w:trHeight w:hRule="exact" w:val="12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Default="003707E4" w:rsidP="003707E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Default="00076479" w:rsidP="000764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Ирина Алексеевна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отдел планирования и финансирования расходов </w:t>
            </w:r>
          </w:p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07E4">
              <w:rPr>
                <w:sz w:val="26"/>
                <w:szCs w:val="26"/>
              </w:rPr>
              <w:t xml:space="preserve">отраслей социальной сферы </w:t>
            </w:r>
          </w:p>
          <w:p w:rsidR="003707E4" w:rsidRPr="003707E4" w:rsidRDefault="003707E4" w:rsidP="003707E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</w:p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74DC" w:rsidRDefault="002D74DC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C46" w:rsidRDefault="00302C46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C46" w:rsidRDefault="00302C46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C46" w:rsidRDefault="00302C46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74DC" w:rsidRDefault="002D74DC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74DC" w:rsidRPr="00434FE6" w:rsidRDefault="002D74DC" w:rsidP="002D74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</w:p>
    <w:p w:rsidR="007F2E8F" w:rsidRPr="00434FE6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6"/>
          <w:szCs w:val="26"/>
        </w:rPr>
      </w:pPr>
    </w:p>
    <w:p w:rsidR="00434FE6" w:rsidRPr="00434FE6" w:rsidRDefault="00434FE6" w:rsidP="00434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</w:p>
    <w:p w:rsidR="007F2E8F" w:rsidRDefault="007F2E8F" w:rsidP="000A341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p w:rsidR="007F2E8F" w:rsidRDefault="007F2E8F" w:rsidP="000A341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sectPr w:rsidR="007F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610"/>
    <w:multiLevelType w:val="multilevel"/>
    <w:tmpl w:val="0DD40016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19A103A"/>
    <w:multiLevelType w:val="hybridMultilevel"/>
    <w:tmpl w:val="71A676B0"/>
    <w:lvl w:ilvl="0" w:tplc="DF08F9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D"/>
    <w:rsid w:val="00005FA4"/>
    <w:rsid w:val="00010E14"/>
    <w:rsid w:val="0001394A"/>
    <w:rsid w:val="00043C05"/>
    <w:rsid w:val="00047DEA"/>
    <w:rsid w:val="00051D67"/>
    <w:rsid w:val="0005719C"/>
    <w:rsid w:val="0006542F"/>
    <w:rsid w:val="00073648"/>
    <w:rsid w:val="00076479"/>
    <w:rsid w:val="000862F5"/>
    <w:rsid w:val="0009262A"/>
    <w:rsid w:val="000D75E7"/>
    <w:rsid w:val="000E72FC"/>
    <w:rsid w:val="000F3DEF"/>
    <w:rsid w:val="00104411"/>
    <w:rsid w:val="00123075"/>
    <w:rsid w:val="00147F01"/>
    <w:rsid w:val="00160867"/>
    <w:rsid w:val="00161136"/>
    <w:rsid w:val="001639D7"/>
    <w:rsid w:val="001644E1"/>
    <w:rsid w:val="00170BBD"/>
    <w:rsid w:val="00192D1F"/>
    <w:rsid w:val="001B1EDA"/>
    <w:rsid w:val="001B2202"/>
    <w:rsid w:val="001B74C3"/>
    <w:rsid w:val="001C3C5A"/>
    <w:rsid w:val="001D1AFE"/>
    <w:rsid w:val="001E536F"/>
    <w:rsid w:val="001F792C"/>
    <w:rsid w:val="002055A5"/>
    <w:rsid w:val="002106AC"/>
    <w:rsid w:val="00226E07"/>
    <w:rsid w:val="00227EAD"/>
    <w:rsid w:val="00242A04"/>
    <w:rsid w:val="00243499"/>
    <w:rsid w:val="0026745A"/>
    <w:rsid w:val="0028236E"/>
    <w:rsid w:val="00284E03"/>
    <w:rsid w:val="002A3813"/>
    <w:rsid w:val="002B5C04"/>
    <w:rsid w:val="002C0867"/>
    <w:rsid w:val="002D4334"/>
    <w:rsid w:val="002D74DC"/>
    <w:rsid w:val="002E174F"/>
    <w:rsid w:val="002E3CF4"/>
    <w:rsid w:val="002E4F3E"/>
    <w:rsid w:val="002F5666"/>
    <w:rsid w:val="00302C46"/>
    <w:rsid w:val="003119A0"/>
    <w:rsid w:val="00316E5A"/>
    <w:rsid w:val="00327E01"/>
    <w:rsid w:val="00336589"/>
    <w:rsid w:val="003449ED"/>
    <w:rsid w:val="00346E66"/>
    <w:rsid w:val="003707E4"/>
    <w:rsid w:val="00380322"/>
    <w:rsid w:val="00383634"/>
    <w:rsid w:val="00384F7E"/>
    <w:rsid w:val="003A1E82"/>
    <w:rsid w:val="003B12C4"/>
    <w:rsid w:val="003B7637"/>
    <w:rsid w:val="003E4E0F"/>
    <w:rsid w:val="003E548C"/>
    <w:rsid w:val="00417E7B"/>
    <w:rsid w:val="00434FE6"/>
    <w:rsid w:val="00450318"/>
    <w:rsid w:val="004759A9"/>
    <w:rsid w:val="00490727"/>
    <w:rsid w:val="0049275A"/>
    <w:rsid w:val="00494AAA"/>
    <w:rsid w:val="004B196E"/>
    <w:rsid w:val="004B3C22"/>
    <w:rsid w:val="004B3CD9"/>
    <w:rsid w:val="004C2574"/>
    <w:rsid w:val="004D02BD"/>
    <w:rsid w:val="004E072A"/>
    <w:rsid w:val="004E3DA3"/>
    <w:rsid w:val="004F6C2F"/>
    <w:rsid w:val="005264F1"/>
    <w:rsid w:val="00526CF1"/>
    <w:rsid w:val="0053029A"/>
    <w:rsid w:val="00531E94"/>
    <w:rsid w:val="00535D73"/>
    <w:rsid w:val="00555FC7"/>
    <w:rsid w:val="00556F3A"/>
    <w:rsid w:val="005653E2"/>
    <w:rsid w:val="005666B3"/>
    <w:rsid w:val="00583A78"/>
    <w:rsid w:val="00584495"/>
    <w:rsid w:val="005B2CE2"/>
    <w:rsid w:val="005B5DE9"/>
    <w:rsid w:val="005E424A"/>
    <w:rsid w:val="00601C63"/>
    <w:rsid w:val="00604B6C"/>
    <w:rsid w:val="00606329"/>
    <w:rsid w:val="0060753F"/>
    <w:rsid w:val="006268FB"/>
    <w:rsid w:val="0062709D"/>
    <w:rsid w:val="00637BAF"/>
    <w:rsid w:val="00642DA0"/>
    <w:rsid w:val="00650BDE"/>
    <w:rsid w:val="00650EFE"/>
    <w:rsid w:val="0065775F"/>
    <w:rsid w:val="00673A13"/>
    <w:rsid w:val="00682500"/>
    <w:rsid w:val="006A34AA"/>
    <w:rsid w:val="006C34F7"/>
    <w:rsid w:val="006C6813"/>
    <w:rsid w:val="006D6D3F"/>
    <w:rsid w:val="006E17CC"/>
    <w:rsid w:val="006E5261"/>
    <w:rsid w:val="006F5399"/>
    <w:rsid w:val="0071259E"/>
    <w:rsid w:val="00720799"/>
    <w:rsid w:val="007263A5"/>
    <w:rsid w:val="007347F2"/>
    <w:rsid w:val="00736655"/>
    <w:rsid w:val="00743783"/>
    <w:rsid w:val="00745052"/>
    <w:rsid w:val="00750B1E"/>
    <w:rsid w:val="007576CA"/>
    <w:rsid w:val="00757CDE"/>
    <w:rsid w:val="007912AB"/>
    <w:rsid w:val="007A0112"/>
    <w:rsid w:val="007A29F2"/>
    <w:rsid w:val="007A3D8A"/>
    <w:rsid w:val="007A484B"/>
    <w:rsid w:val="007E47F2"/>
    <w:rsid w:val="007E4958"/>
    <w:rsid w:val="007F2E8F"/>
    <w:rsid w:val="0080031E"/>
    <w:rsid w:val="008019F3"/>
    <w:rsid w:val="00802BED"/>
    <w:rsid w:val="00803C9F"/>
    <w:rsid w:val="00807883"/>
    <w:rsid w:val="0082633D"/>
    <w:rsid w:val="00834C3A"/>
    <w:rsid w:val="008600E1"/>
    <w:rsid w:val="008654C9"/>
    <w:rsid w:val="0086771D"/>
    <w:rsid w:val="0088085C"/>
    <w:rsid w:val="008A0DA0"/>
    <w:rsid w:val="008C0F52"/>
    <w:rsid w:val="008C1349"/>
    <w:rsid w:val="008D6B5C"/>
    <w:rsid w:val="009116C2"/>
    <w:rsid w:val="00925F79"/>
    <w:rsid w:val="0093486B"/>
    <w:rsid w:val="00943AAB"/>
    <w:rsid w:val="00945790"/>
    <w:rsid w:val="009503B5"/>
    <w:rsid w:val="0096530A"/>
    <w:rsid w:val="00965833"/>
    <w:rsid w:val="0096761E"/>
    <w:rsid w:val="00976177"/>
    <w:rsid w:val="00983626"/>
    <w:rsid w:val="00996815"/>
    <w:rsid w:val="009A66D0"/>
    <w:rsid w:val="009A6D78"/>
    <w:rsid w:val="009A76ED"/>
    <w:rsid w:val="009D7242"/>
    <w:rsid w:val="009F4C70"/>
    <w:rsid w:val="00A00719"/>
    <w:rsid w:val="00A364DD"/>
    <w:rsid w:val="00A43E1B"/>
    <w:rsid w:val="00A51668"/>
    <w:rsid w:val="00A57970"/>
    <w:rsid w:val="00A66315"/>
    <w:rsid w:val="00A70010"/>
    <w:rsid w:val="00A75B47"/>
    <w:rsid w:val="00A87574"/>
    <w:rsid w:val="00AA6878"/>
    <w:rsid w:val="00AB06B7"/>
    <w:rsid w:val="00AB458F"/>
    <w:rsid w:val="00AB608B"/>
    <w:rsid w:val="00AE2BC6"/>
    <w:rsid w:val="00AE2EE8"/>
    <w:rsid w:val="00B07534"/>
    <w:rsid w:val="00B2014B"/>
    <w:rsid w:val="00B37A5E"/>
    <w:rsid w:val="00B43673"/>
    <w:rsid w:val="00B46E63"/>
    <w:rsid w:val="00B60703"/>
    <w:rsid w:val="00B619B3"/>
    <w:rsid w:val="00B647B0"/>
    <w:rsid w:val="00B7023F"/>
    <w:rsid w:val="00B760BB"/>
    <w:rsid w:val="00B874F7"/>
    <w:rsid w:val="00BD5592"/>
    <w:rsid w:val="00BF37D9"/>
    <w:rsid w:val="00C03D0E"/>
    <w:rsid w:val="00C06B53"/>
    <w:rsid w:val="00C2222E"/>
    <w:rsid w:val="00C23C70"/>
    <w:rsid w:val="00C32864"/>
    <w:rsid w:val="00C33911"/>
    <w:rsid w:val="00C47A9F"/>
    <w:rsid w:val="00C576FB"/>
    <w:rsid w:val="00C63D19"/>
    <w:rsid w:val="00C659B3"/>
    <w:rsid w:val="00C7290E"/>
    <w:rsid w:val="00C804E3"/>
    <w:rsid w:val="00C853C4"/>
    <w:rsid w:val="00C856A6"/>
    <w:rsid w:val="00C86388"/>
    <w:rsid w:val="00C86845"/>
    <w:rsid w:val="00C913C7"/>
    <w:rsid w:val="00C95D3F"/>
    <w:rsid w:val="00CA1ACD"/>
    <w:rsid w:val="00CB46DA"/>
    <w:rsid w:val="00CB586F"/>
    <w:rsid w:val="00CD02A7"/>
    <w:rsid w:val="00CD4B37"/>
    <w:rsid w:val="00CD4ED9"/>
    <w:rsid w:val="00CD7E40"/>
    <w:rsid w:val="00CE680E"/>
    <w:rsid w:val="00D06B07"/>
    <w:rsid w:val="00D07C01"/>
    <w:rsid w:val="00D347AA"/>
    <w:rsid w:val="00D36DFC"/>
    <w:rsid w:val="00D405DC"/>
    <w:rsid w:val="00D46BDE"/>
    <w:rsid w:val="00D4761B"/>
    <w:rsid w:val="00D50130"/>
    <w:rsid w:val="00D564FE"/>
    <w:rsid w:val="00D57CBA"/>
    <w:rsid w:val="00D804FA"/>
    <w:rsid w:val="00D86690"/>
    <w:rsid w:val="00D972D8"/>
    <w:rsid w:val="00DB16DE"/>
    <w:rsid w:val="00DE689E"/>
    <w:rsid w:val="00E1074C"/>
    <w:rsid w:val="00E12F53"/>
    <w:rsid w:val="00E24456"/>
    <w:rsid w:val="00E41162"/>
    <w:rsid w:val="00E41F65"/>
    <w:rsid w:val="00E45C7C"/>
    <w:rsid w:val="00E47144"/>
    <w:rsid w:val="00E51C2E"/>
    <w:rsid w:val="00E572DB"/>
    <w:rsid w:val="00E635A6"/>
    <w:rsid w:val="00E679CF"/>
    <w:rsid w:val="00E76895"/>
    <w:rsid w:val="00E826F0"/>
    <w:rsid w:val="00EA0FD2"/>
    <w:rsid w:val="00ED5639"/>
    <w:rsid w:val="00EE1CC8"/>
    <w:rsid w:val="00EE5900"/>
    <w:rsid w:val="00EE59F5"/>
    <w:rsid w:val="00EE789E"/>
    <w:rsid w:val="00EF153C"/>
    <w:rsid w:val="00EF30E4"/>
    <w:rsid w:val="00F05FC1"/>
    <w:rsid w:val="00F07A8C"/>
    <w:rsid w:val="00F23ED3"/>
    <w:rsid w:val="00F41332"/>
    <w:rsid w:val="00F45DB6"/>
    <w:rsid w:val="00F6285B"/>
    <w:rsid w:val="00F82903"/>
    <w:rsid w:val="00F82BA6"/>
    <w:rsid w:val="00F9290F"/>
    <w:rsid w:val="00F94A83"/>
    <w:rsid w:val="00F9520D"/>
    <w:rsid w:val="00FC0DAF"/>
    <w:rsid w:val="00FC3D16"/>
    <w:rsid w:val="00FD2889"/>
    <w:rsid w:val="00FD5A9B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DA4EE9-1175-47E0-A145-0463D641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В. Ткачук</dc:creator>
  <cp:lastModifiedBy>Острякина Марина Дмитриевна</cp:lastModifiedBy>
  <cp:revision>4</cp:revision>
  <cp:lastPrinted>2015-12-08T05:43:00Z</cp:lastPrinted>
  <dcterms:created xsi:type="dcterms:W3CDTF">2015-12-08T04:59:00Z</dcterms:created>
  <dcterms:modified xsi:type="dcterms:W3CDTF">2015-12-23T11:08:00Z</dcterms:modified>
</cp:coreProperties>
</file>