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E" w:rsidRPr="003961EE" w:rsidRDefault="003961EE" w:rsidP="003961EE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i/>
          <w:sz w:val="26"/>
          <w:szCs w:val="26"/>
        </w:rPr>
        <w:t>ПРОЕКТ</w:t>
      </w:r>
      <w:r w:rsidRPr="003961EE">
        <w:rPr>
          <w:rFonts w:ascii="Times New Roman" w:hAnsi="Times New Roman" w:cs="Times New Roman"/>
          <w:sz w:val="26"/>
          <w:szCs w:val="26"/>
        </w:rPr>
        <w:br/>
      </w:r>
    </w:p>
    <w:p w:rsidR="003961EE" w:rsidRPr="003961EE" w:rsidRDefault="003961E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61EE" w:rsidRPr="003961EE" w:rsidRDefault="003961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961EE">
        <w:rPr>
          <w:rFonts w:ascii="Times New Roman" w:hAnsi="Times New Roman" w:cs="Times New Roman"/>
          <w:b w:val="0"/>
          <w:sz w:val="26"/>
          <w:szCs w:val="26"/>
        </w:rPr>
        <w:t>АДМИНИСТРАЦИЯ ГОРОДА КОГАЛЫМА</w:t>
      </w:r>
    </w:p>
    <w:p w:rsidR="003961EE" w:rsidRPr="003961EE" w:rsidRDefault="003961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961EE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3961EE" w:rsidRPr="003961EE" w:rsidRDefault="003961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961EE" w:rsidRPr="003961EE" w:rsidRDefault="003961EE" w:rsidP="003961E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961EE">
        <w:rPr>
          <w:rFonts w:ascii="Times New Roman" w:hAnsi="Times New Roman" w:cs="Times New Roman"/>
          <w:b w:val="0"/>
          <w:sz w:val="26"/>
          <w:szCs w:val="26"/>
        </w:rPr>
        <w:t>О</w:t>
      </w:r>
      <w:r w:rsidR="00732A2B">
        <w:rPr>
          <w:rFonts w:ascii="Times New Roman" w:hAnsi="Times New Roman" w:cs="Times New Roman"/>
          <w:b w:val="0"/>
          <w:sz w:val="26"/>
          <w:szCs w:val="26"/>
        </w:rPr>
        <w:t>б</w:t>
      </w:r>
      <w:r w:rsidRPr="003961EE">
        <w:rPr>
          <w:rFonts w:ascii="Times New Roman" w:hAnsi="Times New Roman" w:cs="Times New Roman"/>
          <w:b w:val="0"/>
          <w:sz w:val="26"/>
          <w:szCs w:val="26"/>
        </w:rPr>
        <w:t xml:space="preserve"> общественно</w:t>
      </w:r>
      <w:r w:rsidR="00732A2B">
        <w:rPr>
          <w:rFonts w:ascii="Times New Roman" w:hAnsi="Times New Roman" w:cs="Times New Roman"/>
          <w:b w:val="0"/>
          <w:sz w:val="26"/>
          <w:szCs w:val="26"/>
        </w:rPr>
        <w:t>м</w:t>
      </w:r>
      <w:r w:rsidRPr="003961EE">
        <w:rPr>
          <w:rFonts w:ascii="Times New Roman" w:hAnsi="Times New Roman" w:cs="Times New Roman"/>
          <w:b w:val="0"/>
          <w:sz w:val="26"/>
          <w:szCs w:val="26"/>
        </w:rPr>
        <w:t xml:space="preserve"> совет</w:t>
      </w:r>
      <w:r w:rsidR="00732A2B">
        <w:rPr>
          <w:rFonts w:ascii="Times New Roman" w:hAnsi="Times New Roman" w:cs="Times New Roman"/>
          <w:b w:val="0"/>
          <w:sz w:val="26"/>
          <w:szCs w:val="26"/>
        </w:rPr>
        <w:t>е</w:t>
      </w:r>
    </w:p>
    <w:p w:rsidR="003961EE" w:rsidRPr="003961EE" w:rsidRDefault="003961EE" w:rsidP="003961E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3961EE">
        <w:rPr>
          <w:rFonts w:ascii="Times New Roman" w:hAnsi="Times New Roman" w:cs="Times New Roman"/>
          <w:b w:val="0"/>
          <w:sz w:val="26"/>
          <w:szCs w:val="26"/>
        </w:rPr>
        <w:t>ри Администрации города Когалыма</w:t>
      </w:r>
    </w:p>
    <w:p w:rsidR="003961EE" w:rsidRPr="003961EE" w:rsidRDefault="003961EE" w:rsidP="003961E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Pr="003961EE">
        <w:rPr>
          <w:rFonts w:ascii="Times New Roman" w:hAnsi="Times New Roman" w:cs="Times New Roman"/>
          <w:b w:val="0"/>
          <w:sz w:val="26"/>
          <w:szCs w:val="26"/>
        </w:rPr>
        <w:t xml:space="preserve"> сфере управления муниципальными финансами</w:t>
      </w:r>
    </w:p>
    <w:p w:rsidR="003961EE" w:rsidRPr="003961EE" w:rsidRDefault="003961EE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3961EE" w:rsidRPr="003961EE" w:rsidRDefault="003961EE" w:rsidP="00333D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93916">
        <w:rPr>
          <w:rFonts w:ascii="Times New Roman" w:hAnsi="Times New Roman" w:cs="Times New Roman"/>
          <w:sz w:val="26"/>
          <w:szCs w:val="26"/>
        </w:rPr>
        <w:t xml:space="preserve">пунктом 3 статьи 13 </w:t>
      </w:r>
      <w:r w:rsidRPr="003961EE">
        <w:rPr>
          <w:rFonts w:ascii="Times New Roman" w:hAnsi="Times New Roman" w:cs="Times New Roman"/>
          <w:sz w:val="26"/>
          <w:szCs w:val="26"/>
        </w:rPr>
        <w:t>Федеральн</w:t>
      </w:r>
      <w:r w:rsidR="00E93916">
        <w:rPr>
          <w:rFonts w:ascii="Times New Roman" w:hAnsi="Times New Roman" w:cs="Times New Roman"/>
          <w:sz w:val="26"/>
          <w:szCs w:val="26"/>
        </w:rPr>
        <w:t xml:space="preserve">ого </w:t>
      </w:r>
      <w:r w:rsidRPr="003961EE">
        <w:rPr>
          <w:rFonts w:ascii="Times New Roman" w:hAnsi="Times New Roman" w:cs="Times New Roman"/>
          <w:sz w:val="26"/>
          <w:szCs w:val="26"/>
        </w:rPr>
        <w:t xml:space="preserve"> закона от 21.07.2014 </w:t>
      </w:r>
      <w:hyperlink r:id="rId5" w:history="1">
        <w:r w:rsidR="00E93916" w:rsidRPr="00E93916">
          <w:rPr>
            <w:rFonts w:ascii="Times New Roman" w:hAnsi="Times New Roman" w:cs="Times New Roman"/>
            <w:sz w:val="26"/>
            <w:szCs w:val="26"/>
          </w:rPr>
          <w:t>№212-ФЗ</w:t>
        </w:r>
      </w:hyperlink>
      <w:r w:rsidRPr="003961EE">
        <w:rPr>
          <w:rFonts w:ascii="Times New Roman" w:hAnsi="Times New Roman" w:cs="Times New Roman"/>
          <w:sz w:val="26"/>
          <w:szCs w:val="26"/>
        </w:rPr>
        <w:t xml:space="preserve"> </w:t>
      </w:r>
      <w:r w:rsidR="00E93916">
        <w:rPr>
          <w:rFonts w:ascii="Times New Roman" w:hAnsi="Times New Roman" w:cs="Times New Roman"/>
          <w:sz w:val="26"/>
          <w:szCs w:val="26"/>
        </w:rPr>
        <w:t>«</w:t>
      </w:r>
      <w:r w:rsidRPr="003961EE">
        <w:rPr>
          <w:rFonts w:ascii="Times New Roman" w:hAnsi="Times New Roman" w:cs="Times New Roman"/>
          <w:sz w:val="26"/>
          <w:szCs w:val="26"/>
        </w:rPr>
        <w:t>Об основах общественного контроля в Российской Федерации</w:t>
      </w:r>
      <w:r w:rsidR="00E93916">
        <w:rPr>
          <w:rFonts w:ascii="Times New Roman" w:hAnsi="Times New Roman" w:cs="Times New Roman"/>
          <w:sz w:val="26"/>
          <w:szCs w:val="26"/>
        </w:rPr>
        <w:t>»</w:t>
      </w:r>
      <w:r w:rsidRPr="003961EE">
        <w:rPr>
          <w:rFonts w:ascii="Times New Roman" w:hAnsi="Times New Roman" w:cs="Times New Roman"/>
          <w:sz w:val="26"/>
          <w:szCs w:val="26"/>
        </w:rPr>
        <w:t xml:space="preserve">, </w:t>
      </w:r>
      <w:r w:rsidR="00333D70">
        <w:rPr>
          <w:rFonts w:ascii="Times New Roman" w:hAnsi="Times New Roman" w:cs="Times New Roman"/>
          <w:sz w:val="26"/>
          <w:szCs w:val="26"/>
        </w:rPr>
        <w:t xml:space="preserve">пунктом 6 постановления </w:t>
      </w:r>
      <w:r w:rsidR="00333D70" w:rsidRPr="00333D70">
        <w:rPr>
          <w:rFonts w:ascii="Times New Roman" w:hAnsi="Times New Roman" w:cs="Times New Roman"/>
          <w:sz w:val="26"/>
          <w:szCs w:val="26"/>
        </w:rPr>
        <w:t>Губернатора Х</w:t>
      </w:r>
      <w:r w:rsidR="00333D70">
        <w:rPr>
          <w:rFonts w:ascii="Times New Roman" w:hAnsi="Times New Roman" w:cs="Times New Roman"/>
          <w:sz w:val="26"/>
          <w:szCs w:val="26"/>
        </w:rPr>
        <w:t>анты-</w:t>
      </w:r>
      <w:r w:rsidR="00333D70" w:rsidRPr="00333D70">
        <w:rPr>
          <w:rFonts w:ascii="Times New Roman" w:hAnsi="Times New Roman" w:cs="Times New Roman"/>
          <w:sz w:val="26"/>
          <w:szCs w:val="26"/>
        </w:rPr>
        <w:t>М</w:t>
      </w:r>
      <w:r w:rsidR="00333D70">
        <w:rPr>
          <w:rFonts w:ascii="Times New Roman" w:hAnsi="Times New Roman" w:cs="Times New Roman"/>
          <w:sz w:val="26"/>
          <w:szCs w:val="26"/>
        </w:rPr>
        <w:t>ансийского автономного округа</w:t>
      </w:r>
      <w:r w:rsidR="00333D70" w:rsidRPr="00333D70">
        <w:rPr>
          <w:rFonts w:ascii="Times New Roman" w:hAnsi="Times New Roman" w:cs="Times New Roman"/>
          <w:sz w:val="26"/>
          <w:szCs w:val="26"/>
        </w:rPr>
        <w:t xml:space="preserve"> - Югры от 25.12.2014 </w:t>
      </w:r>
      <w:r w:rsidR="00333D70">
        <w:rPr>
          <w:rFonts w:ascii="Times New Roman" w:hAnsi="Times New Roman" w:cs="Times New Roman"/>
          <w:sz w:val="26"/>
          <w:szCs w:val="26"/>
        </w:rPr>
        <w:t>№</w:t>
      </w:r>
      <w:r w:rsidR="00333D70" w:rsidRPr="00333D70">
        <w:rPr>
          <w:rFonts w:ascii="Times New Roman" w:hAnsi="Times New Roman" w:cs="Times New Roman"/>
          <w:sz w:val="26"/>
          <w:szCs w:val="26"/>
        </w:rPr>
        <w:t>142</w:t>
      </w:r>
      <w:r w:rsidR="00333D70">
        <w:rPr>
          <w:rFonts w:ascii="Times New Roman" w:hAnsi="Times New Roman" w:cs="Times New Roman"/>
          <w:sz w:val="26"/>
          <w:szCs w:val="26"/>
        </w:rPr>
        <w:t xml:space="preserve"> «</w:t>
      </w:r>
      <w:r w:rsidR="00333D70" w:rsidRPr="00333D70">
        <w:rPr>
          <w:rFonts w:ascii="Times New Roman" w:hAnsi="Times New Roman" w:cs="Times New Roman"/>
          <w:sz w:val="26"/>
          <w:szCs w:val="26"/>
        </w:rPr>
        <w:t xml:space="preserve">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</w:t>
      </w:r>
      <w:r w:rsidR="00333D70">
        <w:rPr>
          <w:rFonts w:ascii="Times New Roman" w:hAnsi="Times New Roman" w:cs="Times New Roman"/>
          <w:sz w:val="26"/>
          <w:szCs w:val="26"/>
        </w:rPr>
        <w:t>–</w:t>
      </w:r>
      <w:r w:rsidR="00333D70" w:rsidRPr="00333D70">
        <w:rPr>
          <w:rFonts w:ascii="Times New Roman" w:hAnsi="Times New Roman" w:cs="Times New Roman"/>
          <w:sz w:val="26"/>
          <w:szCs w:val="26"/>
        </w:rPr>
        <w:t xml:space="preserve"> Югры</w:t>
      </w:r>
      <w:r w:rsidR="00333D70">
        <w:rPr>
          <w:rFonts w:ascii="Times New Roman" w:hAnsi="Times New Roman" w:cs="Times New Roman"/>
          <w:sz w:val="26"/>
          <w:szCs w:val="26"/>
        </w:rPr>
        <w:t>»</w:t>
      </w:r>
      <w:r w:rsidR="00E93916">
        <w:rPr>
          <w:rFonts w:ascii="Times New Roman" w:hAnsi="Times New Roman" w:cs="Times New Roman"/>
          <w:sz w:val="26"/>
          <w:szCs w:val="26"/>
        </w:rPr>
        <w:t xml:space="preserve">, </w:t>
      </w:r>
      <w:r w:rsidR="00333D70">
        <w:rPr>
          <w:rFonts w:ascii="Times New Roman" w:hAnsi="Times New Roman" w:cs="Times New Roman"/>
          <w:sz w:val="26"/>
          <w:szCs w:val="26"/>
        </w:rPr>
        <w:t>пунктом</w:t>
      </w:r>
      <w:r w:rsidR="00A62B15">
        <w:rPr>
          <w:rFonts w:ascii="Times New Roman" w:hAnsi="Times New Roman" w:cs="Times New Roman"/>
          <w:sz w:val="26"/>
          <w:szCs w:val="26"/>
        </w:rPr>
        <w:t xml:space="preserve"> 17 статьи 25 </w:t>
      </w:r>
      <w:r w:rsidR="00E93916">
        <w:rPr>
          <w:rFonts w:ascii="Times New Roman" w:hAnsi="Times New Roman" w:cs="Times New Roman"/>
          <w:sz w:val="26"/>
          <w:szCs w:val="26"/>
        </w:rPr>
        <w:t>Устав</w:t>
      </w:r>
      <w:r w:rsidR="00A62B15">
        <w:rPr>
          <w:rFonts w:ascii="Times New Roman" w:hAnsi="Times New Roman" w:cs="Times New Roman"/>
          <w:sz w:val="26"/>
          <w:szCs w:val="26"/>
        </w:rPr>
        <w:t>а</w:t>
      </w:r>
      <w:r w:rsidR="00E93916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62B15">
        <w:rPr>
          <w:rFonts w:ascii="Times New Roman" w:hAnsi="Times New Roman" w:cs="Times New Roman"/>
          <w:sz w:val="26"/>
          <w:szCs w:val="26"/>
        </w:rPr>
        <w:t>, р</w:t>
      </w:r>
      <w:r w:rsidR="00A62B15" w:rsidRPr="00A62B15">
        <w:rPr>
          <w:rFonts w:ascii="Times New Roman" w:hAnsi="Times New Roman" w:cs="Times New Roman"/>
          <w:sz w:val="26"/>
          <w:szCs w:val="26"/>
        </w:rPr>
        <w:t>ешение</w:t>
      </w:r>
      <w:r w:rsidR="00A62B15">
        <w:rPr>
          <w:rFonts w:ascii="Times New Roman" w:hAnsi="Times New Roman" w:cs="Times New Roman"/>
          <w:sz w:val="26"/>
          <w:szCs w:val="26"/>
        </w:rPr>
        <w:t>м</w:t>
      </w:r>
      <w:r w:rsidR="00A62B15" w:rsidRPr="00A62B15">
        <w:rPr>
          <w:rFonts w:ascii="Times New Roman" w:hAnsi="Times New Roman" w:cs="Times New Roman"/>
          <w:sz w:val="26"/>
          <w:szCs w:val="26"/>
        </w:rPr>
        <w:t xml:space="preserve"> Думы города Когалыма от 25.02.2010 </w:t>
      </w:r>
      <w:r w:rsidR="00A62B15">
        <w:rPr>
          <w:rFonts w:ascii="Times New Roman" w:hAnsi="Times New Roman" w:cs="Times New Roman"/>
          <w:sz w:val="26"/>
          <w:szCs w:val="26"/>
        </w:rPr>
        <w:t>№</w:t>
      </w:r>
      <w:r w:rsidR="00A62B15" w:rsidRPr="00A62B15">
        <w:rPr>
          <w:rFonts w:ascii="Times New Roman" w:hAnsi="Times New Roman" w:cs="Times New Roman"/>
          <w:sz w:val="26"/>
          <w:szCs w:val="26"/>
        </w:rPr>
        <w:t>476-ГД</w:t>
      </w:r>
      <w:r w:rsidR="00A62B15">
        <w:rPr>
          <w:rFonts w:ascii="Times New Roman" w:hAnsi="Times New Roman" w:cs="Times New Roman"/>
          <w:sz w:val="26"/>
          <w:szCs w:val="26"/>
        </w:rPr>
        <w:t xml:space="preserve"> «</w:t>
      </w:r>
      <w:r w:rsidR="00A62B15" w:rsidRPr="00A62B15">
        <w:rPr>
          <w:rFonts w:ascii="Times New Roman" w:hAnsi="Times New Roman" w:cs="Times New Roman"/>
          <w:sz w:val="26"/>
          <w:szCs w:val="26"/>
        </w:rPr>
        <w:t>Об утверждении Положения о Комитете финансов Администрации города Когалыма</w:t>
      </w:r>
      <w:r w:rsidR="00A62B15">
        <w:rPr>
          <w:rFonts w:ascii="Times New Roman" w:hAnsi="Times New Roman" w:cs="Times New Roman"/>
          <w:sz w:val="26"/>
          <w:szCs w:val="26"/>
        </w:rPr>
        <w:t>»</w:t>
      </w:r>
      <w:r w:rsidRPr="003961EE">
        <w:rPr>
          <w:rFonts w:ascii="Times New Roman" w:hAnsi="Times New Roman" w:cs="Times New Roman"/>
          <w:sz w:val="26"/>
          <w:szCs w:val="26"/>
        </w:rPr>
        <w:t>:</w:t>
      </w:r>
    </w:p>
    <w:p w:rsidR="003961EE" w:rsidRPr="003961EE" w:rsidRDefault="003961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>1. Создать Общественный совет при Администрации города Когалыма в сфере управления муниципальными финансами.</w:t>
      </w:r>
    </w:p>
    <w:p w:rsidR="003961EE" w:rsidRPr="003961EE" w:rsidRDefault="003961EE" w:rsidP="00732A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>2. Утвердить:</w:t>
      </w:r>
    </w:p>
    <w:p w:rsidR="003961EE" w:rsidRPr="003961EE" w:rsidRDefault="003961EE" w:rsidP="00732A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 xml:space="preserve">2.1. </w:t>
      </w:r>
      <w:hyperlink w:anchor="P34" w:history="1">
        <w:r w:rsidRPr="00A62B1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3961EE">
        <w:rPr>
          <w:rFonts w:ascii="Times New Roman" w:hAnsi="Times New Roman" w:cs="Times New Roman"/>
          <w:sz w:val="26"/>
          <w:szCs w:val="26"/>
        </w:rPr>
        <w:t xml:space="preserve"> об Общественном совете при Администрации города Когалыма в сфере управления муниципальными финансами согласно приложению 1 к настоящему постановлению.</w:t>
      </w:r>
    </w:p>
    <w:p w:rsidR="00732A2B" w:rsidRDefault="003961EE" w:rsidP="00732A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>2.</w:t>
      </w:r>
      <w:r w:rsidR="00732A2B">
        <w:rPr>
          <w:rFonts w:ascii="Times New Roman" w:hAnsi="Times New Roman" w:cs="Times New Roman"/>
          <w:sz w:val="26"/>
          <w:szCs w:val="26"/>
        </w:rPr>
        <w:t>2</w:t>
      </w:r>
      <w:r w:rsidRPr="003961EE">
        <w:rPr>
          <w:rFonts w:ascii="Times New Roman" w:hAnsi="Times New Roman" w:cs="Times New Roman"/>
          <w:sz w:val="26"/>
          <w:szCs w:val="26"/>
        </w:rPr>
        <w:t xml:space="preserve">. </w:t>
      </w:r>
      <w:r w:rsidR="00732A2B">
        <w:rPr>
          <w:rFonts w:ascii="Times New Roman" w:hAnsi="Times New Roman" w:cs="Times New Roman"/>
          <w:sz w:val="26"/>
          <w:szCs w:val="26"/>
        </w:rPr>
        <w:t xml:space="preserve">Порядок проведения </w:t>
      </w:r>
      <w:r w:rsidR="00732A2B" w:rsidRPr="00732A2B">
        <w:rPr>
          <w:rFonts w:ascii="Times New Roman" w:hAnsi="Times New Roman" w:cs="Times New Roman"/>
          <w:sz w:val="26"/>
          <w:szCs w:val="26"/>
        </w:rPr>
        <w:t xml:space="preserve">конкурсного отбора кандидатов в состав Общественного совета </w:t>
      </w:r>
      <w:r w:rsidR="00732A2B" w:rsidRPr="003961EE">
        <w:rPr>
          <w:rFonts w:ascii="Times New Roman" w:hAnsi="Times New Roman" w:cs="Times New Roman"/>
          <w:sz w:val="26"/>
          <w:szCs w:val="26"/>
        </w:rPr>
        <w:t>при Администрации города Когалыма в сфере управления муниципальными финансами</w:t>
      </w:r>
      <w:r w:rsidR="00F17D92">
        <w:rPr>
          <w:rFonts w:ascii="Times New Roman" w:hAnsi="Times New Roman" w:cs="Times New Roman"/>
          <w:sz w:val="26"/>
          <w:szCs w:val="26"/>
        </w:rPr>
        <w:t xml:space="preserve">, </w:t>
      </w:r>
      <w:r w:rsidR="00732A2B" w:rsidRPr="00732A2B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732A2B">
        <w:rPr>
          <w:rFonts w:ascii="Times New Roman" w:hAnsi="Times New Roman" w:cs="Times New Roman"/>
          <w:sz w:val="26"/>
          <w:szCs w:val="26"/>
        </w:rPr>
        <w:t xml:space="preserve"> 2 </w:t>
      </w:r>
      <w:r w:rsidR="00732A2B" w:rsidRPr="003961EE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732A2B">
        <w:rPr>
          <w:rFonts w:ascii="Times New Roman" w:hAnsi="Times New Roman" w:cs="Times New Roman"/>
          <w:sz w:val="26"/>
          <w:szCs w:val="26"/>
        </w:rPr>
        <w:t>.</w:t>
      </w:r>
    </w:p>
    <w:p w:rsidR="006B60DF" w:rsidRDefault="00AF320E" w:rsidP="00732A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6B60DF">
        <w:rPr>
          <w:rFonts w:ascii="Times New Roman" w:hAnsi="Times New Roman" w:cs="Times New Roman"/>
          <w:sz w:val="26"/>
          <w:szCs w:val="26"/>
        </w:rPr>
        <w:t xml:space="preserve">Персональный состав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A720ED">
        <w:rPr>
          <w:rFonts w:ascii="Times New Roman" w:hAnsi="Times New Roman" w:cs="Times New Roman"/>
          <w:sz w:val="26"/>
          <w:szCs w:val="26"/>
        </w:rPr>
        <w:t xml:space="preserve">по </w:t>
      </w:r>
      <w:r w:rsidR="00F17D92" w:rsidRPr="00A720ED">
        <w:rPr>
          <w:rFonts w:ascii="Times New Roman" w:hAnsi="Times New Roman" w:cs="Times New Roman"/>
          <w:sz w:val="26"/>
          <w:szCs w:val="26"/>
        </w:rPr>
        <w:t>формированию списков</w:t>
      </w:r>
      <w:r w:rsidR="00F17D92">
        <w:rPr>
          <w:rFonts w:ascii="Times New Roman" w:hAnsi="Times New Roman" w:cs="Times New Roman"/>
          <w:sz w:val="26"/>
          <w:szCs w:val="26"/>
        </w:rPr>
        <w:t xml:space="preserve"> </w:t>
      </w:r>
      <w:r w:rsidRPr="00732A2B">
        <w:rPr>
          <w:rFonts w:ascii="Times New Roman" w:hAnsi="Times New Roman" w:cs="Times New Roman"/>
          <w:sz w:val="26"/>
          <w:szCs w:val="26"/>
        </w:rPr>
        <w:t xml:space="preserve">кандидатов </w:t>
      </w:r>
      <w:r w:rsidR="00A720ED" w:rsidRPr="00A720ED">
        <w:rPr>
          <w:rFonts w:ascii="Times New Roman" w:hAnsi="Times New Roman" w:cs="Times New Roman"/>
          <w:sz w:val="26"/>
          <w:szCs w:val="26"/>
        </w:rPr>
        <w:t xml:space="preserve">для проведения конкурсного отбора кандидатов в состав Общественного совета </w:t>
      </w:r>
      <w:r w:rsidRPr="003961EE">
        <w:rPr>
          <w:rFonts w:ascii="Times New Roman" w:hAnsi="Times New Roman" w:cs="Times New Roman"/>
          <w:sz w:val="26"/>
          <w:szCs w:val="26"/>
        </w:rPr>
        <w:t>при Администрации города Когалыма в сфере управления муниципальными финансами</w:t>
      </w:r>
      <w:r w:rsidR="0048578E">
        <w:rPr>
          <w:rFonts w:ascii="Times New Roman" w:hAnsi="Times New Roman" w:cs="Times New Roman"/>
          <w:sz w:val="26"/>
          <w:szCs w:val="26"/>
        </w:rPr>
        <w:t xml:space="preserve">, </w:t>
      </w:r>
      <w:r w:rsidR="0048578E" w:rsidRPr="00732A2B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48578E">
        <w:rPr>
          <w:rFonts w:ascii="Times New Roman" w:hAnsi="Times New Roman" w:cs="Times New Roman"/>
          <w:sz w:val="26"/>
          <w:szCs w:val="26"/>
        </w:rPr>
        <w:t xml:space="preserve"> 3 </w:t>
      </w:r>
      <w:r w:rsidR="0048578E" w:rsidRPr="003961EE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48578E">
        <w:rPr>
          <w:rFonts w:ascii="Times New Roman" w:hAnsi="Times New Roman" w:cs="Times New Roman"/>
          <w:sz w:val="26"/>
          <w:szCs w:val="26"/>
        </w:rPr>
        <w:t>.</w:t>
      </w:r>
      <w:r w:rsidR="006B60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5C8" w:rsidRDefault="004445C8" w:rsidP="00732A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445C8" w:rsidRPr="004445C8" w:rsidRDefault="003961EE" w:rsidP="0044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 xml:space="preserve">3. </w:t>
      </w:r>
      <w:r w:rsidR="004445C8" w:rsidRPr="004445C8">
        <w:rPr>
          <w:rFonts w:ascii="Times New Roman" w:eastAsia="Calibri" w:hAnsi="Times New Roman" w:cs="Times New Roman"/>
          <w:bCs/>
          <w:sz w:val="26"/>
          <w:szCs w:val="26"/>
        </w:rPr>
        <w:t>Признать утратившим силу постановлени</w:t>
      </w:r>
      <w:r w:rsidR="004445C8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4445C8" w:rsidRPr="004445C8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Когалыма</w:t>
      </w:r>
      <w:r w:rsidR="004445C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445C8" w:rsidRPr="004445C8">
        <w:rPr>
          <w:rFonts w:ascii="Times New Roman" w:eastAsia="Calibri" w:hAnsi="Times New Roman" w:cs="Times New Roman"/>
          <w:bCs/>
          <w:sz w:val="26"/>
          <w:szCs w:val="26"/>
        </w:rPr>
        <w:t>от 28.03.2016 №744 «О создании Общественного совета при Администрации города Когалыма в сфере управления муниципальными финансами города Когалыма»</w:t>
      </w:r>
      <w:r w:rsidR="004445C8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3961EE" w:rsidRPr="003961EE" w:rsidRDefault="00444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961EE" w:rsidRPr="003961E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A62B15">
        <w:rPr>
          <w:rFonts w:ascii="Times New Roman" w:hAnsi="Times New Roman" w:cs="Times New Roman"/>
          <w:sz w:val="26"/>
          <w:szCs w:val="26"/>
        </w:rPr>
        <w:t>«</w:t>
      </w:r>
      <w:r w:rsidR="003961EE" w:rsidRPr="003961EE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62B15">
        <w:rPr>
          <w:rFonts w:ascii="Times New Roman" w:hAnsi="Times New Roman" w:cs="Times New Roman"/>
          <w:sz w:val="26"/>
          <w:szCs w:val="26"/>
        </w:rPr>
        <w:t>»</w:t>
      </w:r>
      <w:r w:rsidR="003961EE" w:rsidRPr="003961E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3961EE" w:rsidRPr="003961EE" w:rsidRDefault="003961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3961EE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961EE">
        <w:rPr>
          <w:rFonts w:ascii="Times New Roman" w:hAnsi="Times New Roman" w:cs="Times New Roman"/>
          <w:sz w:val="26"/>
          <w:szCs w:val="26"/>
        </w:rPr>
        <w:t>.</w:t>
      </w:r>
    </w:p>
    <w:p w:rsidR="003961EE" w:rsidRPr="003961EE" w:rsidRDefault="003961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61EE" w:rsidRPr="003961EE" w:rsidRDefault="003961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61EE" w:rsidRPr="003961EE" w:rsidRDefault="00A62B15" w:rsidP="00A62B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961EE" w:rsidRPr="003961EE" w:rsidRDefault="003961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61EE" w:rsidRDefault="003961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2B15" w:rsidRDefault="00A62B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20ED" w:rsidRDefault="00A720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7D92" w:rsidRDefault="00F17D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45C8" w:rsidRDefault="00444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Default="000E3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BFD" w:rsidRPr="000E3BFD" w:rsidRDefault="000E3BFD" w:rsidP="000E3B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BFD" w:rsidRPr="000E3BFD" w:rsidRDefault="000E3BFD" w:rsidP="000E3B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BFD" w:rsidRPr="000E3BFD" w:rsidRDefault="000E3BFD" w:rsidP="000E3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3BFD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2635"/>
        <w:gridCol w:w="2342"/>
        <w:gridCol w:w="1031"/>
      </w:tblGrid>
      <w:tr w:rsidR="000E3BFD" w:rsidRPr="000E3BFD" w:rsidTr="0024681E">
        <w:trPr>
          <w:trHeight w:val="11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FD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FD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F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FD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0E3BFD" w:rsidRPr="000E3BFD" w:rsidTr="0024681E">
        <w:trPr>
          <w:trHeight w:val="20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BFD" w:rsidRPr="000E3BFD" w:rsidTr="0024681E">
        <w:trPr>
          <w:trHeight w:val="20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FD">
              <w:rPr>
                <w:rFonts w:ascii="Times New Roman" w:eastAsia="Times New Roman" w:hAnsi="Times New Roman" w:cs="Times New Roman"/>
                <w:lang w:eastAsia="ru-RU"/>
              </w:rPr>
              <w:t>Комитет финансов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FD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FD">
              <w:rPr>
                <w:rFonts w:ascii="Times New Roman" w:eastAsia="Times New Roman" w:hAnsi="Times New Roman" w:cs="Times New Roman"/>
                <w:lang w:eastAsia="ru-RU"/>
              </w:rPr>
              <w:t>Рыбачок М.Г.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BFD" w:rsidRPr="000E3BFD" w:rsidTr="0024681E">
        <w:trPr>
          <w:trHeight w:val="20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FD">
              <w:rPr>
                <w:rFonts w:ascii="Times New Roman" w:eastAsia="Times New Roman" w:hAnsi="Times New Roman" w:cs="Times New Roman"/>
                <w:lang w:eastAsia="ru-RU"/>
              </w:rPr>
              <w:t>Юр. управление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BFD" w:rsidRPr="000E3BFD" w:rsidTr="0024681E">
        <w:trPr>
          <w:trHeight w:val="20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FD" w:rsidRPr="000E3BFD" w:rsidRDefault="000E3BFD" w:rsidP="000E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3BFD" w:rsidRPr="000E3BFD" w:rsidRDefault="000E3BFD" w:rsidP="000E3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E3BFD" w:rsidRPr="000E3BFD" w:rsidRDefault="000E3BFD" w:rsidP="000E3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3BFD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0E3BFD" w:rsidRPr="000E3BFD" w:rsidRDefault="000E3BFD" w:rsidP="000E3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3BFD">
        <w:rPr>
          <w:rFonts w:ascii="Times New Roman" w:eastAsia="Times New Roman" w:hAnsi="Times New Roman" w:cs="Times New Roman"/>
          <w:lang w:eastAsia="ru-RU"/>
        </w:rPr>
        <w:t>Зам. председателя КФ</w:t>
      </w:r>
      <w:r w:rsidRPr="000E3BFD">
        <w:rPr>
          <w:rFonts w:ascii="Times New Roman" w:eastAsia="Times New Roman" w:hAnsi="Times New Roman" w:cs="Times New Roman"/>
          <w:lang w:eastAsia="ru-RU"/>
        </w:rPr>
        <w:tab/>
      </w:r>
      <w:r w:rsidRPr="000E3BFD">
        <w:rPr>
          <w:rFonts w:ascii="Times New Roman" w:eastAsia="Times New Roman" w:hAnsi="Times New Roman" w:cs="Times New Roman"/>
          <w:lang w:eastAsia="ru-RU"/>
        </w:rPr>
        <w:tab/>
      </w:r>
      <w:r w:rsidRPr="000E3BFD">
        <w:rPr>
          <w:rFonts w:ascii="Times New Roman" w:eastAsia="Times New Roman" w:hAnsi="Times New Roman" w:cs="Times New Roman"/>
          <w:lang w:eastAsia="ru-RU"/>
        </w:rPr>
        <w:tab/>
      </w:r>
      <w:r w:rsidRPr="000E3BFD">
        <w:rPr>
          <w:rFonts w:ascii="Times New Roman" w:eastAsia="Times New Roman" w:hAnsi="Times New Roman" w:cs="Times New Roman"/>
          <w:lang w:eastAsia="ru-RU"/>
        </w:rPr>
        <w:tab/>
      </w:r>
      <w:r w:rsidRPr="000E3BFD">
        <w:rPr>
          <w:rFonts w:ascii="Times New Roman" w:eastAsia="Times New Roman" w:hAnsi="Times New Roman" w:cs="Times New Roman"/>
          <w:lang w:eastAsia="ru-RU"/>
        </w:rPr>
        <w:tab/>
      </w:r>
      <w:r w:rsidRPr="000E3BFD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0E3BFD">
        <w:rPr>
          <w:rFonts w:ascii="Times New Roman" w:eastAsia="Times New Roman" w:hAnsi="Times New Roman" w:cs="Times New Roman"/>
          <w:lang w:eastAsia="ru-RU"/>
        </w:rPr>
        <w:t>Л.В.Скорикова</w:t>
      </w:r>
      <w:proofErr w:type="spellEnd"/>
    </w:p>
    <w:p w:rsidR="000E3BFD" w:rsidRPr="000E3BFD" w:rsidRDefault="000E3BFD" w:rsidP="000E3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3BFD">
        <w:rPr>
          <w:rFonts w:ascii="Times New Roman" w:eastAsia="Times New Roman" w:hAnsi="Times New Roman" w:cs="Times New Roman"/>
          <w:lang w:eastAsia="ru-RU"/>
        </w:rPr>
        <w:t>Разослать: редакция газеты «Когалымский вестник», ООО «Ваш Консультант»</w:t>
      </w:r>
    </w:p>
    <w:p w:rsidR="003961EE" w:rsidRPr="003961EE" w:rsidRDefault="003961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961EE" w:rsidRPr="003961EE" w:rsidRDefault="003961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961EE" w:rsidRPr="003961EE" w:rsidRDefault="003961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3961EE" w:rsidRPr="003961EE" w:rsidRDefault="00A62B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961EE">
        <w:rPr>
          <w:rFonts w:ascii="Times New Roman" w:hAnsi="Times New Roman" w:cs="Times New Roman"/>
          <w:sz w:val="26"/>
          <w:szCs w:val="26"/>
        </w:rPr>
        <w:t>О</w:t>
      </w:r>
      <w:r w:rsidR="003961EE" w:rsidRPr="003961E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1EE" w:rsidRPr="003961EE">
        <w:rPr>
          <w:rFonts w:ascii="Times New Roman" w:hAnsi="Times New Roman" w:cs="Times New Roman"/>
          <w:sz w:val="26"/>
          <w:szCs w:val="26"/>
        </w:rPr>
        <w:t xml:space="preserve"> N</w:t>
      </w:r>
      <w:proofErr w:type="gramEnd"/>
      <w:r w:rsidR="003961EE" w:rsidRPr="003961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1EE" w:rsidRPr="003961EE" w:rsidRDefault="003961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61EE" w:rsidRPr="00A62B15" w:rsidRDefault="003961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4"/>
      <w:bookmarkEnd w:id="1"/>
      <w:r w:rsidRPr="00A62B15">
        <w:rPr>
          <w:rFonts w:ascii="Times New Roman" w:hAnsi="Times New Roman" w:cs="Times New Roman"/>
          <w:b w:val="0"/>
          <w:sz w:val="26"/>
          <w:szCs w:val="26"/>
        </w:rPr>
        <w:t>П</w:t>
      </w:r>
      <w:r w:rsidR="00A62B15">
        <w:rPr>
          <w:rFonts w:ascii="Times New Roman" w:hAnsi="Times New Roman" w:cs="Times New Roman"/>
          <w:b w:val="0"/>
          <w:sz w:val="26"/>
          <w:szCs w:val="26"/>
        </w:rPr>
        <w:t>оложение</w:t>
      </w:r>
    </w:p>
    <w:p w:rsidR="00A62B15" w:rsidRDefault="00A62B1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Общественном совете </w:t>
      </w:r>
      <w:r w:rsidR="00B335B9">
        <w:rPr>
          <w:rFonts w:ascii="Times New Roman" w:hAnsi="Times New Roman" w:cs="Times New Roman"/>
          <w:b w:val="0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города Когалыма</w:t>
      </w:r>
    </w:p>
    <w:p w:rsidR="003961EE" w:rsidRDefault="003961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62B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2B15">
        <w:rPr>
          <w:rFonts w:ascii="Times New Roman" w:hAnsi="Times New Roman" w:cs="Times New Roman"/>
          <w:b w:val="0"/>
          <w:sz w:val="26"/>
          <w:szCs w:val="26"/>
        </w:rPr>
        <w:t xml:space="preserve">в сфере управления муниципальными финансами </w:t>
      </w:r>
    </w:p>
    <w:p w:rsidR="00A62B15" w:rsidRPr="00A62B15" w:rsidRDefault="00A62B1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(далее – Положение)</w:t>
      </w:r>
    </w:p>
    <w:p w:rsidR="003961EE" w:rsidRPr="003961EE" w:rsidRDefault="003961EE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48578E" w:rsidRDefault="0048578E" w:rsidP="00485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48578E" w:rsidRDefault="0048578E" w:rsidP="0048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Положение об Общественном совете при Администрации города Когалыма в сфере управления муниципальными финансами (далее - Положение) определяет компетенцию, порядок формирования и деятельности Общественного совета при Администрации города Когалыма в сфере управления муниципальными финансами (далее – Общественный совет).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Под понятием сферы управления муниципальными финансами в настоящем Положении понимается совокупность целей и методов эффективного использования финансовых ресурсов (средств бюджета города Когалыма) в интересах населения города.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48578E">
        <w:rPr>
          <w:rFonts w:ascii="Times New Roman" w:hAnsi="Times New Roman" w:cs="Times New Roman"/>
          <w:sz w:val="26"/>
          <w:szCs w:val="26"/>
        </w:rPr>
        <w:t>Общественный совет является постоянно действующим консультативно-совещательным органом при Администрации города Когалыма (далее – Администрация города) и создается в целях вовлечения гражданского общества в принятие управленческих решений и разработке мер по реализации муниципальной политики в сфере управления муниципальными финансами на основе взаимодействия граждан, общественных объединений и иных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города Когалыма (далее – населени</w:t>
      </w:r>
      <w:r w:rsidR="00671B6D">
        <w:rPr>
          <w:rFonts w:ascii="Times New Roman" w:hAnsi="Times New Roman" w:cs="Times New Roman"/>
          <w:sz w:val="26"/>
          <w:szCs w:val="26"/>
        </w:rPr>
        <w:t>е</w:t>
      </w:r>
      <w:r w:rsidRPr="0048578E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671B6D">
        <w:rPr>
          <w:rFonts w:ascii="Times New Roman" w:hAnsi="Times New Roman" w:cs="Times New Roman"/>
          <w:sz w:val="26"/>
          <w:szCs w:val="26"/>
        </w:rPr>
        <w:t>, граждане города</w:t>
      </w:r>
      <w:r w:rsidRPr="0048578E">
        <w:rPr>
          <w:rFonts w:ascii="Times New Roman" w:hAnsi="Times New Roman" w:cs="Times New Roman"/>
          <w:sz w:val="26"/>
          <w:szCs w:val="26"/>
        </w:rPr>
        <w:t>) в работе Администрации города по подготовке и реализации управленческих решений.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Общественный совет в своей деятельности руководствуется </w:t>
      </w:r>
      <w:hyperlink r:id="rId6" w:history="1">
        <w:r w:rsidRPr="00671B6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71B6D">
        <w:rPr>
          <w:rFonts w:ascii="Times New Roman" w:hAnsi="Times New Roman" w:cs="Times New Roman"/>
          <w:sz w:val="26"/>
          <w:szCs w:val="26"/>
        </w:rPr>
        <w:t xml:space="preserve">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Ханты-Мансийского автономного округа - Югры, </w:t>
      </w:r>
      <w:hyperlink r:id="rId7" w:history="1">
        <w:r w:rsidRPr="00671B6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71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Когалыма, муниципальными правовыми актами города Когалыма, а также настоящим Положением.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Организационно-техническое обеспечение деятельности Общественного совета осуществляется Комитетом финансов Администрации города (далее - Комитет финансов).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Общественный совет осуществляет свою деятельность на основе принципов законности, уважения прав и свобод человека, коллегиальности, гласности и свободного обсуждения вопросов и строго в соответствии с действующим законодательством Российской Федерации.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Общественный совет не обладает правами юридического лица и функционирует без государственной регистрации.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1.8. </w:t>
      </w:r>
      <w:r w:rsidR="00671B6D" w:rsidRPr="00671B6D">
        <w:rPr>
          <w:rFonts w:ascii="Times New Roman" w:hAnsi="Times New Roman" w:cs="Times New Roman"/>
          <w:sz w:val="26"/>
          <w:szCs w:val="26"/>
        </w:rPr>
        <w:t>Решения Общественного совета носят рекомендательный характер и рассматриваются Администрацией города при принятии управленческих решений и при разработке мер по реализации муниципальной политики в сфере управления муниципальными финансами.</w:t>
      </w:r>
    </w:p>
    <w:p w:rsidR="00671B6D" w:rsidRDefault="00671B6D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671B6D">
        <w:rPr>
          <w:rFonts w:ascii="Times New Roman" w:hAnsi="Times New Roman" w:cs="Times New Roman"/>
          <w:sz w:val="26"/>
          <w:szCs w:val="26"/>
        </w:rPr>
        <w:t>Состав Общественного совета и изменения, вносимые в него утверждаются пост</w:t>
      </w:r>
      <w:r>
        <w:rPr>
          <w:rFonts w:ascii="Times New Roman" w:hAnsi="Times New Roman" w:cs="Times New Roman"/>
          <w:sz w:val="26"/>
          <w:szCs w:val="26"/>
        </w:rPr>
        <w:t>ановлением Администрации города.</w:t>
      </w:r>
    </w:p>
    <w:p w:rsidR="0048578E" w:rsidRDefault="0048578E" w:rsidP="0048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78E" w:rsidRDefault="0048578E" w:rsidP="00485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Задачи и направления деятельности Общественного совета</w:t>
      </w:r>
    </w:p>
    <w:p w:rsidR="0048578E" w:rsidRDefault="0048578E" w:rsidP="0048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Основными задачами Общественного совета являются: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участия населения города в обсуждении и выработке решений по вопросам нормативного правового регулирования в сфере управления муниципальными финансами;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 широкого круга граждан города, представляющих интересы различных групп населения города, к принятию управленческих решений в сфере управления муниципальными финансами;</w:t>
      </w:r>
    </w:p>
    <w:p w:rsidR="00671B6D" w:rsidRPr="00671B6D" w:rsidRDefault="00671B6D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B6D">
        <w:rPr>
          <w:rFonts w:ascii="Times New Roman" w:hAnsi="Times New Roman" w:cs="Times New Roman"/>
          <w:sz w:val="26"/>
          <w:szCs w:val="26"/>
        </w:rPr>
        <w:t>- осуществление общественного контроля за деятельностью Администрации города в сфере управления муниципальными финансами в формах и порядке, предусмотренных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71B6D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71B6D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 города Когалыма</w:t>
      </w:r>
      <w:r w:rsidRPr="00671B6D">
        <w:rPr>
          <w:rFonts w:ascii="Times New Roman" w:hAnsi="Times New Roman" w:cs="Times New Roman"/>
          <w:sz w:val="26"/>
          <w:szCs w:val="26"/>
        </w:rPr>
        <w:t>;</w:t>
      </w:r>
    </w:p>
    <w:p w:rsidR="00671B6D" w:rsidRPr="00671B6D" w:rsidRDefault="00671B6D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B6D">
        <w:rPr>
          <w:rFonts w:ascii="Times New Roman" w:hAnsi="Times New Roman" w:cs="Times New Roman"/>
          <w:sz w:val="26"/>
          <w:szCs w:val="26"/>
        </w:rPr>
        <w:t>- осуществление контроля за соблюдением антимонопольного законодательства в сфере управления муниципальными финансами;</w:t>
      </w:r>
    </w:p>
    <w:p w:rsidR="00671B6D" w:rsidRPr="00671B6D" w:rsidRDefault="00671B6D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B6D">
        <w:rPr>
          <w:rFonts w:ascii="Times New Roman" w:hAnsi="Times New Roman" w:cs="Times New Roman"/>
          <w:sz w:val="26"/>
          <w:szCs w:val="26"/>
        </w:rPr>
        <w:t>- совершенствование механизма учета общественного мнения и обратной связи Администрации города с гражданами, общественными объединениями и иными негосударственными некоммерческими организациями;</w:t>
      </w:r>
    </w:p>
    <w:p w:rsidR="00671B6D" w:rsidRPr="00671B6D" w:rsidRDefault="00671B6D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B6D">
        <w:rPr>
          <w:rFonts w:ascii="Times New Roman" w:hAnsi="Times New Roman" w:cs="Times New Roman"/>
          <w:sz w:val="26"/>
          <w:szCs w:val="26"/>
        </w:rPr>
        <w:t>- информирование общественности и организаций города Когалыма о деятельности Общественного совета посредством размещения информации на официальном сайте Администрации города, информационной системе «Открытый регион – Югра»;</w:t>
      </w:r>
    </w:p>
    <w:p w:rsidR="00671B6D" w:rsidRDefault="00671B6D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B6D">
        <w:rPr>
          <w:rFonts w:ascii="Times New Roman" w:hAnsi="Times New Roman" w:cs="Times New Roman"/>
          <w:sz w:val="26"/>
          <w:szCs w:val="26"/>
        </w:rPr>
        <w:t>- осуществление контроля за реализацией решений Общественного совета;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обсуждение иных вопросов, имеющих значение для обеспечения участия граждан в бюджетном процессе города Когалыма.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К основным направлениям деятельности Общественного совета относятся: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Привлечение населения города к реализации законодательства Российской Федерации в сфере управления муниципальными финансами.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 Рассмотрение инициатив граждан города, общественных объединений и иных организаций по вопросам, относящимся к сфере управления муниципальными финансами.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0"/>
      <w:bookmarkEnd w:id="2"/>
      <w:r>
        <w:rPr>
          <w:rFonts w:ascii="Times New Roman" w:hAnsi="Times New Roman" w:cs="Times New Roman"/>
          <w:sz w:val="26"/>
          <w:szCs w:val="26"/>
        </w:rPr>
        <w:t>2.2.3. Рассмотрение проектов муниципальных правовых актов в сфере управления муниципальными финансами, нормирования в сфере закупок товаров (работ, услуг) для муниципальных нужд города Когалыма.</w:t>
      </w:r>
    </w:p>
    <w:p w:rsidR="0048578E" w:rsidRDefault="0048578E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2"/>
      <w:bookmarkEnd w:id="3"/>
      <w:r>
        <w:rPr>
          <w:rFonts w:ascii="Times New Roman" w:hAnsi="Times New Roman" w:cs="Times New Roman"/>
          <w:sz w:val="26"/>
          <w:szCs w:val="26"/>
        </w:rPr>
        <w:t>2.2.4. Рассмотрение проект</w:t>
      </w:r>
      <w:r w:rsidR="00E733B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прогнозного плана (программы) приватизации муниципального имущества города Когалыма на очередной финансовый год и плановый период, а также изменения, вносимые в прогнозный план (программу) приватизации муниципального имущества.</w:t>
      </w:r>
    </w:p>
    <w:p w:rsidR="00E733B8" w:rsidRDefault="00E733B8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2.2.5. Рассмотрение проекта </w:t>
      </w:r>
      <w:r w:rsidRPr="00E733B8">
        <w:rPr>
          <w:rFonts w:ascii="Times New Roman" w:hAnsi="Times New Roman" w:cs="Times New Roman"/>
          <w:sz w:val="26"/>
          <w:szCs w:val="26"/>
        </w:rPr>
        <w:t>отчета о выполнении прогнозного плана (программы) приватизации муниципального имущества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671B6D" w:rsidRDefault="00671B6D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2.2.5. </w:t>
      </w:r>
      <w:r w:rsidRPr="00671B6D">
        <w:rPr>
          <w:rFonts w:ascii="Times New Roman" w:hAnsi="Times New Roman" w:cs="Times New Roman"/>
          <w:sz w:val="26"/>
          <w:szCs w:val="26"/>
        </w:rPr>
        <w:t>Рассмотрение итогов проведенных контрольных мероприятий в отношении Администрации города и подведомственных учреждений.</w:t>
      </w:r>
    </w:p>
    <w:p w:rsidR="00E733B8" w:rsidRDefault="00E733B8" w:rsidP="00671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2.2.6. Рассмотрение иных вопросов в сфере </w:t>
      </w:r>
      <w:r w:rsidRPr="00671B6D">
        <w:rPr>
          <w:rFonts w:ascii="Times New Roman" w:hAnsi="Times New Roman" w:cs="Times New Roman"/>
          <w:sz w:val="26"/>
          <w:szCs w:val="26"/>
        </w:rPr>
        <w:t>в сфере управления муниципальными финансами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578E" w:rsidRDefault="0048578E" w:rsidP="0048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78E" w:rsidRDefault="0048578E" w:rsidP="00485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Права Общественного совета</w:t>
      </w:r>
    </w:p>
    <w:p w:rsidR="0048578E" w:rsidRDefault="0048578E" w:rsidP="0048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78E" w:rsidRPr="00E733B8" w:rsidRDefault="0048578E" w:rsidP="00E7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3.1. Общественный совет для реализации целей и задач в установленной сфере деятельности имеет право:</w:t>
      </w:r>
    </w:p>
    <w:p w:rsidR="0048578E" w:rsidRPr="00E733B8" w:rsidRDefault="0048578E" w:rsidP="00E7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3.1.1. Принимать решения по направлениям своей деятельности.</w:t>
      </w:r>
    </w:p>
    <w:p w:rsidR="0048578E" w:rsidRPr="00E733B8" w:rsidRDefault="0048578E" w:rsidP="00E7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3.1.2. Участвовать в рабочих совещаниях, иных мероприятиях, организуемых Администрацией города.</w:t>
      </w:r>
    </w:p>
    <w:p w:rsidR="0048578E" w:rsidRPr="00E733B8" w:rsidRDefault="0048578E" w:rsidP="00E7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3.1.3. Вносить предложения по совершенствованию деятельности Администрации города в сфере управления муниципальными финансами.</w:t>
      </w:r>
    </w:p>
    <w:p w:rsidR="0048578E" w:rsidRPr="00E733B8" w:rsidRDefault="0048578E" w:rsidP="00E7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 xml:space="preserve">3.1.4. Одобрять (не одобрять) проекты муниципальных правовых актов, выносимые на рассмотрение Общественного совета согласно </w:t>
      </w:r>
      <w:r w:rsidR="00E733B8">
        <w:rPr>
          <w:rFonts w:ascii="Times New Roman" w:hAnsi="Times New Roman" w:cs="Times New Roman"/>
          <w:sz w:val="26"/>
          <w:szCs w:val="26"/>
        </w:rPr>
        <w:t xml:space="preserve">подпунктам </w:t>
      </w:r>
      <w:hyperlink w:anchor="Par20" w:history="1">
        <w:r w:rsidRPr="00E733B8">
          <w:rPr>
            <w:rFonts w:ascii="Times New Roman" w:hAnsi="Times New Roman" w:cs="Times New Roman"/>
            <w:sz w:val="26"/>
            <w:szCs w:val="26"/>
          </w:rPr>
          <w:t>2.2.3</w:t>
        </w:r>
      </w:hyperlink>
      <w:r w:rsidR="00E733B8">
        <w:rPr>
          <w:rFonts w:ascii="Times New Roman" w:hAnsi="Times New Roman" w:cs="Times New Roman"/>
          <w:sz w:val="26"/>
          <w:szCs w:val="26"/>
        </w:rPr>
        <w:t>-</w:t>
      </w:r>
      <w:hyperlink w:anchor="Par22" w:history="1">
        <w:r w:rsidRPr="00E733B8">
          <w:rPr>
            <w:rFonts w:ascii="Times New Roman" w:hAnsi="Times New Roman" w:cs="Times New Roman"/>
            <w:sz w:val="26"/>
            <w:szCs w:val="26"/>
          </w:rPr>
          <w:t>2.2.</w:t>
        </w:r>
      </w:hyperlink>
      <w:r w:rsidR="00E733B8">
        <w:rPr>
          <w:rFonts w:ascii="Times New Roman" w:hAnsi="Times New Roman" w:cs="Times New Roman"/>
          <w:sz w:val="26"/>
          <w:szCs w:val="26"/>
        </w:rPr>
        <w:t>6 пункта 2.2 раздела 2 настоящего Положения</w:t>
      </w:r>
      <w:r w:rsidRPr="00E733B8">
        <w:rPr>
          <w:rFonts w:ascii="Times New Roman" w:hAnsi="Times New Roman" w:cs="Times New Roman"/>
          <w:sz w:val="26"/>
          <w:szCs w:val="26"/>
        </w:rPr>
        <w:t>.</w:t>
      </w:r>
    </w:p>
    <w:p w:rsidR="0048578E" w:rsidRDefault="004445C8" w:rsidP="00E7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8578E" w:rsidRPr="00E733B8">
          <w:rPr>
            <w:rFonts w:ascii="Times New Roman" w:hAnsi="Times New Roman" w:cs="Times New Roman"/>
            <w:sz w:val="26"/>
            <w:szCs w:val="26"/>
          </w:rPr>
          <w:t>3.1.5</w:t>
        </w:r>
      </w:hyperlink>
      <w:r w:rsidR="0048578E" w:rsidRPr="00E733B8">
        <w:rPr>
          <w:rFonts w:ascii="Times New Roman" w:hAnsi="Times New Roman" w:cs="Times New Roman"/>
          <w:sz w:val="26"/>
          <w:szCs w:val="26"/>
        </w:rPr>
        <w:t>. Приглашать на свои заседания руководителей структурных подразделений Администрации города, представителей общественных объединений и иных негосударственных некоммерческих организаций, которые не вошли в состав Общественного состава при обсуждении вопросов, относящихся к их компетенции.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3.1.6. Взаимодействовать с Общественной палатой Ханты-Мансийского автономного округа – Югры, общественными советами при органах местного самоуправления Администрации города, органах местного самоуправления муниципальных образований Ханты-Мансийского автономного округа- Югры, иными совещательными органами, созданными при Губернаторе Ханты-Мансийского автономного округа- Югры и Правительстве Ханты-Мансийского автономного округа- Югры, по вопросам, отнесенным к компетенции Общественного совета.</w:t>
      </w:r>
    </w:p>
    <w:p w:rsidR="0048578E" w:rsidRDefault="0048578E" w:rsidP="0048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78E" w:rsidRDefault="0048578E" w:rsidP="00485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Порядок формирования состава Общественного совета</w:t>
      </w:r>
    </w:p>
    <w:p w:rsidR="00E733B8" w:rsidRDefault="00E733B8" w:rsidP="00485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4.1. Общественный совет формируется на основе добровольного участия в его деятельности граждан Российской Федерации, проживающих в городе Когалыме, достигших возраста 18 лет.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4.2. Члены Общественного совета исполняют свои обязанности на общественных началах.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4.3. Количественный состав Общественного совета составляет не менее 6 человек.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4.4. В состав Общественного совета входят председатель, заместитель председателя, секретарь и члены Общественного совета.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4.5.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председателю Общественного совета письменное заявление о выходе из состава Общественного совета.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4.6. Состав Общественного совета формируется с учетом норм, установленных частью 4 статьи 13 Федерального закона от 21.07.2014 №212-ФЗ, в следующем порядке: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4.6.1. 1/3 состава – по предложениям </w:t>
      </w:r>
      <w:r w:rsidR="00F329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Комитета 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из числа граждан города Когалыма, осуществляющих свою деятельность в сфере управления муниципальными финансами, включая не менее 1 представителя средств массовой информации для обеспечения открытости деятельности Общественного совета;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4.6.2. 2/3 состава - из числа поступивших от общественных объединений и иных негосударственных некоммерческих организаций, граждан, имеющих опыт работы не менее 3 лет в сфере управления муниципальными финансами, </w:t>
      </w:r>
      <w:r w:rsidR="00F329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заявок 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рассмотрении кандидатов в члены Общественного совета, отобранных в ходе конкурсного отбора кандидатов </w:t>
      </w:r>
      <w:r w:rsidR="00263923">
        <w:rPr>
          <w:rFonts w:ascii="Times New Roman" w:eastAsia="Calibri" w:hAnsi="Times New Roman" w:cs="Times New Roman"/>
          <w:sz w:val="26"/>
          <w:szCs w:val="26"/>
          <w:lang w:eastAsia="ru-RU"/>
        </w:rPr>
        <w:t>и общественного голосования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порядке, установленном приложением 2 к настоящему постановлению.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4.7. Кандидаты в состав Общественного совета должны соответствовать следующим требованиям: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4.7.1. наличие гражданства Российской Федерации, места жительства в городе Когалыме;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4.7.2. достижение возраста 18 лет;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4.7.3. наличие опыта работы в сфере управления муниципальными финансами не менее 2 лет;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4.7.4. отсутствие неснятой или непогашенной судимости;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4.7.5. отсутствие признания на основании решения суда недееспособными или ограниченно дееспособными;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4.7.6. отсутствие конфликта интересов, связанного с осуществлением полномочий члена Общественного совета.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4.8. Общественные объединения и иные негосударственные некоммерческие организации, обладающие правом выдвижения кандидатов в члены Общественного совета, должны соответствовать следующим требованиям: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4.8.1. осуществление деятельности в городе Когалыме не менее 3 лет с момента ее государственной регистрации на дату размещения Администрацией города объявления о конкурсном отборе;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4.8.2. не нахождение в процессе ликвидации;</w:t>
      </w:r>
    </w:p>
    <w:p w:rsidR="00E733B8" w:rsidRP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4.8.3. не иметь в соответствии с Федеральным законом от 25.07.2002 №114-ФЗ «О противодействии экстремистской деятельности» (далее - Федеральный закон №114-ФЗ) вынесенного предупреждения в письменной форме о недопустимости осуществления экстремистской деятельности, - в течение 1 года со дня вынесения предупреждения, если оно не было признано судом незаконным;</w:t>
      </w:r>
    </w:p>
    <w:p w:rsidR="00E733B8" w:rsidRDefault="00E733B8" w:rsidP="00E73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4.8.4. не приостановлена деятельность в соответствии с Федеральным законом №114-ФЗ, если решение о приостановлении не было признано судом незаконным.</w:t>
      </w:r>
    </w:p>
    <w:p w:rsidR="00460211" w:rsidRPr="00E733B8" w:rsidRDefault="00460211" w:rsidP="0046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4.9. За 60 календарных дней до истечения срока полномочий членов Общественного совета Администрация города организует процедуру формирования нового состава Общественного совета с указанием количественного состава Общественного совета.</w:t>
      </w:r>
    </w:p>
    <w:p w:rsidR="00460211" w:rsidRPr="00E733B8" w:rsidRDefault="00460211" w:rsidP="0046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4.10. Информация о формировании нового состава Общественного совета путем проведения конкурсного отбора кандидатов в состав Общественного совета и 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сроках внесения кандидатур (начало и окончание) в его состав размещается на официальном сайте Администрации города Когалыма.</w:t>
      </w:r>
    </w:p>
    <w:p w:rsidR="00460211" w:rsidRDefault="00460211" w:rsidP="0046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4.11. Персональный состав Общественного совета утверждается постановлением Администрации города в срок не позднее 5 рабочих дней с даты проведения конкурсного отбора кандидатов в состав Общественного совета.</w:t>
      </w:r>
    </w:p>
    <w:p w:rsidR="00A06B95" w:rsidRPr="00E733B8" w:rsidRDefault="00A06B95" w:rsidP="00A0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 Срок полномочий членов Общественного совета составляет 3 года с даты проведения первого заседания Общественного совета.</w:t>
      </w:r>
    </w:p>
    <w:p w:rsidR="00A06B95" w:rsidRPr="00E733B8" w:rsidRDefault="00A06B95" w:rsidP="00A0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 Полномочия члена Общественного совета прекращаются и член Общественного совета подлежит замене в случаях:</w:t>
      </w:r>
    </w:p>
    <w:p w:rsidR="00A06B95" w:rsidRPr="00E733B8" w:rsidRDefault="00A06B95" w:rsidP="00A0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.1. смерти члена Общественного совета;</w:t>
      </w:r>
    </w:p>
    <w:p w:rsidR="00A06B95" w:rsidRPr="00E733B8" w:rsidRDefault="00A06B95" w:rsidP="00A0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.2. подачи им заявления о прекращении участия в работе Общественного совета;</w:t>
      </w:r>
    </w:p>
    <w:p w:rsidR="00A06B95" w:rsidRPr="00E733B8" w:rsidRDefault="00A06B95" w:rsidP="00A0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.3. вступления в законную силу вынесенного в отношении его обвинительного приговора суда;</w:t>
      </w:r>
    </w:p>
    <w:p w:rsidR="00A06B95" w:rsidRPr="00E733B8" w:rsidRDefault="00A06B95" w:rsidP="00A0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.4.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A06B95" w:rsidRPr="00E733B8" w:rsidRDefault="00A06B95" w:rsidP="00A0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 выезда члена Общественного совета на постоянное место жительства за пределы города Когалыма;</w:t>
      </w:r>
    </w:p>
    <w:p w:rsidR="00A06B95" w:rsidRPr="00E733B8" w:rsidRDefault="00A06B95" w:rsidP="00A0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 возникновения конфликта интересов у члена Общественного совета, при котором личная заинтересованность влияет или может повлиять на объективное осуществление им своих полномочий, о чем член Общественного совета письменно информирует председателя Общественного совета;</w:t>
      </w:r>
    </w:p>
    <w:p w:rsidR="00A06B95" w:rsidRPr="00E733B8" w:rsidRDefault="00A06B95" w:rsidP="00A0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 на основании решения Общественного совета о нарушении Кодекса этики членом Общественного совета;</w:t>
      </w:r>
    </w:p>
    <w:p w:rsidR="00A06B95" w:rsidRPr="00E733B8" w:rsidRDefault="00A06B95" w:rsidP="00A0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3.8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 систематического (3 и более раза подряд) пропуска заседаний без уважительной причины на основании решения Общественного совета.</w:t>
      </w:r>
    </w:p>
    <w:p w:rsidR="00A06B95" w:rsidRPr="00E733B8" w:rsidRDefault="00A06B95" w:rsidP="00A0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4.16. В случае если обстоятельства, влекущие возникновение конфликта интересов у члена Общественного совета, не устранены либо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Общественный совет принимает решение о досрочном прекращении полномочий члена Общественного совета.</w:t>
      </w:r>
    </w:p>
    <w:p w:rsidR="00E733B8" w:rsidRDefault="00E733B8" w:rsidP="00485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961EE" w:rsidRPr="003961EE" w:rsidRDefault="003961E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>5. Деятельность Общественного совета</w:t>
      </w:r>
    </w:p>
    <w:p w:rsidR="003961EE" w:rsidRPr="003961EE" w:rsidRDefault="003961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61EE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5.1. Заседания Общественного совета проходят в городе Когалыма.</w:t>
      </w:r>
    </w:p>
    <w:p w:rsidR="00812F7E" w:rsidRDefault="00812F7E" w:rsidP="0081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Общественный совет собирается на первое заседание не позднее 30 календарных дней со дня утверждения его персонального состава.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5.</w:t>
      </w:r>
      <w:r w:rsidR="00812F7E">
        <w:rPr>
          <w:rFonts w:ascii="Times New Roman" w:hAnsi="Times New Roman" w:cs="Times New Roman"/>
          <w:sz w:val="26"/>
          <w:szCs w:val="26"/>
        </w:rPr>
        <w:t>3</w:t>
      </w:r>
      <w:r w:rsidRPr="00E733B8">
        <w:rPr>
          <w:rFonts w:ascii="Times New Roman" w:hAnsi="Times New Roman" w:cs="Times New Roman"/>
          <w:sz w:val="26"/>
          <w:szCs w:val="26"/>
        </w:rPr>
        <w:t>. На первом заседании Общественного совета из его состава путем прямого открытого голосования избирается председатель, заместитель председателя и назначается секретарь.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5.</w:t>
      </w:r>
      <w:r w:rsidR="00812F7E">
        <w:rPr>
          <w:rFonts w:ascii="Times New Roman" w:hAnsi="Times New Roman" w:cs="Times New Roman"/>
          <w:sz w:val="26"/>
          <w:szCs w:val="26"/>
        </w:rPr>
        <w:t>4</w:t>
      </w:r>
      <w:r w:rsidRPr="00E733B8">
        <w:rPr>
          <w:rFonts w:ascii="Times New Roman" w:hAnsi="Times New Roman" w:cs="Times New Roman"/>
          <w:sz w:val="26"/>
          <w:szCs w:val="26"/>
        </w:rPr>
        <w:t>. Председатель Общественного совета: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организует работу Общественного совета и председательствует на его заседаниях;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 xml:space="preserve">- оглашает повестку дня заседания и вносит для обсуждения предложения по </w:t>
      </w:r>
      <w:r w:rsidRPr="00E733B8">
        <w:rPr>
          <w:rFonts w:ascii="Times New Roman" w:hAnsi="Times New Roman" w:cs="Times New Roman"/>
          <w:sz w:val="26"/>
          <w:szCs w:val="26"/>
        </w:rPr>
        <w:lastRenderedPageBreak/>
        <w:t>включению в нее дополнительных вопросов, в том числе по инициативе любого члена Общественного совета, присутствующего на заседании;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выносит на обсуждение заседания Общественного совета вопросы, включенные в повестку дня;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выносит на голосование членов Общественного совета вопросы, отнесенные к компетенции Общественного совета, и производит подсчет голосов членов Общественного совета по указанным вопросам;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объявляет о принятом решении по итогам подсчета голосов членов Общественного совета;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взаимодействует с Комитетом финансов по вопросам реализации решений Общественного совета;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подписывает протоколы заседаний и другие документы, исходящие от Общественного совета;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осуществляет иные полномочия по обеспечению деятельности Общественного совета.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5.</w:t>
      </w:r>
      <w:r w:rsidR="00812F7E">
        <w:rPr>
          <w:rFonts w:ascii="Times New Roman" w:hAnsi="Times New Roman" w:cs="Times New Roman"/>
          <w:sz w:val="26"/>
          <w:szCs w:val="26"/>
        </w:rPr>
        <w:t>5</w:t>
      </w:r>
      <w:r w:rsidRPr="00E733B8">
        <w:rPr>
          <w:rFonts w:ascii="Times New Roman" w:hAnsi="Times New Roman" w:cs="Times New Roman"/>
          <w:sz w:val="26"/>
          <w:szCs w:val="26"/>
        </w:rPr>
        <w:t>. Заместитель председателя: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председательствует на заседаниях Общественного совета в случае отсутствия председателя;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участвует в организации работы и подготовке планов работы Общественного совета.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5.</w:t>
      </w:r>
      <w:r w:rsidR="00812F7E">
        <w:rPr>
          <w:rFonts w:ascii="Times New Roman" w:hAnsi="Times New Roman" w:cs="Times New Roman"/>
          <w:sz w:val="26"/>
          <w:szCs w:val="26"/>
        </w:rPr>
        <w:t>6</w:t>
      </w:r>
      <w:r w:rsidRPr="00E733B8">
        <w:rPr>
          <w:rFonts w:ascii="Times New Roman" w:hAnsi="Times New Roman" w:cs="Times New Roman"/>
          <w:sz w:val="26"/>
          <w:szCs w:val="26"/>
        </w:rPr>
        <w:t>. Секретарь: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ведет протокол заседания Общественного совета;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уведомляет членов Общественного совета о дате и времени предстоящего заседания;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готовит проекты решений и иных документов, исходящих от Общественного совета;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взаимодействует с Комитетом финансов и со структурными подразделениями Администрации города Когалыма по вопросам организационно-технического и информационного сопровождения деятельности Общественного совета.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5.</w:t>
      </w:r>
      <w:r w:rsidR="00812F7E">
        <w:rPr>
          <w:rFonts w:ascii="Times New Roman" w:hAnsi="Times New Roman" w:cs="Times New Roman"/>
          <w:sz w:val="26"/>
          <w:szCs w:val="26"/>
        </w:rPr>
        <w:t>7</w:t>
      </w:r>
      <w:r w:rsidRPr="00E733B8">
        <w:rPr>
          <w:rFonts w:ascii="Times New Roman" w:hAnsi="Times New Roman" w:cs="Times New Roman"/>
          <w:sz w:val="26"/>
          <w:szCs w:val="26"/>
        </w:rPr>
        <w:t>. Члены Общественного совета вправе: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вносить предложения по формированию повестки заседаний Общественного совета;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вносить предложения в план работы Общественного совета;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участвовать в подготовке материалов к заседаниям Общественного совета;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высказывать особое мнение по вопросам, рассматриваемым на заседаниях;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вносить предложения по вопросу формирования экспертных и рабочих групп, создаваемых Общественным советом;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выйти из состава Общественного совета на основании письменного заявления;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- осуществлять иные полномочия в рамках деятельности Общественного совета.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5.</w:t>
      </w:r>
      <w:r w:rsidR="00812F7E">
        <w:rPr>
          <w:rFonts w:ascii="Times New Roman" w:hAnsi="Times New Roman" w:cs="Times New Roman"/>
          <w:sz w:val="26"/>
          <w:szCs w:val="26"/>
        </w:rPr>
        <w:t>8</w:t>
      </w:r>
      <w:r w:rsidRPr="00E733B8">
        <w:rPr>
          <w:rFonts w:ascii="Times New Roman" w:hAnsi="Times New Roman" w:cs="Times New Roman"/>
          <w:sz w:val="26"/>
          <w:szCs w:val="26"/>
        </w:rPr>
        <w:t>. Основной формой деятельности Общественного совета являются заседания.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5.</w:t>
      </w:r>
      <w:r w:rsidR="00812F7E">
        <w:rPr>
          <w:rFonts w:ascii="Times New Roman" w:hAnsi="Times New Roman" w:cs="Times New Roman"/>
          <w:sz w:val="26"/>
          <w:szCs w:val="26"/>
        </w:rPr>
        <w:t>9</w:t>
      </w:r>
      <w:r w:rsidRPr="00E733B8">
        <w:rPr>
          <w:rFonts w:ascii="Times New Roman" w:hAnsi="Times New Roman" w:cs="Times New Roman"/>
          <w:sz w:val="26"/>
          <w:szCs w:val="26"/>
        </w:rPr>
        <w:t>. Заседания Общественного совета проводятся по мере необходимости, но не реже одного раза в квартал.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5.</w:t>
      </w:r>
      <w:r w:rsidR="00812F7E">
        <w:rPr>
          <w:rFonts w:ascii="Times New Roman" w:hAnsi="Times New Roman" w:cs="Times New Roman"/>
          <w:sz w:val="26"/>
          <w:szCs w:val="26"/>
        </w:rPr>
        <w:t>10</w:t>
      </w:r>
      <w:r w:rsidRPr="00E733B8">
        <w:rPr>
          <w:rFonts w:ascii="Times New Roman" w:hAnsi="Times New Roman" w:cs="Times New Roman"/>
          <w:sz w:val="26"/>
          <w:szCs w:val="26"/>
        </w:rPr>
        <w:t>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3961EE" w:rsidRPr="00E733B8" w:rsidRDefault="00812F7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="003961EE" w:rsidRPr="00E733B8">
        <w:rPr>
          <w:rFonts w:ascii="Times New Roman" w:hAnsi="Times New Roman" w:cs="Times New Roman"/>
          <w:sz w:val="26"/>
          <w:szCs w:val="26"/>
        </w:rPr>
        <w:t xml:space="preserve">. Решения Общественного совета принимаются открытым голосованием </w:t>
      </w:r>
      <w:r w:rsidR="003961EE" w:rsidRPr="00E733B8">
        <w:rPr>
          <w:rFonts w:ascii="Times New Roman" w:hAnsi="Times New Roman" w:cs="Times New Roman"/>
          <w:sz w:val="26"/>
          <w:szCs w:val="26"/>
        </w:rPr>
        <w:lastRenderedPageBreak/>
        <w:t>простым большинством голосов (от числа присутствующих).</w:t>
      </w:r>
    </w:p>
    <w:p w:rsidR="003961EE" w:rsidRPr="00E733B8" w:rsidRDefault="003961EE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B8">
        <w:rPr>
          <w:rFonts w:ascii="Times New Roman" w:hAnsi="Times New Roman" w:cs="Times New Roman"/>
          <w:sz w:val="26"/>
          <w:szCs w:val="26"/>
        </w:rPr>
        <w:t>5.1</w:t>
      </w:r>
      <w:r w:rsidR="00812F7E">
        <w:rPr>
          <w:rFonts w:ascii="Times New Roman" w:hAnsi="Times New Roman" w:cs="Times New Roman"/>
          <w:sz w:val="26"/>
          <w:szCs w:val="26"/>
        </w:rPr>
        <w:t>2</w:t>
      </w:r>
      <w:r w:rsidRPr="00E733B8">
        <w:rPr>
          <w:rFonts w:ascii="Times New Roman" w:hAnsi="Times New Roman" w:cs="Times New Roman"/>
          <w:sz w:val="26"/>
          <w:szCs w:val="26"/>
        </w:rPr>
        <w:t>. Решение Общественного совета может быть принято путем проведения заседания Общественного совета в заочной форме, в том числе посредством направления опросного листа с использованием почтовой, факсимильной или иной связи. Опросный лист без подписи члена Общественного совета является недействительным.</w:t>
      </w:r>
    </w:p>
    <w:p w:rsidR="003961EE" w:rsidRPr="00E733B8" w:rsidRDefault="004445C8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3961EE" w:rsidRPr="00E733B8">
          <w:rPr>
            <w:rFonts w:ascii="Times New Roman" w:hAnsi="Times New Roman" w:cs="Times New Roman"/>
            <w:sz w:val="26"/>
            <w:szCs w:val="26"/>
          </w:rPr>
          <w:t>5.1</w:t>
        </w:r>
      </w:hyperlink>
      <w:r w:rsidR="00812F7E">
        <w:rPr>
          <w:rFonts w:ascii="Times New Roman" w:hAnsi="Times New Roman" w:cs="Times New Roman"/>
          <w:sz w:val="26"/>
          <w:szCs w:val="26"/>
        </w:rPr>
        <w:t>3</w:t>
      </w:r>
      <w:r w:rsidR="003961EE" w:rsidRPr="00E733B8">
        <w:rPr>
          <w:rFonts w:ascii="Times New Roman" w:hAnsi="Times New Roman" w:cs="Times New Roman"/>
          <w:sz w:val="26"/>
          <w:szCs w:val="26"/>
        </w:rPr>
        <w:t>. При равенстве голосов право решающего голоса принадлежит председателю Общественного совета.</w:t>
      </w:r>
    </w:p>
    <w:p w:rsidR="003961EE" w:rsidRPr="00E733B8" w:rsidRDefault="004445C8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3961EE" w:rsidRPr="00E733B8">
          <w:rPr>
            <w:rFonts w:ascii="Times New Roman" w:hAnsi="Times New Roman" w:cs="Times New Roman"/>
            <w:sz w:val="26"/>
            <w:szCs w:val="26"/>
          </w:rPr>
          <w:t>5.1</w:t>
        </w:r>
      </w:hyperlink>
      <w:r w:rsidR="00812F7E">
        <w:rPr>
          <w:rFonts w:ascii="Times New Roman" w:hAnsi="Times New Roman" w:cs="Times New Roman"/>
          <w:sz w:val="26"/>
          <w:szCs w:val="26"/>
        </w:rPr>
        <w:t>4</w:t>
      </w:r>
      <w:r w:rsidR="003961EE" w:rsidRPr="00E733B8">
        <w:rPr>
          <w:rFonts w:ascii="Times New Roman" w:hAnsi="Times New Roman" w:cs="Times New Roman"/>
          <w:sz w:val="26"/>
          <w:szCs w:val="26"/>
        </w:rPr>
        <w:t>. Решения Общественного совета оформляются протоколом заседания, который подписывает председатель Общественного совета.</w:t>
      </w:r>
    </w:p>
    <w:p w:rsidR="00812F7E" w:rsidRPr="00E733B8" w:rsidRDefault="004445C8" w:rsidP="0081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r:id="rId11" w:history="1">
        <w:r w:rsidR="003961EE" w:rsidRPr="00E733B8">
          <w:rPr>
            <w:rFonts w:ascii="Times New Roman" w:hAnsi="Times New Roman" w:cs="Times New Roman"/>
            <w:sz w:val="26"/>
            <w:szCs w:val="26"/>
          </w:rPr>
          <w:t>5.1</w:t>
        </w:r>
      </w:hyperlink>
      <w:r w:rsidR="00812F7E">
        <w:rPr>
          <w:rFonts w:ascii="Times New Roman" w:hAnsi="Times New Roman" w:cs="Times New Roman"/>
          <w:sz w:val="26"/>
          <w:szCs w:val="26"/>
        </w:rPr>
        <w:t>5</w:t>
      </w:r>
      <w:r w:rsidR="003961EE" w:rsidRPr="00E733B8">
        <w:rPr>
          <w:rFonts w:ascii="Times New Roman" w:hAnsi="Times New Roman" w:cs="Times New Roman"/>
          <w:sz w:val="26"/>
          <w:szCs w:val="26"/>
        </w:rPr>
        <w:t xml:space="preserve">. Информация о деятельности Общественного совета размещается на сайте Администрации города Когалыма в информационно-телекоммуникационной сети "Интернет" </w:t>
      </w:r>
      <w:r w:rsidR="003961EE" w:rsidRPr="00812F7E">
        <w:rPr>
          <w:rFonts w:ascii="Times New Roman" w:hAnsi="Times New Roman" w:cs="Times New Roman"/>
          <w:sz w:val="26"/>
          <w:szCs w:val="26"/>
        </w:rPr>
        <w:t>(</w:t>
      </w:r>
      <w:hyperlink r:id="rId12" w:history="1">
        <w:r w:rsidR="00263923" w:rsidRPr="00812F7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www.admkogalym.ru</w:t>
        </w:r>
      </w:hyperlink>
      <w:r w:rsidR="00812F7E">
        <w:rPr>
          <w:rFonts w:ascii="Times New Roman" w:hAnsi="Times New Roman" w:cs="Times New Roman"/>
          <w:sz w:val="26"/>
          <w:szCs w:val="26"/>
        </w:rPr>
        <w:t xml:space="preserve">) </w:t>
      </w:r>
      <w:r w:rsidR="00812F7E"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следующей структурой:</w:t>
      </w:r>
    </w:p>
    <w:p w:rsidR="00812F7E" w:rsidRPr="00E733B8" w:rsidRDefault="00812F7E" w:rsidP="0081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15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.1. Официальные документы (муниципальные правовые акты, регламентирующие деятельность Общественного совета; муниципальные правовые акты об утверждении положени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я, состава Общественного совета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812F7E" w:rsidRPr="00E733B8" w:rsidRDefault="00812F7E" w:rsidP="0081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.2. Состав Общественного совета (ФИО полностью, статус в Общественном совете, контактная информация председателя Общественного совета).</w:t>
      </w:r>
    </w:p>
    <w:p w:rsidR="00812F7E" w:rsidRPr="00E733B8" w:rsidRDefault="00812F7E" w:rsidP="0081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.3. Информация о деятельности Общественного совета:</w:t>
      </w:r>
    </w:p>
    <w:p w:rsidR="00812F7E" w:rsidRPr="00E733B8" w:rsidRDefault="00812F7E" w:rsidP="0081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ланы работы Общественного совета;</w:t>
      </w:r>
    </w:p>
    <w:p w:rsidR="00812F7E" w:rsidRPr="00E733B8" w:rsidRDefault="00812F7E" w:rsidP="0081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аседания Общественного совета (повестки, протоколы заседаний, исполнение поручений).</w:t>
      </w:r>
    </w:p>
    <w:p w:rsidR="00812F7E" w:rsidRPr="00E733B8" w:rsidRDefault="00812F7E" w:rsidP="00812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33B8">
        <w:rPr>
          <w:rFonts w:ascii="Times New Roman" w:eastAsia="Calibri" w:hAnsi="Times New Roman" w:cs="Times New Roman"/>
          <w:sz w:val="26"/>
          <w:szCs w:val="26"/>
          <w:lang w:eastAsia="ru-RU"/>
        </w:rPr>
        <w:t>тветственное лицо за организационно-техническое обеспечение деятельности Общественного совета (ФИО, должность, контактный телефон, адрес электронной почты).</w:t>
      </w:r>
    </w:p>
    <w:p w:rsidR="00263923" w:rsidRDefault="00263923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Default="00A06B95" w:rsidP="00E73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61EE" w:rsidRPr="003961EE" w:rsidRDefault="003961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961EE" w:rsidRPr="003961EE" w:rsidRDefault="003961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961EE" w:rsidRPr="003961EE" w:rsidRDefault="003961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3961EE" w:rsidRPr="003961EE" w:rsidRDefault="003961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 xml:space="preserve">от N 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Порядок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конкурсного отбора кандидатов в состав Общественного совета</w:t>
      </w:r>
    </w:p>
    <w:p w:rsid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при Администрации города Когалыма 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в сфере управления муниципальными финансами 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(далее – Порядок конкурсного отбора)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1. С целью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состава</w:t>
      </w:r>
      <w:r w:rsidRPr="00A06B95">
        <w:rPr>
          <w:rFonts w:ascii="Times New Roman" w:hAnsi="Times New Roman" w:cs="Times New Roman"/>
          <w:sz w:val="26"/>
          <w:szCs w:val="26"/>
        </w:rPr>
        <w:t xml:space="preserve"> Общественного совета при Администрации города Когалыма в сфере управления муниципальными финансами (далее – Общественный совет) создается комиссия по формированию списка кандидатов для </w:t>
      </w:r>
      <w:r w:rsidR="00F17D92">
        <w:rPr>
          <w:rFonts w:ascii="Times New Roman" w:hAnsi="Times New Roman" w:cs="Times New Roman"/>
          <w:sz w:val="26"/>
          <w:szCs w:val="26"/>
        </w:rPr>
        <w:t xml:space="preserve">проведения конкурсного </w:t>
      </w:r>
      <w:r w:rsidR="00F17D92" w:rsidRPr="00F17D92">
        <w:rPr>
          <w:rFonts w:ascii="Times New Roman" w:hAnsi="Times New Roman" w:cs="Times New Roman"/>
          <w:sz w:val="26"/>
          <w:szCs w:val="26"/>
        </w:rPr>
        <w:t xml:space="preserve">отбора кандидатов </w:t>
      </w:r>
      <w:r w:rsidRPr="00A06B95">
        <w:rPr>
          <w:rFonts w:ascii="Times New Roman" w:hAnsi="Times New Roman" w:cs="Times New Roman"/>
          <w:sz w:val="26"/>
          <w:szCs w:val="26"/>
        </w:rPr>
        <w:t>в состав Общественного совета (далее - комиссия) в количестве не менее шести человек (членов комиссии).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2. В состав комиссии включаются заместитель Главы города, курирующий деятельность в сфере управления муниципальными финансами города Когалыма, представители Комитета финансов Администрации города Когалыма, </w:t>
      </w:r>
      <w:r w:rsidR="00F17D92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города Когалыма, </w:t>
      </w:r>
      <w:r w:rsidRPr="00A06B95">
        <w:rPr>
          <w:rFonts w:ascii="Times New Roman" w:hAnsi="Times New Roman" w:cs="Times New Roman"/>
          <w:sz w:val="26"/>
          <w:szCs w:val="26"/>
        </w:rPr>
        <w:t>юридического управления Администрации города Когалыма.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3. Комиссия публикует в средствах массовой информации и размещает на официальном сайте Администрации города Когалыма в информационно-телекоммуникационной сети "Интернет" (www.admkogalym.ru) информацию о формировании </w:t>
      </w:r>
      <w:r w:rsidR="00F17D92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Pr="00A06B95">
        <w:rPr>
          <w:rFonts w:ascii="Times New Roman" w:hAnsi="Times New Roman" w:cs="Times New Roman"/>
          <w:sz w:val="26"/>
          <w:szCs w:val="26"/>
        </w:rPr>
        <w:t xml:space="preserve">Общественного совета и сроке (начало и окончание) принятия документов, указанных в </w:t>
      </w:r>
      <w:hyperlink w:anchor="Par3" w:history="1">
        <w:r w:rsidRPr="00A06B95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A06B95">
        <w:rPr>
          <w:rFonts w:ascii="Times New Roman" w:hAnsi="Times New Roman" w:cs="Times New Roman"/>
          <w:sz w:val="26"/>
          <w:szCs w:val="26"/>
        </w:rPr>
        <w:t xml:space="preserve"> Порядка конкурсного отбора.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"/>
      <w:bookmarkEnd w:id="4"/>
      <w:r w:rsidRPr="00A06B95">
        <w:rPr>
          <w:rFonts w:ascii="Times New Roman" w:hAnsi="Times New Roman" w:cs="Times New Roman"/>
          <w:sz w:val="26"/>
          <w:szCs w:val="26"/>
        </w:rPr>
        <w:t>4. Граждане, претендующие на включение в состав Общественного совета, направляют в адрес председателя комиссии, следующие документы: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4.1. </w:t>
      </w:r>
      <w:hyperlink r:id="rId13" w:history="1">
        <w:r w:rsidRPr="00A06B95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A06B95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Порядку конкурсного отбора;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4.2. </w:t>
      </w:r>
      <w:hyperlink r:id="rId14" w:history="1">
        <w:r w:rsidRPr="00A06B95">
          <w:rPr>
            <w:rFonts w:ascii="Times New Roman" w:hAnsi="Times New Roman" w:cs="Times New Roman"/>
            <w:sz w:val="26"/>
            <w:szCs w:val="26"/>
          </w:rPr>
          <w:t>анкету</w:t>
        </w:r>
      </w:hyperlink>
      <w:r w:rsidRPr="00A06B95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Порядку конкурсного отбора;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4.3. </w:t>
      </w:r>
      <w:hyperlink r:id="rId15" w:history="1">
        <w:r w:rsidRPr="00A06B95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A06B95">
        <w:rPr>
          <w:rFonts w:ascii="Times New Roman" w:hAnsi="Times New Roman" w:cs="Times New Roman"/>
          <w:sz w:val="26"/>
          <w:szCs w:val="26"/>
        </w:rPr>
        <w:t xml:space="preserve"> по выдвижению представителя по форме согласно приложению 3 к Порядку конкурсного отбора;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4.4. </w:t>
      </w:r>
      <w:hyperlink r:id="rId16" w:history="1">
        <w:r w:rsidRPr="00A06B95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A06B95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по форме согласно приложению 4 к Порядку конкурсного отбора.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5. Заседание комиссии считается правомочным, если на ней присутствует не менее половины членов комиссии.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6. Конкурс </w:t>
      </w:r>
      <w:r w:rsidR="00F17D92">
        <w:rPr>
          <w:rFonts w:ascii="Times New Roman" w:hAnsi="Times New Roman" w:cs="Times New Roman"/>
          <w:sz w:val="26"/>
          <w:szCs w:val="26"/>
        </w:rPr>
        <w:t xml:space="preserve">отбор </w:t>
      </w:r>
      <w:r w:rsidRPr="00A06B95">
        <w:rPr>
          <w:rFonts w:ascii="Times New Roman" w:hAnsi="Times New Roman" w:cs="Times New Roman"/>
          <w:sz w:val="26"/>
          <w:szCs w:val="26"/>
        </w:rPr>
        <w:t>проводится при условии поступления заявлений не менее чем от десяти кандидатов.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7. Заседание комиссии проводится в течении 15 рабочих дней после окончания приема заявлений.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8. Конкурс</w:t>
      </w:r>
      <w:r w:rsidR="00F17D92">
        <w:rPr>
          <w:rFonts w:ascii="Times New Roman" w:hAnsi="Times New Roman" w:cs="Times New Roman"/>
          <w:sz w:val="26"/>
          <w:szCs w:val="26"/>
        </w:rPr>
        <w:t xml:space="preserve">ный отбор </w:t>
      </w:r>
      <w:r w:rsidRPr="00A06B95">
        <w:rPr>
          <w:rFonts w:ascii="Times New Roman" w:hAnsi="Times New Roman" w:cs="Times New Roman"/>
          <w:sz w:val="26"/>
          <w:szCs w:val="26"/>
        </w:rPr>
        <w:t xml:space="preserve">проводится без участия кандидатов, путем рассмотрения комиссией документов, предоставленных кандидатами.  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9. Представление документов не в полном объеме является основанием для принятия комиссией решения об исключении из числа кандидатов и отклонении кандидатуры от рассмотрения на заседании комиссии. Уведомление об исключении из числа кандидатов с указанием причин направляется заявителю в течение трех рабочих дней после дня проведения заседания комиссии.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10. Комиссия оценивает кандидатов исходя из следующих критериев: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- наличие наград, благодарностей, почетного звания;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lastRenderedPageBreak/>
        <w:t>- отсутствие непогашенной или неснятой судимости;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- отсутствие решения суда о признании лица недееспособным;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- опыт работы в сфере управления муниципальными финансами, не менее трех лет.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По каждому критерию присваиваются от 0 до 1 балла (где 0 - не соответствует критерию, 1 - соответствует критерию), путем заполнения оценочной ведомости по форме согласно приложению 5 к Порядку конкурсного отбора.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В случае если несколько кандидатов набрали одинаковое количество баллов, отбор кандидата для включения в состав </w:t>
      </w:r>
      <w:r w:rsidR="00F17D92">
        <w:rPr>
          <w:rFonts w:ascii="Times New Roman" w:hAnsi="Times New Roman" w:cs="Times New Roman"/>
          <w:sz w:val="26"/>
          <w:szCs w:val="26"/>
        </w:rPr>
        <w:t>О</w:t>
      </w:r>
      <w:r w:rsidRPr="00A06B95">
        <w:rPr>
          <w:rFonts w:ascii="Times New Roman" w:hAnsi="Times New Roman" w:cs="Times New Roman"/>
          <w:sz w:val="26"/>
          <w:szCs w:val="26"/>
        </w:rPr>
        <w:t>бщественного совета осуществляется путем проведения открытого голосования большинством голосов членов комиссии, присутствующих на заседании.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11. Протокол по итогам заседания комиссии оформляется в течение двух рабочих дней со дня заседания. На основании протокола в течение пяти рабочих дней готовится проект постановления Администрации города об утверждении состава Общественного совета.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12. Конкурс признается несостоявшимся в следующих случаях: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- на конкурс поступили документы менее чем от десяти кандидатов;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- за всех кандидатов проголосовало менее половины членов комиссии в случае, указанном в абзаце седьмом пункта 10 Порядка конкурсного отбора.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13. Решение комиссии о признании конкурса несостоявшимся оформляется протоколом заседания комиссии.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14. В случае признания конкурса несостоявшимся комиссией назначается проведение повторного конкурса.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0ED" w:rsidRDefault="00A720ED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0ED" w:rsidRDefault="00A720ED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к Порядку конкурсного отбора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Председателю комиссии по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формированию списка кандидатов для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включения в состав Общественного совета,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заместителю главы города Когалыма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 (фамилия, имя, отчество заявителя)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 (адрес заявителя)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 (телефон, адрес электронной почты)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Заявление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Прошу Вас рассмотреть вопрос о включении моей кандидатуры в состав Общественного совета при Администрации города Когалыма в сфере управления муниципальными финансами города Когалыма.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Приложение: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1. </w:t>
      </w:r>
      <w:hyperlink w:anchor="Par42" w:history="1">
        <w:r w:rsidRPr="00A06B95">
          <w:rPr>
            <w:rFonts w:ascii="Times New Roman" w:hAnsi="Times New Roman" w:cs="Times New Roman"/>
            <w:sz w:val="26"/>
            <w:szCs w:val="26"/>
          </w:rPr>
          <w:t>Анкета</w:t>
        </w:r>
      </w:hyperlink>
      <w:r w:rsidRPr="00A06B95">
        <w:rPr>
          <w:rFonts w:ascii="Times New Roman" w:hAnsi="Times New Roman" w:cs="Times New Roman"/>
          <w:sz w:val="26"/>
          <w:szCs w:val="26"/>
        </w:rPr>
        <w:t>.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ar101" w:history="1">
        <w:r w:rsidRPr="00A06B95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A06B95">
        <w:rPr>
          <w:rFonts w:ascii="Times New Roman" w:hAnsi="Times New Roman" w:cs="Times New Roman"/>
          <w:sz w:val="26"/>
          <w:szCs w:val="26"/>
        </w:rPr>
        <w:t xml:space="preserve"> по выдвижению представителя.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ar129" w:history="1">
        <w:r w:rsidRPr="00A06B95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A06B95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данных.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Дата                                                                Подпись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к Порядку конкурсного отбора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42"/>
      <w:bookmarkEnd w:id="5"/>
      <w:r w:rsidRPr="00A06B95">
        <w:rPr>
          <w:rFonts w:ascii="Times New Roman" w:hAnsi="Times New Roman" w:cs="Times New Roman"/>
          <w:sz w:val="26"/>
          <w:szCs w:val="26"/>
        </w:rPr>
        <w:t>Анкета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кандидата в Общественный совет при Администрации города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Когалыма в сфере управления муниципальными финансами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674"/>
        <w:gridCol w:w="4513"/>
      </w:tblGrid>
      <w:tr w:rsidR="00A06B95" w:rsidRPr="00A06B95" w:rsidTr="00ED1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95" w:rsidRPr="00A06B95" w:rsidTr="00ED1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Число, месяц, год и место рождения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95" w:rsidRPr="00A06B95" w:rsidTr="00ED1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95" w:rsidRPr="00A06B95" w:rsidTr="00ED1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95" w:rsidRPr="00A06B95" w:rsidTr="00ED1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Место работы (наименование организации, должность)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95" w:rsidRPr="00A06B95" w:rsidTr="00ED1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Адрес местожительства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95" w:rsidRPr="00A06B95" w:rsidTr="00ED1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Контактные данные (номер телефона, адрес электронной почты)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95" w:rsidRPr="00A06B95" w:rsidTr="00ED1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Сведения о наличии наград, благодарностей, почетного звания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95" w:rsidRPr="00A06B95" w:rsidTr="00ED1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Сведения об отсутствии непогашенной или неснятой судимости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95" w:rsidRPr="00A06B95" w:rsidTr="00ED1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Сведения об отсутствии решения суда о признании лица недееспособным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95" w:rsidRPr="00A06B95" w:rsidTr="00ED1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B95">
              <w:rPr>
                <w:rFonts w:ascii="Times New Roman" w:hAnsi="Times New Roman" w:cs="Times New Roman"/>
                <w:sz w:val="26"/>
                <w:szCs w:val="26"/>
              </w:rPr>
              <w:t>Опыт работы в сфере управления муниципальными финансами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к Порядку конкурсного отбора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Председателю комиссии по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формированию списка кандидатов для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включения в состав Общественного совета,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заместителю главы города Когалыма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 (фамилия, имя, отчество заявителя)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 (адрес заявителя)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 xml:space="preserve"> (телефон, адрес электронной почты)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101"/>
      <w:bookmarkEnd w:id="6"/>
      <w:r w:rsidRPr="00A06B95">
        <w:rPr>
          <w:rFonts w:ascii="Times New Roman" w:hAnsi="Times New Roman" w:cs="Times New Roman"/>
          <w:sz w:val="26"/>
          <w:szCs w:val="26"/>
        </w:rPr>
        <w:t>Ходатайство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по выдвижению представителя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A06B95">
        <w:rPr>
          <w:rFonts w:ascii="Times New Roman" w:hAnsi="Times New Roman" w:cs="Times New Roman"/>
          <w:i/>
        </w:rPr>
        <w:t>(наименование предприятия, учреждения, общественного объединения, негосударственной некоммерческой организации)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приняло решение о выдвижении кандидатуры в члены Общественного совета при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B95">
        <w:rPr>
          <w:rFonts w:ascii="Times New Roman" w:hAnsi="Times New Roman" w:cs="Times New Roman"/>
          <w:sz w:val="26"/>
          <w:szCs w:val="26"/>
        </w:rPr>
        <w:t>Администрации  города</w:t>
      </w:r>
      <w:proofErr w:type="gramEnd"/>
      <w:r w:rsidRPr="00A06B95">
        <w:rPr>
          <w:rFonts w:ascii="Times New Roman" w:hAnsi="Times New Roman" w:cs="Times New Roman"/>
          <w:sz w:val="26"/>
          <w:szCs w:val="26"/>
        </w:rPr>
        <w:t xml:space="preserve">  Когалыма в сфере управления муниципальными финансами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A06B95">
        <w:rPr>
          <w:rFonts w:ascii="Times New Roman" w:hAnsi="Times New Roman" w:cs="Times New Roman"/>
          <w:i/>
        </w:rPr>
        <w:t>(фамилия, имя, отчество)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Просим Вас рассмотреть наше предложение.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Руководитель            ________________        ___________________________</w:t>
      </w:r>
    </w:p>
    <w:p w:rsidR="00A06B95" w:rsidRPr="00A06B95" w:rsidRDefault="00A06B95" w:rsidP="00A06B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A06B95">
        <w:rPr>
          <w:rFonts w:ascii="Times New Roman" w:hAnsi="Times New Roman" w:cs="Times New Roman"/>
          <w:sz w:val="26"/>
          <w:szCs w:val="26"/>
        </w:rPr>
        <w:t>М.П</w:t>
      </w:r>
      <w:r w:rsidRPr="00A06B95">
        <w:rPr>
          <w:rFonts w:ascii="Times New Roman" w:hAnsi="Times New Roman" w:cs="Times New Roman"/>
          <w:i/>
        </w:rPr>
        <w:t>.                                            (</w:t>
      </w:r>
      <w:proofErr w:type="gramStart"/>
      <w:r w:rsidRPr="00A06B95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A06B95">
        <w:rPr>
          <w:rFonts w:ascii="Times New Roman" w:hAnsi="Times New Roman" w:cs="Times New Roman"/>
          <w:i/>
        </w:rPr>
        <w:t xml:space="preserve">                                         (Ф.И.О.)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к Порядку конкурсного отбора</w:t>
      </w: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B95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</w:t>
      </w:r>
    </w:p>
    <w:p w:rsidR="00A06B95" w:rsidRPr="00A06B95" w:rsidRDefault="00A06B95" w:rsidP="00A06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B95">
        <w:rPr>
          <w:rFonts w:ascii="Times New Roman" w:eastAsia="Times New Roman" w:hAnsi="Times New Roman" w:cs="Times New Roman"/>
          <w:b/>
          <w:sz w:val="24"/>
          <w:szCs w:val="24"/>
        </w:rPr>
        <w:t>субъекта персональных данных на обработку персональных данных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______________________________________________________________________,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A06B9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</w:t>
      </w:r>
      <w:r w:rsidRPr="00A06B95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Фамилия Имя Отчество (при наличии) субъекта персональных </w:t>
      </w:r>
      <w:proofErr w:type="gramStart"/>
      <w:r w:rsidRPr="00A06B95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данных )</w:t>
      </w:r>
      <w:proofErr w:type="gramEnd"/>
    </w:p>
    <w:p w:rsidR="00A06B95" w:rsidRPr="00A06B95" w:rsidRDefault="00A06B95" w:rsidP="00A06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 выдан ____________________________________________,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 w:rsidRPr="00A06B95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(серия, номер)</w:t>
      </w:r>
      <w:r w:rsidRPr="00A06B95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A06B95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A06B95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A06B95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proofErr w:type="gramStart"/>
      <w:r w:rsidRPr="00A06B95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A06B95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>когда и кем выдан)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 ______________________________________________________,</w:t>
      </w:r>
    </w:p>
    <w:p w:rsidR="00A06B95" w:rsidRPr="00A06B95" w:rsidRDefault="00A06B95" w:rsidP="00A0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9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ст.9 Федерального закона от 27.07.2006 №152-ФЗ «О персональных данных» даю свое согласие </w:t>
      </w:r>
      <w:r w:rsidRPr="00A06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обработку Администрацией города Когалыма (далее – оператор) (628481, Ханты-Мансийский автономный округ - Югра, г. Когалым, ул. Дружбы народов, д. 7, </w:t>
      </w:r>
      <w:r w:rsidRPr="00A0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информационных ресурсах оператора: </w:t>
      </w:r>
      <w:r w:rsidRPr="00A06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06B9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06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admkogalym</w:t>
      </w:r>
      <w:proofErr w:type="spellEnd"/>
      <w:r w:rsidRPr="00A06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06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06B9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06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моих персональных данных, относящихся исключительно к перечисленным ниже категориям персональных данных: фамилия, имя, отчество, дата рождения, серия и номер паспорта или заменяющего его документа, адрес места жительства;</w:t>
      </w:r>
      <w:r w:rsidRPr="00A0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информация (номер телефона, адрес электронной почты (при наличии)).</w:t>
      </w:r>
    </w:p>
    <w:p w:rsidR="00A06B95" w:rsidRPr="00A06B95" w:rsidRDefault="00A06B95" w:rsidP="00A06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95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в целях </w:t>
      </w:r>
      <w:r w:rsidRPr="00A0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выдвижения своей кандидатуры в состав Общественного совета при Администрации города Когалыма в сфере управления муниципальными финансами. </w:t>
      </w:r>
    </w:p>
    <w:p w:rsidR="00A06B95" w:rsidRPr="00A06B95" w:rsidRDefault="00A06B95" w:rsidP="00A06B95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(</w:t>
      </w:r>
      <w:r w:rsidRPr="00A06B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третьих лиц, если таковые есть</w:t>
      </w:r>
      <w:r w:rsidRPr="00A0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06B95" w:rsidRPr="00A06B95" w:rsidRDefault="00A06B95" w:rsidP="00A06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A06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города Когалыма</w:t>
      </w:r>
      <w:r w:rsidRPr="00A0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06B95" w:rsidRPr="00A06B95" w:rsidRDefault="00A06B95" w:rsidP="00A06B95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06B95" w:rsidRPr="00A06B95" w:rsidRDefault="00A06B95" w:rsidP="00A06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A06B95" w:rsidRPr="00A06B95" w:rsidRDefault="00A06B95" w:rsidP="00A06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A06B95" w:rsidRPr="00A06B95" w:rsidRDefault="00A06B95" w:rsidP="00A06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B95" w:rsidRPr="00A06B95" w:rsidRDefault="00A06B95" w:rsidP="00A06B9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"____" _________ 20__ г.              _______________ /_____________________/</w:t>
      </w:r>
    </w:p>
    <w:p w:rsidR="00A06B95" w:rsidRPr="00A06B95" w:rsidRDefault="00A06B95" w:rsidP="00A06B9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(</w:t>
      </w:r>
      <w:proofErr w:type="gramStart"/>
      <w:r w:rsidRPr="00A06B95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Pr="00A06B9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(Расшифровка подписи)</w:t>
      </w:r>
    </w:p>
    <w:p w:rsidR="00A06B95" w:rsidRPr="00A06B95" w:rsidRDefault="00A06B95" w:rsidP="00A06B9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6B95">
        <w:rPr>
          <w:rFonts w:ascii="Times New Roman" w:hAnsi="Times New Roman" w:cs="Times New Roman"/>
          <w:sz w:val="26"/>
          <w:szCs w:val="26"/>
        </w:rPr>
        <w:t>к Порядку конкурсного отбора</w:t>
      </w:r>
    </w:p>
    <w:p w:rsidR="00A06B95" w:rsidRPr="00A06B95" w:rsidRDefault="00A06B95" w:rsidP="00A06B95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B95"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B95">
        <w:rPr>
          <w:rFonts w:ascii="Times New Roman" w:hAnsi="Times New Roman" w:cs="Times New Roman"/>
          <w:sz w:val="24"/>
          <w:szCs w:val="24"/>
        </w:rPr>
        <w:t xml:space="preserve">кандидата в члены Общественного совета 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B9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B95">
        <w:rPr>
          <w:rFonts w:ascii="Times New Roman" w:hAnsi="Times New Roman" w:cs="Times New Roman"/>
          <w:sz w:val="24"/>
          <w:szCs w:val="24"/>
        </w:rPr>
        <w:t>(Ф.И.О.)</w:t>
      </w: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3458"/>
        <w:gridCol w:w="1531"/>
      </w:tblGrid>
      <w:tr w:rsidR="00A06B95" w:rsidRPr="00A06B95" w:rsidTr="00ED15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соответствия кандидата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Шкала оценки критерия соответствия кандидата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кандидата в баллах</w:t>
            </w:r>
          </w:p>
        </w:tc>
      </w:tr>
      <w:tr w:rsidR="00A06B95" w:rsidRPr="00A06B95" w:rsidTr="00ED15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Наличие наград, благодарностей, почетного звания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0 - не соответствует критерию</w:t>
            </w:r>
          </w:p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1 - соответствует критерию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95" w:rsidRPr="00A06B95" w:rsidTr="00ED15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Отсутствие непогашенной или неснятой судимости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0 - не соответствует критерию</w:t>
            </w:r>
          </w:p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1 - соответствует критерию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95" w:rsidRPr="00A06B95" w:rsidTr="00ED15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Отсутствие решения суда о признании лица недееспособным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0 - не соответствует критерию</w:t>
            </w:r>
          </w:p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1 - соответствует критерию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95" w:rsidRPr="00A06B95" w:rsidTr="00ED15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Опыт работы в сфере управления муниципальными финансами, не менее трех лет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0 - не соответствует критерию</w:t>
            </w:r>
          </w:p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5">
              <w:rPr>
                <w:rFonts w:ascii="Times New Roman" w:hAnsi="Times New Roman" w:cs="Times New Roman"/>
                <w:sz w:val="24"/>
                <w:szCs w:val="24"/>
              </w:rPr>
              <w:t>1 - соответствует критерию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5" w:rsidRPr="00A06B95" w:rsidRDefault="00A06B95" w:rsidP="00A0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95" w:rsidRPr="00A06B95" w:rsidRDefault="00A06B95" w:rsidP="00A0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23" w:rsidRDefault="00263923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Pr="003961EE" w:rsidRDefault="00ED156C" w:rsidP="00ED15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D156C" w:rsidRPr="003961EE" w:rsidRDefault="00ED156C" w:rsidP="00ED15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D156C" w:rsidRPr="003961EE" w:rsidRDefault="00ED156C" w:rsidP="00ED15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ED156C" w:rsidRPr="003961EE" w:rsidRDefault="00ED156C" w:rsidP="00ED15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61EE">
        <w:rPr>
          <w:rFonts w:ascii="Times New Roman" w:hAnsi="Times New Roman" w:cs="Times New Roman"/>
          <w:sz w:val="26"/>
          <w:szCs w:val="26"/>
        </w:rPr>
        <w:t xml:space="preserve">от N </w:t>
      </w: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A720ED">
        <w:rPr>
          <w:rFonts w:ascii="Times New Roman" w:hAnsi="Times New Roman" w:cs="Times New Roman"/>
          <w:sz w:val="26"/>
          <w:szCs w:val="26"/>
        </w:rPr>
        <w:t>по формированию списков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A2B">
        <w:rPr>
          <w:rFonts w:ascii="Times New Roman" w:hAnsi="Times New Roman" w:cs="Times New Roman"/>
          <w:sz w:val="26"/>
          <w:szCs w:val="26"/>
        </w:rPr>
        <w:t>кандидатов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0ED">
        <w:rPr>
          <w:rFonts w:ascii="Times New Roman" w:hAnsi="Times New Roman" w:cs="Times New Roman"/>
          <w:sz w:val="26"/>
          <w:szCs w:val="26"/>
        </w:rPr>
        <w:t xml:space="preserve">для проведения конкурсного отбора кандидатов в состав Общественного совета </w:t>
      </w:r>
      <w:r w:rsidRPr="003961EE">
        <w:rPr>
          <w:rFonts w:ascii="Times New Roman" w:hAnsi="Times New Roman" w:cs="Times New Roman"/>
          <w:sz w:val="26"/>
          <w:szCs w:val="26"/>
        </w:rPr>
        <w:t>при Администрации города Когалыма в сфере управления муниципальными финансами</w:t>
      </w:r>
    </w:p>
    <w:p w:rsidR="00ED156C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156C" w:rsidRPr="00ED156C" w:rsidRDefault="00ED156C" w:rsidP="00ED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39"/>
      </w:tblGrid>
      <w:tr w:rsidR="00ED156C" w:rsidRPr="00ED156C">
        <w:tc>
          <w:tcPr>
            <w:tcW w:w="2835" w:type="dxa"/>
          </w:tcPr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Татьяна Ивановна</w:t>
            </w:r>
          </w:p>
        </w:tc>
        <w:tc>
          <w:tcPr>
            <w:tcW w:w="340" w:type="dxa"/>
          </w:tcPr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15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</w:tcPr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156C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Когалыма,</w:t>
            </w:r>
          </w:p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156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ED156C" w:rsidRPr="00ED156C">
        <w:tc>
          <w:tcPr>
            <w:tcW w:w="2835" w:type="dxa"/>
          </w:tcPr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Скорикова Людмила Владимировна</w:t>
            </w:r>
          </w:p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15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</w:tcPr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финансов Администрации города Когалыма</w:t>
            </w:r>
            <w:r w:rsidRPr="00ED156C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</w:tr>
      <w:tr w:rsidR="00ED156C" w:rsidRPr="00ED156C">
        <w:tc>
          <w:tcPr>
            <w:tcW w:w="9014" w:type="dxa"/>
            <w:gridSpan w:val="3"/>
          </w:tcPr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156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ED156C" w:rsidRPr="00ED156C">
        <w:tc>
          <w:tcPr>
            <w:tcW w:w="2835" w:type="dxa"/>
          </w:tcPr>
          <w:p w:rsid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Рыбачок Марина Геннадьевна</w:t>
            </w:r>
          </w:p>
          <w:p w:rsid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Лучицкая Марина Валерьевна</w:t>
            </w:r>
          </w:p>
        </w:tc>
        <w:tc>
          <w:tcPr>
            <w:tcW w:w="340" w:type="dxa"/>
          </w:tcPr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15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</w:tcPr>
          <w:p w:rsid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финансов Администрации города Когалыма</w:t>
            </w:r>
          </w:p>
          <w:p w:rsid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</w:t>
            </w:r>
          </w:p>
        </w:tc>
      </w:tr>
      <w:tr w:rsidR="00ED156C" w:rsidRPr="00ED156C">
        <w:tc>
          <w:tcPr>
            <w:tcW w:w="2835" w:type="dxa"/>
          </w:tcPr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156C">
              <w:rPr>
                <w:rFonts w:ascii="Times New Roman" w:hAnsi="Times New Roman" w:cs="Times New Roman"/>
                <w:sz w:val="26"/>
                <w:szCs w:val="26"/>
              </w:rPr>
              <w:t>Леонтьева</w:t>
            </w:r>
          </w:p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156C">
              <w:rPr>
                <w:rFonts w:ascii="Times New Roman" w:hAnsi="Times New Roman" w:cs="Times New Roman"/>
                <w:sz w:val="26"/>
                <w:szCs w:val="26"/>
              </w:rPr>
              <w:t>Инна Александровна</w:t>
            </w:r>
          </w:p>
        </w:tc>
        <w:tc>
          <w:tcPr>
            <w:tcW w:w="340" w:type="dxa"/>
          </w:tcPr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15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</w:tcPr>
          <w:p w:rsidR="00ED156C" w:rsidRPr="00ED156C" w:rsidRDefault="00ED156C" w:rsidP="00ED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156C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управления Администрации города Когалыма.</w:t>
            </w:r>
          </w:p>
        </w:tc>
      </w:tr>
    </w:tbl>
    <w:p w:rsidR="00ED156C" w:rsidRPr="003961EE" w:rsidRDefault="00ED156C" w:rsidP="00A0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ED156C" w:rsidRPr="003961EE" w:rsidSect="00ED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827"/>
    <w:multiLevelType w:val="hybridMultilevel"/>
    <w:tmpl w:val="191244B6"/>
    <w:lvl w:ilvl="0" w:tplc="3A4E1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EE"/>
    <w:rsid w:val="000E3BFD"/>
    <w:rsid w:val="00263923"/>
    <w:rsid w:val="00333D70"/>
    <w:rsid w:val="003961EE"/>
    <w:rsid w:val="004315A9"/>
    <w:rsid w:val="004445C8"/>
    <w:rsid w:val="00460211"/>
    <w:rsid w:val="0048578E"/>
    <w:rsid w:val="00671B6D"/>
    <w:rsid w:val="006B60DF"/>
    <w:rsid w:val="00732A2B"/>
    <w:rsid w:val="00812F7E"/>
    <w:rsid w:val="00A06B95"/>
    <w:rsid w:val="00A62B15"/>
    <w:rsid w:val="00A720ED"/>
    <w:rsid w:val="00AF320E"/>
    <w:rsid w:val="00B335B9"/>
    <w:rsid w:val="00BC5A57"/>
    <w:rsid w:val="00D020F8"/>
    <w:rsid w:val="00E733B8"/>
    <w:rsid w:val="00E93916"/>
    <w:rsid w:val="00ED156C"/>
    <w:rsid w:val="00F17D92"/>
    <w:rsid w:val="00F3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5A42"/>
  <w15:chartTrackingRefBased/>
  <w15:docId w15:val="{B018C1B9-892D-44FD-B47D-E2E0AD1A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39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3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D979DA3DA188A3D74353CC78E1DE54DAA4687B0E93B914411A2E656AB8C03066E2F2EE2C89392DEAC853042E43B282620C873437B1A7C0D088D3BU1g8I" TargetMode="External"/><Relationship Id="rId13" Type="http://schemas.openxmlformats.org/officeDocument/2006/relationships/hyperlink" Target="consultantplus://offline/ref=7EA74E0F992CD65770BF059799DCE17D78E5DBF4CF6C8A02747614B61F3C4487F19119C139C15CD775D502563C8A3BEF124CA6907250C5EB3DF9555918W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DD979DA3DA188A3D74353CC78E1DE54DAA4687B0E938924317A2E656AB8C03066E2F2EF0C8CB9EDEAF9B3144F16D7960U7g7I" TargetMode="External"/><Relationship Id="rId12" Type="http://schemas.openxmlformats.org/officeDocument/2006/relationships/hyperlink" Target="http://www.admkogaly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A74E0F992CD65770BF059799DCE17D78E5DBF4CF6C8A02747614B61F3C4487F19119C139C15CD775D50254358A3BEF124CA6907250C5EB3DF9555918W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DD979DA3DA188A3D742B31D1E24AEA49A91F8FB9BF65C54B10AAB401ABD04650672479BF8C9A8DDCAC87U3g3I" TargetMode="External"/><Relationship Id="rId11" Type="http://schemas.openxmlformats.org/officeDocument/2006/relationships/hyperlink" Target="consultantplus://offline/ref=EF4628778E2CBA7CCA96F496B98B243CFB341EA18A17323CF16E9B9F2222E18A9D17E8B3DEE2AD98621C624E1A769B85E67C0FFAC76E678F8C5DE7A1cBhAF" TargetMode="External"/><Relationship Id="rId5" Type="http://schemas.openxmlformats.org/officeDocument/2006/relationships/hyperlink" Target="consultantplus://offline/ref=EF4628778E2CBA7CCA96EA9BAFE77333FE3E44A48B113B6AAF3A9DC87D72E7DFCF57B6EA9DA2BE996102604F1Dc7hFF" TargetMode="External"/><Relationship Id="rId15" Type="http://schemas.openxmlformats.org/officeDocument/2006/relationships/hyperlink" Target="consultantplus://offline/ref=7EA74E0F992CD65770BF059799DCE17D78E5DBF4CF6C8A02747614B61F3C4487F19119C139C15CD775D502543B8A3BEF124CA6907250C5EB3DF9555918W6H" TargetMode="External"/><Relationship Id="rId10" Type="http://schemas.openxmlformats.org/officeDocument/2006/relationships/hyperlink" Target="consultantplus://offline/ref=EF4628778E2CBA7CCA96F496B98B243CFB341EA18A17323CF16E9B9F2222E18A9D17E8B3DEE2AD98621C624E1A769B85E67C0FFAC76E678F8C5DE7A1cBh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628778E2CBA7CCA96F496B98B243CFB341EA18A17323CF16E9B9F2222E18A9D17E8B3DEE2AD98621C624E1A769B85E67C0FFAC76E678F8C5DE7A1cBhAF" TargetMode="External"/><Relationship Id="rId14" Type="http://schemas.openxmlformats.org/officeDocument/2006/relationships/hyperlink" Target="consultantplus://offline/ref=7EA74E0F992CD65770BF059799DCE17D78E5DBF4CF6C8A02747614B61F3C4487F19119C139C15CD775D502563E8A3BEF124CA6907250C5EB3DF9555918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17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Скорикова Людмила Владимировна</cp:lastModifiedBy>
  <cp:revision>4</cp:revision>
  <cp:lastPrinted>2022-04-04T03:25:00Z</cp:lastPrinted>
  <dcterms:created xsi:type="dcterms:W3CDTF">2022-03-04T05:33:00Z</dcterms:created>
  <dcterms:modified xsi:type="dcterms:W3CDTF">2022-04-04T03:26:00Z</dcterms:modified>
</cp:coreProperties>
</file>